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Lista5Escura-nfase1"/>
        <w:tblW w:w="0" w:type="auto"/>
        <w:tblLook w:val="0000" w:firstRow="0" w:lastRow="0" w:firstColumn="0" w:lastColumn="0" w:noHBand="0" w:noVBand="0"/>
      </w:tblPr>
      <w:tblGrid>
        <w:gridCol w:w="9776"/>
      </w:tblGrid>
      <w:tr w:rsidR="00957D29" w:rsidTr="0039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</w:tcPr>
          <w:p w:rsidR="00957D29" w:rsidRDefault="00957D29" w:rsidP="003955E4">
            <w:pPr>
              <w:pStyle w:val="Cabealho"/>
              <w:jc w:val="center"/>
              <w:rPr>
                <w:rFonts w:ascii="Verdana" w:eastAsia="Arial" w:hAnsi="Verdana"/>
                <w:b/>
                <w:bCs/>
              </w:rPr>
            </w:pPr>
            <w:r w:rsidRPr="005B2D4B">
              <w:rPr>
                <w:rFonts w:ascii="Verdana" w:eastAsia="Arial" w:hAnsi="Verdana"/>
                <w:b/>
                <w:bCs/>
              </w:rPr>
              <w:t>REMESSA EXPRESSA INTERNACIONAL – COURIER</w:t>
            </w:r>
          </w:p>
        </w:tc>
      </w:tr>
    </w:tbl>
    <w:p w:rsidR="00957D29" w:rsidRDefault="00957D29"/>
    <w:p w:rsidR="00957D29" w:rsidRDefault="00957D29"/>
    <w:p w:rsidR="00957D29" w:rsidRDefault="00957D29"/>
    <w:p w:rsidR="00957D29" w:rsidRDefault="00957D29" w:rsidP="003955E4">
      <w:pPr>
        <w:jc w:val="center"/>
      </w:pPr>
    </w:p>
    <w:p w:rsidR="00957D29" w:rsidRDefault="00957D29"/>
    <w:p w:rsidR="00957D29" w:rsidRDefault="00957D29"/>
    <w:p w:rsidR="00CC0384" w:rsidRDefault="00CC03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6" type="#_x0000_t75" style="position:absolute;margin-left:40.75pt;margin-top:153.75pt;width:339.75pt;height:75pt;z-index:-1505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12.25pt;margin-top:243.75pt;width:587.25pt;height:27pt;z-index:-1492;mso-position-horizontal-relative:page;mso-position-vertical-relative:page" filled="f" stroked="f">
            <v:textbox style="mso-next-textbox:#_x0000_s1159" inset="0,0,0,0">
              <w:txbxContent>
                <w:p w:rsidR="00CC0384" w:rsidRDefault="00CC0384">
                  <w:pPr>
                    <w:spacing w:before="3" w:line="160" w:lineRule="exact"/>
                    <w:rPr>
                      <w:sz w:val="16"/>
                      <w:szCs w:val="16"/>
                    </w:rPr>
                  </w:pPr>
                </w:p>
                <w:p w:rsidR="00CC0384" w:rsidRPr="000176A7" w:rsidRDefault="00CC0384">
                  <w:pPr>
                    <w:ind w:left="75"/>
                    <w:rPr>
                      <w:rFonts w:ascii="Arial" w:eastAsia="Arial" w:hAnsi="Arial" w:cs="Arial"/>
                      <w:sz w:val="21"/>
                      <w:szCs w:val="21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b/>
                      <w:spacing w:val="14"/>
                      <w:sz w:val="21"/>
                      <w:szCs w:val="21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b/>
                      <w:spacing w:val="5"/>
                      <w:sz w:val="21"/>
                      <w:szCs w:val="21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b/>
                      <w:spacing w:val="5"/>
                      <w:sz w:val="21"/>
                      <w:szCs w:val="21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Nº</w:t>
                  </w:r>
                  <w:r w:rsidRPr="000176A7">
                    <w:rPr>
                      <w:rFonts w:ascii="Arial" w:eastAsia="Arial" w:hAnsi="Arial" w:cs="Arial"/>
                      <w:b/>
                      <w:spacing w:val="14"/>
                      <w:sz w:val="21"/>
                      <w:szCs w:val="21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1737,</w:t>
                  </w:r>
                  <w:r w:rsidRPr="000176A7">
                    <w:rPr>
                      <w:rFonts w:ascii="Arial" w:eastAsia="Arial" w:hAnsi="Arial" w:cs="Arial"/>
                      <w:b/>
                      <w:spacing w:val="16"/>
                      <w:sz w:val="21"/>
                      <w:szCs w:val="21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10"/>
                      <w:sz w:val="21"/>
                      <w:szCs w:val="21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15</w:t>
                  </w:r>
                  <w:r w:rsidRPr="000176A7">
                    <w:rPr>
                      <w:rFonts w:ascii="Arial" w:eastAsia="Arial" w:hAnsi="Arial" w:cs="Arial"/>
                      <w:b/>
                      <w:spacing w:val="8"/>
                      <w:sz w:val="21"/>
                      <w:szCs w:val="21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10"/>
                      <w:sz w:val="21"/>
                      <w:szCs w:val="21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SETEMBRO</w:t>
                  </w:r>
                  <w:r w:rsidRPr="000176A7">
                    <w:rPr>
                      <w:rFonts w:ascii="Arial" w:eastAsia="Arial" w:hAnsi="Arial" w:cs="Arial"/>
                      <w:b/>
                      <w:spacing w:val="12"/>
                      <w:sz w:val="21"/>
                      <w:szCs w:val="21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10"/>
                      <w:sz w:val="21"/>
                      <w:szCs w:val="21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21"/>
                      <w:szCs w:val="21"/>
                      <w:lang w:val="pt-BR"/>
                    </w:rPr>
                    <w:t>2017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21"/>
                      <w:szCs w:val="21"/>
                      <w:lang w:val="pt-BR"/>
                    </w:rPr>
                    <w:t xml:space="preserve"> </w:t>
                  </w:r>
                  <w:hyperlink r:id="rId9">
                    <w:proofErr w:type="spellStart"/>
                    <w:r w:rsidRPr="000176A7">
                      <w:rPr>
                        <w:rFonts w:ascii="Arial" w:eastAsia="Arial" w:hAnsi="Arial" w:cs="Arial"/>
                        <w:b/>
                        <w:sz w:val="21"/>
                        <w:szCs w:val="21"/>
                        <w:lang w:val="pt-BR"/>
                      </w:rPr>
                      <w:t>Multivigente</w:t>
                    </w:r>
                    <w:proofErr w:type="spellEnd"/>
                    <w:r w:rsidRPr="000176A7">
                      <w:rPr>
                        <w:rFonts w:ascii="Arial" w:eastAsia="Arial" w:hAnsi="Arial" w:cs="Arial"/>
                        <w:b/>
                        <w:sz w:val="21"/>
                        <w:szCs w:val="21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b/>
                        <w:spacing w:val="38"/>
                        <w:sz w:val="21"/>
                        <w:szCs w:val="21"/>
                        <w:lang w:val="pt-BR"/>
                      </w:rPr>
                      <w:t xml:space="preserve"> </w:t>
                    </w:r>
                  </w:hyperlink>
                  <w:hyperlink r:id="rId10">
                    <w:r w:rsidRPr="000176A7">
                      <w:rPr>
                        <w:rFonts w:ascii="Arial" w:eastAsia="Arial" w:hAnsi="Arial" w:cs="Arial"/>
                        <w:b/>
                        <w:sz w:val="21"/>
                        <w:szCs w:val="21"/>
                        <w:lang w:val="pt-BR"/>
                      </w:rPr>
                      <w:t xml:space="preserve">Vigente </w:t>
                    </w:r>
                    <w:r w:rsidRPr="000176A7">
                      <w:rPr>
                        <w:rFonts w:ascii="Arial" w:eastAsia="Arial" w:hAnsi="Arial" w:cs="Arial"/>
                        <w:b/>
                        <w:spacing w:val="40"/>
                        <w:sz w:val="21"/>
                        <w:szCs w:val="21"/>
                        <w:lang w:val="pt-BR"/>
                      </w:rPr>
                      <w:t xml:space="preserve"> </w:t>
                    </w:r>
                  </w:hyperlink>
                  <w:hyperlink r:id="rId11">
                    <w:r w:rsidRPr="000176A7">
                      <w:rPr>
                        <w:rFonts w:ascii="Arial" w:eastAsia="Arial" w:hAnsi="Arial" w:cs="Arial"/>
                        <w:b/>
                        <w:sz w:val="21"/>
                        <w:szCs w:val="21"/>
                        <w:lang w:val="pt-BR"/>
                      </w:rPr>
                      <w:t xml:space="preserve">Original </w:t>
                    </w:r>
                    <w:r w:rsidRPr="000176A7">
                      <w:rPr>
                        <w:rFonts w:ascii="Arial" w:eastAsia="Arial" w:hAnsi="Arial" w:cs="Arial"/>
                        <w:b/>
                        <w:spacing w:val="35"/>
                        <w:sz w:val="21"/>
                        <w:szCs w:val="21"/>
                        <w:lang w:val="pt-BR"/>
                      </w:rPr>
                      <w:t xml:space="preserve"> </w:t>
                    </w:r>
                  </w:hyperlink>
                  <w:hyperlink r:id="rId12">
                    <w:r w:rsidRPr="000176A7">
                      <w:rPr>
                        <w:rFonts w:ascii="Arial" w:eastAsia="Arial" w:hAnsi="Arial" w:cs="Arial"/>
                        <w:b/>
                        <w:sz w:val="21"/>
                        <w:szCs w:val="21"/>
                        <w:lang w:val="pt-BR"/>
                      </w:rPr>
                      <w:t>Relacional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76pt;margin-top:250.5pt;width:66pt;height:15.75pt;z-index:-1493;mso-position-horizontal-relative:page;mso-position-vertical-relative:page" filled="f" stroked="f">
            <v:textbox style="mso-next-textbox:#_x0000_s1158" inset="0,0,0,0">
              <w:txbxContent>
                <w:p w:rsidR="00CC0384" w:rsidRDefault="00CC0384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398.25pt;margin-top:456.85pt;width:185.95pt;height:11.75pt;z-index:-1496;mso-position-horizontal-relative:page;mso-position-vertical-relative:page" filled="f" stroked="f">
            <v:textbox style="mso-next-textbox:#_x0000_s1155" inset="0,0,0,0">
              <w:txbxContent>
                <w:p w:rsidR="00CC0384" w:rsidRPr="000176A7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hyperlink r:id="rId13"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(Retificado(a)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45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em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26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04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20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de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20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outubro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3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de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20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  <w:lang w:val="pt-BR"/>
                      </w:rPr>
                      <w:t>2017)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60.5pt;margin-top:429.85pt;width:111pt;height:11.75pt;z-index:-1497;mso-position-horizontal-relative:page;mso-position-vertical-relative:page" filled="f" stroked="f">
            <v:textbox style="mso-next-textbox:#_x0000_s1154" inset="0,0,0,0">
              <w:txbxContent>
                <w:p w:rsidR="00CC0384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Histórico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</w:rPr>
                    <w:t>alterações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27.75pt;margin-top:320.95pt;width:256.75pt;height:71pt;z-index:-1498;mso-position-horizontal-relative:page;mso-position-vertical-relative:page" filled="f" stroked="f">
            <v:textbox style="mso-next-textbox:#_x0000_s1153" inset="0,0,0,0">
              <w:txbxContent>
                <w:p w:rsidR="00CC0384" w:rsidRPr="000176A7" w:rsidRDefault="00CC0384">
                  <w:pPr>
                    <w:spacing w:line="200" w:lineRule="exact"/>
                    <w:ind w:left="20" w:right="-1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Dispõe  sobre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tratamento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procedimentos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de</w:t>
                  </w:r>
                </w:p>
                <w:p w:rsidR="00CC0384" w:rsidRPr="000176A7" w:rsidRDefault="00CC0384">
                  <w:pPr>
                    <w:spacing w:before="33" w:line="278" w:lineRule="auto"/>
                    <w:ind w:left="20" w:right="-1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controle  aduaneiro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 xml:space="preserve">aplicáveis  às  remessas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internacionais,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e altera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Normativa RFB</w:t>
                  </w:r>
                  <w:r w:rsidRPr="000176A7">
                    <w:rPr>
                      <w:rFonts w:ascii="Arial" w:eastAsia="Arial" w:hAnsi="Arial" w:cs="Arial"/>
                      <w:spacing w:val="-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8"/>
                      <w:szCs w:val="18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1.059,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agosto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de</w:t>
                  </w:r>
                </w:p>
                <w:p w:rsidR="00CC0384" w:rsidRPr="000176A7" w:rsidRDefault="00CC0384">
                  <w:pPr>
                    <w:spacing w:before="1" w:line="278" w:lineRule="auto"/>
                    <w:ind w:left="20" w:right="-11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 xml:space="preserve">2010, 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8"/>
                      <w:szCs w:val="18"/>
                      <w:lang w:val="pt-BR"/>
                    </w:rPr>
                    <w:t xml:space="preserve"> 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 xml:space="preserve">que 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 xml:space="preserve">dispõe 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 xml:space="preserve">sobre 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os   procedimentos   de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 xml:space="preserve">controle aduaneiro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 xml:space="preserve">e  o  tratamento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 xml:space="preserve">tributário  aplicáveis  aos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  <w:t>de viajante.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7pt;margin-top:275.35pt;width:259.1pt;height:11.75pt;z-index:-1499;mso-position-horizontal-relative:page;mso-position-vertical-relative:page" filled="f" stroked="f">
            <v:textbox style="mso-next-textbox:#_x0000_s1152" inset="0,0,0,0">
              <w:txbxContent>
                <w:p w:rsidR="00CC0384" w:rsidRPr="000176A7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Publicado(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a)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DOU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18/09/2017,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1,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página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25)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75" style="position:absolute;margin-left:574pt;margin-top:6in;width:9.75pt;height:6.75pt;z-index:-1503;mso-position-horizontal-relative:page;mso-position-vertical-relative:page">
            <v:imagedata r:id="rId14" o:title=""/>
            <w10:wrap anchorx="page" anchory="page"/>
          </v:shape>
        </w:pict>
      </w:r>
      <w:r>
        <w:pict>
          <v:group id="_x0000_s1143" style="position:absolute;margin-left:11.75pt;margin-top:243.25pt;width:588.25pt;height:28pt;z-index:-1506;mso-position-horizontal-relative:page;mso-position-vertical-relative:page" coordorigin="235,4865" coordsize="11765,560">
            <v:shape id="_x0000_s1145" style="position:absolute;left:245;top:4875;width:11745;height:540" coordorigin="245,4875" coordsize="11745,540" path="m245,4875r,540l11990,5415r,-540l245,4875xe" fillcolor="#efefec" stroked="f">
              <v:path arrowok="t"/>
            </v:shape>
            <v:shape id="_x0000_s1144" style="position:absolute;left:7520;top:5010;width:1320;height:315" coordorigin="7520,5010" coordsize="1320,315" path="m7520,5010r,315l8840,5325r,-315l7520,5010xe" fillcolor="#abc1d5" stroked="f">
              <v:path arrowok="t"/>
            </v:shape>
            <w10:wrap anchorx="page" anchory="page"/>
          </v:group>
        </w:pict>
      </w:r>
    </w:p>
    <w:p w:rsidR="00CC0384" w:rsidRDefault="008A7260" w:rsidP="00CC0384">
      <w:pPr>
        <w:jc w:val="right"/>
      </w:pPr>
      <w:r>
        <w:pict>
          <v:shape id="_x0000_s1156" type="#_x0000_t202" style="position:absolute;left:0;text-align:left;margin-left:27pt;margin-top:505.6pt;width:557.65pt;height:237.55pt;z-index:-1495;mso-position-horizontal-relative:page;mso-position-vertical-relative:page" filled="f" stroked="f">
            <v:textbox style="mso-next-textbox:#_x0000_s1156" inset="0,0,0,0">
              <w:txbxContent>
                <w:p w:rsidR="00CC0384" w:rsidRPr="000176A7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SECRETÁRIO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RECEITA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FEDERAL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BRASIL,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atribuições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lhe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conferem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51" w:line="296" w:lineRule="auto"/>
                    <w:ind w:left="20" w:right="-13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XXVI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280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Regimento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Secretaria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Receita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Brasil,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aprovado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Portaria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MF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203,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14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maio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2012,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tendo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vista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15,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31,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58,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61,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XV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XVI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105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132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37,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18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novembro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1966,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1.804,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setembro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1980,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arts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.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168,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577,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578,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586,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594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595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596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6.759,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fevereiro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2009,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Decisão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Conselho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Mercado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 53,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15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dezembro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2008,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incorporada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ordenamento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jurídico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brasileiro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6.870,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junho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2009,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9.094,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17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julho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2017,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Portaria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MF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w w:val="10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º</w:t>
                  </w:r>
                </w:p>
                <w:p w:rsidR="00CC0384" w:rsidRPr="000176A7" w:rsidRDefault="00CC0384">
                  <w:pPr>
                    <w:spacing w:before="1"/>
                    <w:ind w:left="21" w:right="779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440,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30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julho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2010,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resolve: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1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tratamento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 remessas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internacionais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transporte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expresso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porta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porta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(empresa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courier),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realizar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promovidos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limites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nesta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Normativa.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5101" w:right="5164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TÍTULO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</w:p>
                <w:p w:rsidR="00CC0384" w:rsidRPr="000176A7" w:rsidRDefault="00CC0384">
                  <w:pPr>
                    <w:spacing w:before="51"/>
                    <w:ind w:left="4711" w:right="471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DEFINIÇÕES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nesta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entende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por:</w:t>
                  </w:r>
                </w:p>
                <w:p w:rsidR="00CC0384" w:rsidRPr="000176A7" w:rsidRDefault="00CC0384">
                  <w:pPr>
                    <w:spacing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60" w:lineRule="atLeast"/>
                    <w:ind w:left="21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courier,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jurídica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presta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serviços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aérea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expressas,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fluxo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regular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contínuo,</w:t>
                  </w:r>
                </w:p>
              </w:txbxContent>
            </v:textbox>
            <w10:wrap anchorx="page" anchory="page"/>
          </v:shape>
        </w:pict>
      </w:r>
      <w:r w:rsidR="00CC0384">
        <w:rPr>
          <w:noProof/>
        </w:rPr>
        <w:drawing>
          <wp:inline distT="0" distB="0" distL="0" distR="0" wp14:anchorId="4D531680" wp14:editId="07930D29">
            <wp:extent cx="2095500" cy="5905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84" w:rsidRDefault="00CC0384">
      <w:pPr>
        <w:sectPr w:rsidR="00CC0384" w:rsidSect="00CC0384">
          <w:pgSz w:w="12240" w:h="15840"/>
          <w:pgMar w:top="1480" w:right="616" w:bottom="280" w:left="1720" w:header="426" w:footer="720" w:gutter="0"/>
          <w:cols w:space="720"/>
        </w:sectPr>
      </w:pPr>
    </w:p>
    <w:p w:rsidR="008B1D7F" w:rsidRDefault="00CC0384">
      <w:r>
        <w:lastRenderedPageBreak/>
        <w:pict>
          <v:shape id="_x0000_s1135" type="#_x0000_t202" style="position:absolute;margin-left:4pt;margin-top:778.75pt;width:451.3pt;height:11pt;z-index:-1482;mso-position-horizontal-relative:page;mso-position-vertical-relative:page" filled="f" stroked="f">
            <v:textbox style="mso-next-textbox:#_x0000_s1135"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27pt;margin-top:596.35pt;width:557pt;height:155.75pt;z-index:-1483;mso-position-horizontal-relative:page;mso-position-vertical-relative:page" filled="f" stroked="f">
            <v:textbox style="mso-next-textbox:#_x0000_s1134" inset="0,0,0,0">
              <w:txbxContent>
                <w:p w:rsidR="00CC0384" w:rsidRPr="000176A7" w:rsidRDefault="00CC0384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hyperlink r:id="rId16" w:anchor="1768493"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04/10/2017,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33"/>
                        <w:sz w:val="19"/>
                        <w:szCs w:val="19"/>
                        <w:lang w:val="pt-BR"/>
                      </w:rPr>
                      <w:t xml:space="preserve"> </w:t>
                    </w:r>
                    <w:proofErr w:type="spellStart"/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pág</w:t>
                    </w:r>
                    <w:proofErr w:type="spellEnd"/>
                    <w:r w:rsidRPr="000176A7">
                      <w:rPr>
                        <w:rFonts w:ascii="Arial" w:eastAsia="Arial" w:hAnsi="Arial" w:cs="Arial"/>
                        <w:color w:val="0066CC"/>
                        <w:spacing w:val="18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  <w:lang w:val="pt-BR"/>
                      </w:rPr>
                      <w:t>26)</w:t>
                    </w:r>
                  </w:hyperlink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2321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(vinte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dias)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contados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liberação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courier.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fins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VI:</w:t>
                  </w:r>
                </w:p>
                <w:p w:rsidR="00CC0384" w:rsidRPr="000176A7" w:rsidRDefault="00CC0384">
                  <w:pPr>
                    <w:spacing w:before="5" w:line="428" w:lineRule="auto"/>
                    <w:ind w:left="965" w:right="121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estar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também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magnético,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eletromagnético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ótico;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abrange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software;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5" w:line="296" w:lineRule="auto"/>
                    <w:ind w:left="20" w:right="-13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meio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compreende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circuitos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integrados,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semicondutores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dispositivos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similares,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nem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artigos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compreendam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esses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circuitos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dispositivos.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74.25pt;margin-top:563.35pt;width:510.1pt;height:31.25pt;z-index:-1484;mso-position-horizontal-relative:page;mso-position-vertical-relative:page" filled="f" stroked="f">
            <v:textbox style="mso-next-textbox:#_x0000_s1133" inset="0,0,0,0">
              <w:txbxContent>
                <w:p w:rsidR="00CC0384" w:rsidRPr="000176A7" w:rsidRDefault="00CC0384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30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(trinta)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contados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liberação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ECT;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Default="00CC0384">
                  <w:pPr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(vinte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dias)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contados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liberação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courier. 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hyperlink r:id="rId17" w:anchor="1768493"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Retificado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(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 xml:space="preserve">a) </w:t>
                    </w:r>
                    <w:r>
                      <w:rPr>
                        <w:rFonts w:ascii="Arial" w:eastAsia="Arial" w:hAnsi="Arial" w:cs="Arial"/>
                        <w:color w:val="0066CC"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0066CC"/>
                        <w:spacing w:val="3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DOU</w:t>
                    </w:r>
                    <w:r>
                      <w:rPr>
                        <w:rFonts w:ascii="Arial" w:eastAsia="Arial" w:hAnsi="Arial" w:cs="Arial"/>
                        <w:color w:val="0066CC"/>
                        <w:spacing w:val="3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</w:rPr>
                      <w:t>de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7pt;margin-top:543.85pt;width:16.1pt;height:11.75pt;z-index:-1485;mso-position-horizontal-relative:page;mso-position-vertical-relative:page" filled="f" stroked="f">
            <v:textbox style="mso-next-textbox:#_x0000_s1132" inset="0,0,0,0">
              <w:txbxContent>
                <w:p w:rsidR="00CC0384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18" w:anchor="1768493">
                    <w:r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</w:rPr>
                      <w:t>26)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27pt;margin-top:26.35pt;width:557.65pt;height:515.8pt;z-index:-1486;mso-position-horizontal-relative:page;mso-position-vertical-relative:page" filled="f" stroked="f">
            <v:textbox style="mso-next-textbox:#_x0000_s1131" inset="0,0,0,0">
              <w:txbxContent>
                <w:p w:rsidR="00CC0384" w:rsidRPr="000176A7" w:rsidRDefault="00CC0384">
                  <w:pPr>
                    <w:spacing w:line="200" w:lineRule="exact"/>
                    <w:ind w:left="20" w:right="-2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exportação,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meio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veículo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próprio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contratado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mensageiro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que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Secretaria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Receita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Brasil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(RFB);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conhecimento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carga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courier,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documento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sem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formato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específico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emitido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 empresa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transporte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internacional,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comprova  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contrato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remetente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emitido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observância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internacional,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objeto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correspondência,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mala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M,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encomenda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expressa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postal,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definidos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1.789,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12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janeiro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1996,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permutados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Brasileira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Correios 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Telégrafos 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(ECT) 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operadores   designados 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estrangeiros,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os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objetos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permutados 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operadores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estrangeiros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designados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compatíveis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brasileira;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internacional,  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encomenda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aérea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internacional,  transportada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condições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serviço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composta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documentos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 bens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transportados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um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 mais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volumes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amparados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conhecimento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carga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courier;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internacional,  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transportada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responsabilidade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transportada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responsabilidade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courier;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VI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documento,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qualquer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mensagem,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texto, 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informação   ou 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dado, 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impresso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sem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comercial,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exceto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prospectos, 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catálogos 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comerciais, 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anuários 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publicados 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  associações 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comerciais, 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propaganda 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turística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materiais semelhantes;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VII  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mensageiro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internacional,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pessoa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física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atue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portador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importação;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VIII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encomenda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aérea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internacional,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documentos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transportados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  aérea,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amparados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conhecimento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aéreo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emitido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companhia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aérea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IX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Terminal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Carga  Expressa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Tecex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),  recinto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alfandegado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aeroporto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área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segregada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alfandegado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zona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secundária,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onde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 realize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exclusivamente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atividade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movimentação,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armazenagem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remessas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expressas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internacionais,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conforme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definido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 ato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declaratório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alfandegamento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 recinto.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Tecex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uso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exclusivo,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Terminal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Carga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autorizado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utilização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exclusiva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uma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 courier.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8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XI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Remessa,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módulo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controle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Sistema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Integrado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Comércio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(Siscomex);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XII  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prazo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guarda,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prazo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durante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qual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liberada,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lançamento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crédito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tributário,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mantida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disposição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  para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providências,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cargo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deste,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permitam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entrega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sendo: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7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30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(trinta)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contados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liberação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ECT;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 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hyperlink r:id="rId19" w:anchor="1768493"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 xml:space="preserve">(Retificado(a)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8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no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35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DOU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32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de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35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  <w:lang w:val="pt-BR"/>
                      </w:rPr>
                      <w:t>04/10/2017,</w:t>
                    </w:r>
                    <w:r w:rsidRPr="000176A7">
                      <w:rPr>
                        <w:rFonts w:ascii="Arial" w:eastAsia="Arial" w:hAnsi="Arial" w:cs="Arial"/>
                        <w:color w:val="0066CC"/>
                        <w:spacing w:val="48"/>
                        <w:sz w:val="19"/>
                        <w:szCs w:val="19"/>
                        <w:lang w:val="pt-BR"/>
                      </w:rPr>
                      <w:t xml:space="preserve"> </w:t>
                    </w:r>
                    <w:proofErr w:type="spellStart"/>
                    <w:r w:rsidRPr="000176A7"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  <w:lang w:val="pt-BR"/>
                      </w:rPr>
                      <w:t>pág</w:t>
                    </w:r>
                    <w:proofErr w:type="spellEnd"/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pt;margin-top:4.75pt;width:94.8pt;height:11pt;z-index:-1487;mso-position-horizontal-relative:page;mso-position-vertical-relative:page" filled="f" stroked="f">
            <v:textbox style="mso-next-textbox:#_x0000_s1130"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  <w:r>
        <w:pict>
          <v:group id="_x0000_s1127" style="position:absolute;margin-left:74.9pt;margin-top:586.15pt;width:388.5pt;height:.75pt;z-index:-1488;mso-position-horizontal-relative:page;mso-position-vertical-relative:page" coordorigin="1498,11723" coordsize="7770,15">
            <v:shape id="_x0000_s1129" style="position:absolute;left:1505;top:11730;width:7695;height:0" coordorigin="1505,11730" coordsize="7695,0" path="m1505,11730r7695,e" filled="f">
              <v:path arrowok="t"/>
            </v:shape>
            <v:shape id="_x0000_s1128" style="position:absolute;left:1505;top:11730;width:7755;height:0" coordorigin="1505,11730" coordsize="7755,0" path="m1505,11730r7755,e" filled="f">
              <v:path arrowok="t"/>
            </v:shape>
            <w10:wrap anchorx="page" anchory="page"/>
          </v:group>
        </w:pict>
      </w:r>
      <w:r>
        <w:pict>
          <v:group id="_x0000_s1124" style="position:absolute;margin-left:74.9pt;margin-top:533.65pt;width:312pt;height:.75pt;z-index:-1489;mso-position-horizontal-relative:page;mso-position-vertical-relative:page" coordorigin="1498,10673" coordsize="6240,15">
            <v:shape id="_x0000_s1126" style="position:absolute;left:1505;top:10680;width:6165;height:0" coordorigin="1505,10680" coordsize="6165,0" path="m1505,10680r6165,e" filled="f">
              <v:path arrowok="t"/>
            </v:shape>
            <v:shape id="_x0000_s1125" style="position:absolute;left:1505;top:10680;width:6225;height:0" coordorigin="1505,10680" coordsize="6225,0" path="m1505,10680r6225,e" filled="f">
              <v:path arrowok="t"/>
            </v:shape>
            <w10:wrap anchorx="page" anchory="page"/>
          </v:group>
        </w:pict>
      </w:r>
    </w:p>
    <w:p w:rsidR="008B1D7F" w:rsidRDefault="008B1D7F">
      <w:pPr>
        <w:sectPr w:rsidR="008B1D7F" w:rsidSect="00CC0384">
          <w:pgSz w:w="12240" w:h="15840"/>
          <w:pgMar w:top="1480" w:right="1720" w:bottom="280" w:left="1720" w:header="720" w:footer="720" w:gutter="0"/>
          <w:cols w:space="720"/>
          <w:titlePg/>
          <w:docGrid w:linePitch="272"/>
        </w:sectPr>
      </w:pPr>
    </w:p>
    <w:p w:rsidR="008B1D7F" w:rsidRDefault="00416CE2">
      <w:r>
        <w:lastRenderedPageBreak/>
        <w:pict>
          <v:shape id="_x0000_s1122" type="#_x0000_t202" style="position:absolute;margin-left:27pt;margin-top:12.75pt;width:557.65pt;height:775.45pt;z-index:-1480;mso-position-horizontal-relative:page;mso-position-vertical-relative:page" filled="f" stroked="f">
            <v:textbox inset="0,0,0,0">
              <w:txbxContent>
                <w:p w:rsidR="00416CE2" w:rsidRPr="000176A7" w:rsidRDefault="00416CE2" w:rsidP="00416CE2">
                  <w:pPr>
                    <w:ind w:left="5070" w:right="5127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TÍTULO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II</w:t>
                  </w:r>
                </w:p>
                <w:p w:rsidR="00416CE2" w:rsidRPr="000176A7" w:rsidRDefault="00416CE2" w:rsidP="00416CE2">
                  <w:pPr>
                    <w:spacing w:before="51"/>
                    <w:ind w:left="4230" w:right="4232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COURIER</w:t>
                  </w:r>
                </w:p>
                <w:p w:rsidR="00416CE2" w:rsidRDefault="00416CE2">
                  <w:pPr>
                    <w:spacing w:line="200" w:lineRule="exact"/>
                    <w:ind w:left="4950" w:right="502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</w:p>
                <w:p w:rsidR="00416CE2" w:rsidRDefault="00416CE2">
                  <w:pPr>
                    <w:spacing w:line="200" w:lineRule="exact"/>
                    <w:ind w:left="4950" w:right="502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00" w:lineRule="exact"/>
                    <w:ind w:left="4950" w:right="502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</w:p>
                <w:p w:rsidR="00CC0384" w:rsidRPr="000176A7" w:rsidRDefault="00CC0384">
                  <w:pPr>
                    <w:spacing w:before="51"/>
                    <w:ind w:left="4725" w:right="4724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HABILITAÇÃO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realizar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concedida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seguintes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modalidades: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comum,   concedida 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somente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operação 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recinto 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alfandegado 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instalado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aeroporto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internacional;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especial,   concedida 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operação 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recinto   alfandegado 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uso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exclusivo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instalado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aeroporto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área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segregada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exclusiva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zona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secundária.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solicitada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operará.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mesma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ter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modalidades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diferentes,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send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lhe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permitido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optar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apenas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uma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mesmo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recinto.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em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zona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secundária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trata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somente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concedida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alfandegado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instalado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município,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município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contíguo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região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metropolitana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dos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locais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 quais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ocorra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chegada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País 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embarque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exterior 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carga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expressa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 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sob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responsabilidade   da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empresa interessada.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expressas 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devam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submetidas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alfandegado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fora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 aeroporto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descarga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serão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submetidas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 regime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trânsito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própria,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tratamento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prioritário.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  ato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alfandegamento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deverá  consignar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autorização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realização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operações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remessas expressas.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habilitada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operar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expressas,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comum,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além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cumprir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alfandegamento: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mantiver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garantia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favor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União,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sob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forma 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depósito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dinheiro,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fiança  bancária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seguro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R$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200.000,00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(duzentos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mil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reais);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preencher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exigidos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fornecimento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certidão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negativa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certidão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positiva,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efeitos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negativa,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débitos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relativos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contribuições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administrados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RFB;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houver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aderido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Domicílio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Eletrônico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(DTE),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SRF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664,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21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julho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2006,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Portaria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SRF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259,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13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março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2006;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possuir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sistema  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rastreamento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internacionais,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durante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todo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trajeto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possibilite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 remetente,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 destinatário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à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Administração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obter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livremente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informações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atualizadas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localização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situação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período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mínimo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(três)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chegada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envio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exterior.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rastreamento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referido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caput: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inicial,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chegada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País;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  ter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suas  informações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armazenadas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mínimo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(dois)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anos,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contados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data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chegada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envio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fiscalização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solicitada.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habilitada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operar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expressas,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especial,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certificada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Programa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Brasileiro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Operador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Econômico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Autorizado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(Programa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OEA),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condição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transportador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depositário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mercadorias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sob  controle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aduaneiro,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modalidade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OEA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Segurança,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atender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requisitos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estabelecidos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dispuser,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onde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opera,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área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seu  uso  exclusivo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infraestrutura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adequada,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área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recepção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carga  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separação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acordo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tipo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ser realizado;</w:t>
                  </w:r>
                </w:p>
                <w:p w:rsidR="00CC0384" w:rsidRPr="000176A7" w:rsidRDefault="00CC0384">
                  <w:pPr>
                    <w:spacing w:before="70" w:line="260" w:lineRule="atLeast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áreas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segregadas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processamento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individualizado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e,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entre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outras,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áreas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específicas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remessas:</w:t>
                  </w:r>
                </w:p>
              </w:txbxContent>
            </v:textbox>
            <w10:wrap anchorx="page" anchory="page"/>
          </v:shape>
        </w:pict>
      </w:r>
      <w:r w:rsidR="00CC0384">
        <w:pict>
          <v:shape id="_x0000_s1123" type="#_x0000_t202" style="position:absolute;margin-left:4pt;margin-top:778.75pt;width:451.3pt;height:11pt;z-index:-1479;mso-position-horizontal-relative:page;mso-position-vertical-relative:page" filled="f" stroked="f">
            <v:textbox style="mso-next-textbox:#_x0000_s1123"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CC0384">
        <w:pict>
          <v:shape id="_x0000_s1121" type="#_x0000_t202" style="position:absolute;margin-left:4pt;margin-top:4.75pt;width:94.8pt;height:11pt;z-index:-1481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119" type="#_x0000_t202" style="position:absolute;margin-left:27pt;margin-top:27.85pt;width:557.75pt;height:712.35pt;z-index:-1477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aguardam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aduaneiro;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serem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submetidas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conferência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aduaneira;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c)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aguardam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embarque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caso;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retidas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exterior;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retidas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determinação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entidade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Federal;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mecanismos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automatizados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movimentação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separação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remessas,  compatíveis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volume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trabalho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permitam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mínimo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intervenção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humana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processamento;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IV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leitores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óticos  de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códigos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barra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instrumento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efeito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equivalente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identificação,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separação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mecanizados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remessas;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equipamentos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permitam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consulta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nos  sistemas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empresa,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RFB,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tempo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real,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conteúdo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declarado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instrumentos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referidos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IV;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33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equipamentos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inspeção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invasiva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distintos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fluxo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operacional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exportação;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  <w:proofErr w:type="gramEnd"/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VII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canil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cães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faro.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Coordenação</w:t>
                  </w:r>
                  <w:r w:rsidRPr="000176A7">
                    <w:rPr>
                      <w:rFonts w:ascii="Arial" w:eastAsia="Arial" w:hAnsi="Arial" w:cs="Arial"/>
                      <w:spacing w:val="-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Geral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)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expedirá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estabelecendo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técnicos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operacionais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mínimos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neste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artigo.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 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titular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unidade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jurisdição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alfandegado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dispensar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cumprimento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requisito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constante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VII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considerando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disponibilidade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canis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próximos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recinto.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áreas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mencionadas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nas  alíneas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“a”  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“b”  do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deverão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subdivididas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áreas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destinadas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cargas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sujeitas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base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 Siscomex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  no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Exportação,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áreas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destinadas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demais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cargas.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2"/>
                      <w:sz w:val="19"/>
                      <w:szCs w:val="19"/>
                      <w:highlight w:val="yellow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partir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180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(cento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4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oitenta)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vigência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desta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Normativa,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 xml:space="preserve">certificada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vier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obter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certificação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Programa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OEA,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efetuar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recolhimento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 xml:space="preserve">tributário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prazo</w:t>
                  </w:r>
                  <w:proofErr w:type="gramEnd"/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estabelecido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2"/>
                      <w:sz w:val="19"/>
                      <w:szCs w:val="19"/>
                      <w:highlight w:val="yellow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º  do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art.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62,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assumindo</w:t>
                  </w:r>
                  <w:proofErr w:type="gramEnd"/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todas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obrigações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 xml:space="preserve">associadas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4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essa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1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highlight w:val="yellow"/>
                      <w:lang w:val="pt-BR"/>
                    </w:rPr>
                    <w:t>faculdade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de recolhimento.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7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faculdade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reconhecida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Declaratório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Executivo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(ADE)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emitido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pela</w:t>
                  </w:r>
                  <w:proofErr w:type="gramEnd"/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validade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improrrogável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(um)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ano,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publicação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ADE.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partir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publicação  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  na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  especial,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efetuar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recolhimento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62,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ficando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derrogado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</w:t>
                  </w:r>
                </w:p>
                <w:p w:rsidR="00CC0384" w:rsidRPr="000176A7" w:rsidRDefault="00CC0384">
                  <w:pPr>
                    <w:spacing w:before="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encontre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vigente.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7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tiver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reconhecida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condição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exercer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faculdade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w w:val="10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habilitada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modalidade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aplicar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recolhimento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62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suas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operações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realizadas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recintos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onde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possua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comum,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estará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sujeita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obrigações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condições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aplicáveis  à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  na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modalidade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quanto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retirada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recinto,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pagamento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recolhimento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tributário.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requerimento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apresentado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unidade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local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jurisdição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qual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interessada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pretenda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operar,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acompanhado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seguintes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documentos: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comprovante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w w:val="10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pacing w:val="4"/>
                      <w:w w:val="102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contrato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locação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arrendamento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área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exclusiva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situada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zona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primária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aeroporto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zona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secundária,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especial;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83" w:line="260" w:lineRule="exact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  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declaração,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conforme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modelo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constante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Anexo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IV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Instrução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Normativa,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informações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prestadas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apuradas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sistema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disponibilizadas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unidades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fiscalização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  ou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entidades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Administração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Pública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Federal,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responsáveis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específicos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comércio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exterior.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pt;margin-top:4.75pt;width:94.8pt;height:11pt;z-index:-1478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116" type="#_x0000_t202" style="position:absolute;margin-left:27.05pt;margin-top:546.9pt;width:557.6pt;height:203.8pt;z-index:-1473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4920" w:right="5004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II</w:t>
                  </w:r>
                </w:p>
                <w:p w:rsidR="00CC0384" w:rsidRPr="000176A7" w:rsidRDefault="00CC0384">
                  <w:pPr>
                    <w:spacing w:before="51"/>
                    <w:ind w:left="4650" w:right="465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OBRIGAÇÕES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12. 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 courier 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está 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obrigada, 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independentemente  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  atendimento 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dos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demais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requisitos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relacionados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nesta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manter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sigilo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operações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relativas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remetentes,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obtidas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razão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atividade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operador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manter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arquivado,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eletrônico,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transportada,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indicados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administrativo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emitido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(seis)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anos,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chegada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envio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b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b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orientar</w:t>
                  </w:r>
                  <w:r w:rsidRPr="000176A7">
                    <w:rPr>
                      <w:rFonts w:ascii="Arial" w:eastAsia="Arial" w:hAnsi="Arial" w:cs="Arial"/>
                      <w:b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b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remetentes  e</w:t>
                  </w:r>
                  <w:proofErr w:type="gramEnd"/>
                  <w:r w:rsidRPr="000176A7">
                    <w:rPr>
                      <w:rFonts w:ascii="Arial" w:eastAsia="Arial" w:hAnsi="Arial" w:cs="Arial"/>
                      <w:b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destinatários</w:t>
                  </w:r>
                  <w:r w:rsidRPr="000176A7">
                    <w:rPr>
                      <w:rFonts w:ascii="Arial" w:eastAsia="Arial" w:hAnsi="Arial" w:cs="Arial"/>
                      <w:b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b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País</w:t>
                  </w:r>
                  <w:r w:rsidRPr="000176A7">
                    <w:rPr>
                      <w:rFonts w:ascii="Arial" w:eastAsia="Arial" w:hAnsi="Arial" w:cs="Arial"/>
                      <w:b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b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obrigação</w:t>
                  </w:r>
                  <w:r w:rsidRPr="000176A7">
                    <w:rPr>
                      <w:rFonts w:ascii="Arial" w:eastAsia="Arial" w:hAnsi="Arial" w:cs="Arial"/>
                      <w:b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manter,</w:t>
                  </w:r>
                  <w:r w:rsidRPr="000176A7">
                    <w:rPr>
                      <w:rFonts w:ascii="Arial" w:eastAsia="Arial" w:hAnsi="Arial" w:cs="Arial"/>
                      <w:b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boa</w:t>
                  </w:r>
                  <w:r w:rsidRPr="000176A7">
                    <w:rPr>
                      <w:rFonts w:ascii="Arial" w:eastAsia="Arial" w:hAnsi="Arial" w:cs="Arial"/>
                      <w:b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guarda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ordem,</w:t>
                  </w:r>
                  <w:r w:rsidRPr="000176A7">
                    <w:rPr>
                      <w:rFonts w:ascii="Arial" w:eastAsia="Arial" w:hAnsi="Arial" w:cs="Arial"/>
                      <w:b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 xml:space="preserve">os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documentos</w:t>
                  </w:r>
                  <w:r w:rsidRPr="000176A7">
                    <w:rPr>
                      <w:rFonts w:ascii="Arial" w:eastAsia="Arial" w:hAnsi="Arial" w:cs="Arial"/>
                      <w:b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relativos</w:t>
                  </w:r>
                  <w:r w:rsidRPr="000176A7">
                    <w:rPr>
                      <w:rFonts w:ascii="Arial" w:eastAsia="Arial" w:hAnsi="Arial" w:cs="Arial"/>
                      <w:b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b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b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b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b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estabelecidos</w:t>
                  </w:r>
                  <w:r w:rsidRPr="000176A7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b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70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Lei</w:t>
                  </w:r>
                  <w:r w:rsidRPr="000176A7">
                    <w:rPr>
                      <w:rFonts w:ascii="Arial" w:eastAsia="Arial" w:hAnsi="Arial" w:cs="Arial"/>
                      <w:b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10.833,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 xml:space="preserve">29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dezembro</w:t>
                  </w:r>
                  <w:r w:rsidRPr="000176A7">
                    <w:rPr>
                      <w:rFonts w:ascii="Arial" w:eastAsia="Arial" w:hAnsi="Arial" w:cs="Arial"/>
                      <w:b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2003,</w:t>
                  </w:r>
                  <w:r w:rsidRPr="000176A7">
                    <w:rPr>
                      <w:rFonts w:ascii="Arial" w:eastAsia="Arial" w:hAnsi="Arial" w:cs="Arial"/>
                      <w:b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b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b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orientação</w:t>
                  </w:r>
                  <w:r w:rsidRPr="000176A7">
                    <w:rPr>
                      <w:rFonts w:ascii="Arial" w:eastAsia="Arial" w:hAnsi="Arial" w:cs="Arial"/>
                      <w:b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impressa</w:t>
                  </w:r>
                  <w:r w:rsidRPr="000176A7">
                    <w:rPr>
                      <w:rFonts w:ascii="Arial" w:eastAsia="Arial" w:hAnsi="Arial" w:cs="Arial"/>
                      <w:b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b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documentos</w:t>
                  </w:r>
                  <w:r w:rsidRPr="000176A7">
                    <w:rPr>
                      <w:rFonts w:ascii="Arial" w:eastAsia="Arial" w:hAnsi="Arial" w:cs="Arial"/>
                      <w:b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vinculados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b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b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entregues</w:t>
                  </w:r>
                  <w:r w:rsidRPr="000176A7">
                    <w:rPr>
                      <w:rFonts w:ascii="Arial" w:eastAsia="Arial" w:hAnsi="Arial" w:cs="Arial"/>
                      <w:b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aos remetentes</w:t>
                  </w:r>
                  <w:r w:rsidRPr="000176A7">
                    <w:rPr>
                      <w:rFonts w:ascii="Arial" w:eastAsia="Arial" w:hAnsi="Arial" w:cs="Arial"/>
                      <w:b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destinatários,</w:t>
                  </w:r>
                  <w:r w:rsidRPr="000176A7">
                    <w:rPr>
                      <w:rFonts w:ascii="Arial" w:eastAsia="Arial" w:hAnsi="Arial" w:cs="Arial"/>
                      <w:b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conforme</w:t>
                  </w:r>
                  <w:r w:rsidRPr="000176A7">
                    <w:rPr>
                      <w:rFonts w:ascii="Arial" w:eastAsia="Arial" w:hAnsi="Arial" w:cs="Arial"/>
                      <w:b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caso,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divulgada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sítio</w:t>
                  </w:r>
                  <w:r w:rsidRPr="000176A7">
                    <w:rPr>
                      <w:rFonts w:ascii="Arial" w:eastAsia="Arial" w:hAnsi="Arial" w:cs="Arial"/>
                      <w:b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Internet;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IV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divulgar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expressamente, 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aos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seus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clientes,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restrições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condições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utilização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declarações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7pt;margin-top:26.35pt;width:557.75pt;height:512.8pt;z-index:-1474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interessada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apresentar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um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pedido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forma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cada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recinto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onde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pretenda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operar.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  empresas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habilitadas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modalidade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comum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após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data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vigência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desta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durante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vigência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desta  requeiram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especial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fica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dispensada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nova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verificação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cumprimento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requisitos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w w:val="10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pacing w:val="4"/>
                      <w:w w:val="102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7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Compete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unidade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local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RFB: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verificar 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correta 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instrução 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requerimento,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relativamente 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aos 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documentos   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exigidos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w w:val="102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pacing w:val="4"/>
                      <w:w w:val="102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6" w:right="1402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verificar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cumprimento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e,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w w:val="10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pacing w:val="4"/>
                      <w:w w:val="102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 xml:space="preserve">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solicitar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realizar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diligências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julgar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necessárias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pedido;</w:t>
                  </w:r>
                </w:p>
                <w:p w:rsidR="00CC0384" w:rsidRPr="000176A7" w:rsidRDefault="00CC0384">
                  <w:pPr>
                    <w:spacing w:before="5" w:line="296" w:lineRule="auto"/>
                    <w:ind w:left="21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IV 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-   propor 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à 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Superintendência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Regional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Receita 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Federal 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Brasil 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jurisdicionante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adequações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eventualmente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necessárias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alfandegamento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recinto;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deliberar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pleito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proferir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decisão;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ciência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decisão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interessado.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1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análise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decisão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pedido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unidade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deverão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ocorrer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30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(trinta)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dias,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protocolização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pedido.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1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Eventuais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fiscalização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curso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análise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suspendem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prazo  referido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até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seu cumprimento.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1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8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Compete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titular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unidade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local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RFB,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habilitar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courier,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expedição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habilitação.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1" w:right="-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Parágrafo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.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emissão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trata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somente  poderá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efetuada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após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adequação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alfandegamento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caso.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1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9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Caberá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reconsideração,  no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10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(dez)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indeferimento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renovação,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encaminhado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mesma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negou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pedido.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1" w:right="-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reconsiderado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(cinco)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ele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encaminhado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recurso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voluntário 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Superintendente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Receita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Federal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Brasil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região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fiscal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  jurisdicione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unidade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mencionada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8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decisão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instância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única.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1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10.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  será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concedido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(três)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anos,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contar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publicação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 habilitação.</w:t>
                  </w:r>
                </w:p>
                <w:p w:rsidR="00CC0384" w:rsidRPr="00A90982" w:rsidRDefault="00CC0384">
                  <w:pPr>
                    <w:spacing w:before="70" w:line="260" w:lineRule="atLeast"/>
                    <w:ind w:left="21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11.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solicitação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renovação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protocolada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60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(sessenta)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antes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vencimento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atender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mesmos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procedimentos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previstos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habilitação.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pt;margin-top:4.75pt;width:94.8pt;height:11pt;z-index:-1475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572F23">
      <w:r>
        <w:lastRenderedPageBreak/>
        <w:pict>
          <v:shape id="_x0000_s1111" type="#_x0000_t202" style="position:absolute;margin-left:27pt;margin-top:26.35pt;width:557.65pt;height:730.4pt;z-index:-1470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lang w:val="pt-BR"/>
                    </w:rPr>
                    <w:t>regimes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lang w:val="pt-BR"/>
                    </w:rPr>
                    <w:t>tributação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lang w:val="pt-BR"/>
                    </w:rPr>
                    <w:t>aplicáveis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FF0000"/>
                      <w:w w:val="102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  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adotar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providências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prevenir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utiliza</w:t>
                  </w:r>
                  <w:bookmarkStart w:id="0" w:name="_GoBack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ção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indevida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transporte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ilegal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armas,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munições,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entorpecentes, 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drogas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outros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exportação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suspensa 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proibida,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violem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direito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propriedade 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intelectual,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tais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utilização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equipamentos  para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detecção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referidos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bens;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identificar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entregam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recebem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balcão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coleta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entrega,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mantendo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número,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tipo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nome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pessoa;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VII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levar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conhecimento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qualquer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fato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tenha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notícia,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infrinja,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qualquer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meio,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aduaneira;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VIII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disponibilizar  à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acesso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consulta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seus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arquivos,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inclusive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àqueles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informatizados,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expressa;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IX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adotar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providências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encargo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sejam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finalizados,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atualização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devida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situação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final,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dentro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  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dispor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sítio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Internet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serviço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atendimento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cliente,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ouvidoria,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programa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avaliação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atendimento;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XI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dispor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programa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conformidade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legislação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  inclua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apuração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regular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erros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estratégia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saneamento;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XII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publicidade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guarda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sítio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Internet;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XIII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retirar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alfandegado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somente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após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 desembaraço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comum;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XIV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entregar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somente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após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pagamento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multas,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devidos,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especial;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XV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violar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permitir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viole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volume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integrante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situação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liberada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ao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destinatário, 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enquanto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estiver 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sob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responsabilidade   da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empresa, 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salvo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sob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autorização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autoridade 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presença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servidor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integrante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Carreira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RFB.</w:t>
                  </w:r>
                </w:p>
                <w:p w:rsidR="00572F23" w:rsidRPr="000176A7" w:rsidRDefault="00572F23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05" w:right="496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III</w:t>
                  </w:r>
                </w:p>
                <w:p w:rsidR="00CC0384" w:rsidRPr="000176A7" w:rsidRDefault="00CC0384">
                  <w:pPr>
                    <w:spacing w:before="51"/>
                    <w:ind w:left="4125" w:right="414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INFRAÇÕES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SANÇÕES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13.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está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seguintes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sanções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administrativas,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conduta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tipificada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76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Lei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10.833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,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2003,  inclusive  quanto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descumprimento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requisitos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obrigações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estabelecidas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nesta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prejuízo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 impostos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pendentes,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sanções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cabíveis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representação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fins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penais,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caso: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advertência</w:t>
                  </w:r>
                  <w:proofErr w:type="gram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suspensão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operar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(um)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útil;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cancelamento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operar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expressa.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7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sanções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devem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observados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forma,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rito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competência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definidos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76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da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10.833,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2003,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regulamentação.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sanção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administrativa  terá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efeito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após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notificação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infrator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decisão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administrativa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qual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caiba recurso.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 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sanção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administrativa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aplicada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exclusivamente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relação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onde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habilitada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deixar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atender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estabelecidas.</w:t>
                  </w:r>
                </w:p>
                <w:p w:rsidR="00CC0384" w:rsidRPr="000176A7" w:rsidRDefault="00CC0384">
                  <w:pPr>
                    <w:spacing w:before="83" w:line="260" w:lineRule="exact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  cancelamento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suspensão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impede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transferência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custodiados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depois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notificação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decisão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definitiva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 aplicar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sanção,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outro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própria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outra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courier.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CC0384">
        <w:pict>
          <v:shape id="_x0000_s1112" type="#_x0000_t202" style="position:absolute;margin-left:74.25pt;margin-top:732.95pt;width:510.1pt;height:11.75pt;z-index:-1469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sanção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administrativa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aplicada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registrada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unidade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local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responsável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autuação,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CC0384">
        <w:pict>
          <v:shape id="_x0000_s1110" type="#_x0000_t202" style="position:absolute;margin-left:4pt;margin-top:4.75pt;width:94.8pt;height:11pt;z-index:-1471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108" type="#_x0000_t202" style="position:absolute;margin-left:27pt;margin-top:26.35pt;width:557.7pt;height:712.35pt;z-index:-1466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-15" w:right="-13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cadastro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intervenientes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comércio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instituído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1.273,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junho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2012.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sanção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cancelamento,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solicitada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nova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somente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depois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transcorridos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(dois)  anos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contados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data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aplicação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sanção,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deverão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cumpridas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todas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formalidades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habilitação.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7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atos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exclusiva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responsabilidade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remetente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 acarretarão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sanções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administrativas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habilitada.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8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sanções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administrativas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caput: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multas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  no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107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37,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18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novembro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1996,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hipótese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descumprimento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obrigações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nesta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atos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complementares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matéria;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prejudica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penalidades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cabíveis,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representação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fins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penais,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for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caso.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9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 Na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aplicação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sanção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 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determinação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sanções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previstas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serão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considerados,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análise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antecedentes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infrator,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critérios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definidos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quanto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proporção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irregularidades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conjunto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operações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realizadas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seus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esforços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melhorar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conformidade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legislação.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5041" w:right="511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TÍTULO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III</w:t>
                  </w:r>
                </w:p>
                <w:p w:rsidR="00CC0384" w:rsidRPr="000176A7" w:rsidRDefault="00CC0384">
                  <w:pPr>
                    <w:spacing w:before="51"/>
                    <w:ind w:left="4231" w:right="4242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DISPOSIÇÕES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GERAIS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50" w:right="5030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</w:p>
                <w:p w:rsidR="00CC0384" w:rsidRPr="000176A7" w:rsidRDefault="00CC0384">
                  <w:pPr>
                    <w:spacing w:before="51"/>
                    <w:ind w:left="2805" w:right="2831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REMETENTE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14.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  atendimento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importação,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inclusive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curso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aduaneiro,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efetuado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ECT.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incluirá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sobre: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exigências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fiscalização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entidades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curso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despacho;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localização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situação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depois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chegada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País.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fornecidas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consulta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sítio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Internet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meio,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preferencialmente,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eletrônico.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prestadas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dispensam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prestação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atendimento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cliente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forneça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possam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providas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automatizada.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requerimentos,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revisão,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exigências,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  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entidades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Administração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Pública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Federal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apresentados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expressamente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à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responsável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remessa,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qual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controlará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pedidos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encaminhará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responsável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solução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 pleito.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disposto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atendimento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opcional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postais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internacionais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dispensadas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formalização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frete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tenha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sido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contratado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rastreamento.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m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disposições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artigo,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  cabível,  ao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atendimento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remetente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ECT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21" w:right="500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II</w:t>
                  </w:r>
                </w:p>
                <w:p w:rsidR="00CC0384" w:rsidRPr="000176A7" w:rsidRDefault="00CC0384">
                  <w:pPr>
                    <w:spacing w:before="51"/>
                    <w:ind w:left="3151" w:right="314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FORMALIZAÇÃO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DESPACHO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 15.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É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dispensado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exportação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mala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diplomática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consular,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devendo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observados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procedimentos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previstos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específica.</w:t>
                  </w:r>
                </w:p>
                <w:p w:rsidR="00CC0384" w:rsidRPr="00A90982" w:rsidRDefault="00CC0384">
                  <w:pPr>
                    <w:spacing w:before="70" w:line="260" w:lineRule="atLeast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16.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Serão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desembaraçadas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sem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formalização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despacho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aduaneiro,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exportação,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postais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internacionais: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pt;margin-top:4.75pt;width:94.8pt;height:11pt;z-index:-1467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105" type="#_x0000_t202" style="position:absolute;margin-left:27pt;margin-top:26.35pt;width:557.8pt;height:718.35pt;z-index:-1463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constituídas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cartas,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cartõe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>s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postais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impressos;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mala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M.</w:t>
                  </w:r>
                </w:p>
                <w:p w:rsidR="00CC0384" w:rsidRPr="00A90982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b/>
                      <w:spacing w:val="4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17. </w:t>
                  </w:r>
                  <w:r w:rsidRPr="00A90982">
                    <w:rPr>
                      <w:rFonts w:ascii="Arial" w:eastAsia="Arial" w:hAnsi="Arial" w:cs="Arial"/>
                      <w:b/>
                      <w:spacing w:val="4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proofErr w:type="spellStart"/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Coana</w:t>
                  </w:r>
                  <w:proofErr w:type="spellEnd"/>
                  <w:proofErr w:type="gramEnd"/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pacing w:val="4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poderá </w:t>
                  </w:r>
                  <w:r w:rsidRPr="00A90982">
                    <w:rPr>
                      <w:rFonts w:ascii="Arial" w:eastAsia="Arial" w:hAnsi="Arial" w:cs="Arial"/>
                      <w:b/>
                      <w:spacing w:val="4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estabelecer  </w:t>
                  </w:r>
                  <w:r w:rsidRPr="00A90982">
                    <w:rPr>
                      <w:rFonts w:ascii="Arial" w:eastAsia="Arial" w:hAnsi="Arial" w:cs="Arial"/>
                      <w:b/>
                      <w:spacing w:val="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hipóteses </w:t>
                  </w:r>
                  <w:r w:rsidRPr="00A90982">
                    <w:rPr>
                      <w:rFonts w:ascii="Arial" w:eastAsia="Arial" w:hAnsi="Arial" w:cs="Arial"/>
                      <w:b/>
                      <w:spacing w:val="4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dispensa  </w:t>
                  </w:r>
                  <w:r w:rsidRPr="00A90982">
                    <w:rPr>
                      <w:rFonts w:ascii="Arial" w:eastAsia="Arial" w:hAnsi="Arial" w:cs="Arial"/>
                      <w:b/>
                      <w:spacing w:val="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formalização   de </w:t>
                  </w:r>
                  <w:r w:rsidRPr="00A90982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despacho   aduaneiro </w:t>
                  </w:r>
                  <w:r w:rsidRPr="00A90982">
                    <w:rPr>
                      <w:rFonts w:ascii="Arial" w:eastAsia="Arial" w:hAnsi="Arial" w:cs="Arial"/>
                      <w:b/>
                      <w:spacing w:val="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highlight w:val="yellow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importação </w:t>
                  </w:r>
                  <w:r w:rsidRPr="00A90982">
                    <w:rPr>
                      <w:rFonts w:ascii="Arial" w:eastAsia="Arial" w:hAnsi="Arial" w:cs="Arial"/>
                      <w:b/>
                      <w:spacing w:val="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para </w:t>
                  </w:r>
                  <w:r w:rsidRPr="00A90982"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remessas </w:t>
                  </w:r>
                  <w:r w:rsidRPr="00A90982">
                    <w:rPr>
                      <w:rFonts w:ascii="Arial" w:eastAsia="Arial" w:hAnsi="Arial" w:cs="Arial"/>
                      <w:b/>
                      <w:spacing w:val="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postais </w:t>
                  </w:r>
                  <w:r w:rsidRPr="00A90982">
                    <w:rPr>
                      <w:rFonts w:ascii="Arial" w:eastAsia="Arial" w:hAnsi="Arial" w:cs="Arial"/>
                      <w:b/>
                      <w:spacing w:val="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internacionais </w:t>
                  </w:r>
                  <w:r w:rsidRPr="00A90982">
                    <w:rPr>
                      <w:rFonts w:ascii="Arial" w:eastAsia="Arial" w:hAnsi="Arial" w:cs="Arial"/>
                      <w:b/>
                      <w:spacing w:val="1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que</w:t>
                  </w:r>
                  <w:r w:rsidRPr="00A90982">
                    <w:rPr>
                      <w:rFonts w:ascii="Arial" w:eastAsia="Arial" w:hAnsi="Arial" w:cs="Arial"/>
                      <w:b/>
                      <w:spacing w:val="4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contenham </w:t>
                  </w:r>
                  <w:r w:rsidRPr="00A90982">
                    <w:rPr>
                      <w:rFonts w:ascii="Arial" w:eastAsia="Arial" w:hAnsi="Arial" w:cs="Arial"/>
                      <w:b/>
                      <w:spacing w:val="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exclusivamente </w:t>
                  </w:r>
                  <w:r w:rsidRPr="00A90982">
                    <w:rPr>
                      <w:rFonts w:ascii="Arial" w:eastAsia="Arial" w:hAnsi="Arial" w:cs="Arial"/>
                      <w:b/>
                      <w:spacing w:val="1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bens  sujeitos </w:t>
                  </w:r>
                  <w:r w:rsidRPr="00A90982">
                    <w:rPr>
                      <w:rFonts w:ascii="Arial" w:eastAsia="Arial" w:hAnsi="Arial" w:cs="Arial"/>
                      <w:b/>
                      <w:spacing w:val="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b/>
                      <w:spacing w:val="4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tratamento</w:t>
                  </w:r>
                  <w:r w:rsidRPr="00A90982">
                    <w:rPr>
                      <w:rFonts w:ascii="Arial" w:eastAsia="Arial" w:hAnsi="Arial" w:cs="Arial"/>
                      <w:b/>
                      <w:spacing w:val="3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tributário</w:t>
                  </w:r>
                  <w:r w:rsidRPr="00A90982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highlight w:val="yellow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imunidade,</w:t>
                  </w:r>
                  <w:r w:rsidRPr="00A90982">
                    <w:rPr>
                      <w:rFonts w:ascii="Arial" w:eastAsia="Arial" w:hAnsi="Arial" w:cs="Arial"/>
                      <w:b/>
                      <w:spacing w:val="3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isenção</w:t>
                  </w:r>
                  <w:r w:rsidRPr="00A90982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alíquota</w:t>
                  </w:r>
                  <w:r w:rsidRPr="00A90982">
                    <w:rPr>
                      <w:rFonts w:ascii="Arial" w:eastAsia="Arial" w:hAnsi="Arial" w:cs="Arial"/>
                      <w:b/>
                      <w:spacing w:val="3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zero</w:t>
                  </w:r>
                  <w:r w:rsidRPr="00A90982">
                    <w:rPr>
                      <w:rFonts w:ascii="Arial" w:eastAsia="Arial" w:hAnsi="Arial" w:cs="Arial"/>
                      <w:b/>
                      <w:spacing w:val="2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Imposto</w:t>
                  </w:r>
                  <w:r w:rsidRPr="00A90982">
                    <w:rPr>
                      <w:rFonts w:ascii="Arial" w:eastAsia="Arial" w:hAnsi="Arial" w:cs="Arial"/>
                      <w:b/>
                      <w:spacing w:val="3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05" w:right="496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III</w:t>
                  </w:r>
                </w:p>
                <w:p w:rsidR="00CC0384" w:rsidRPr="000176A7" w:rsidRDefault="00CC0384">
                  <w:pPr>
                    <w:spacing w:before="51"/>
                    <w:ind w:left="4125" w:right="4142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INSPEÇÃO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INVASIVA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18.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internacionais,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exportação,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submetidas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inspeção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invasiva,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previamente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conferência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aduaneira,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antes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depois  do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registro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correspondente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aduaneira,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vistas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triagem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preliminar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detecção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irregularidades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relacionadas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bens.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33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inspeção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causar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dano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ECT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solicitar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desse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procedimento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manifestará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controle.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dimensões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possa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inspeção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invasiva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devido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limitações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 equipamento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inspeção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submetida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verificação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indicada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autoridade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podendo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retida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verificação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posterior.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  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devem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disponibilizar,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sítio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Internet,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dimensões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das  embalagens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peso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compatíveis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os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equipamentos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inspeção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invasiva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disponíveis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seus recintos.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890" w:right="4962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IV</w:t>
                  </w:r>
                </w:p>
                <w:p w:rsidR="00CC0384" w:rsidRPr="000176A7" w:rsidRDefault="00CC0384">
                  <w:pPr>
                    <w:spacing w:before="51"/>
                    <w:ind w:left="4290" w:right="4292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LOCAL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DESPACHO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19.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internacionais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 ser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processado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realização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operações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movimentação,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armazenagem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alfandegado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qual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estiver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habilitada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  especial,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em: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587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Carnê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ATA;</w:t>
                  </w:r>
                </w:p>
                <w:p w:rsidR="00CC0384" w:rsidRPr="000176A7" w:rsidRDefault="00CC0384">
                  <w:pPr>
                    <w:spacing w:before="5" w:line="428" w:lineRule="auto"/>
                    <w:ind w:left="965" w:right="1058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(DRE)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(DRI);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Exportação;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5"/>
                    <w:ind w:left="965" w:right="-27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formulário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Simplificada 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(DSI)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Simplificada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Exportação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(DSE).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expressa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internacional,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hipótese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operação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  habilitação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comum,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realizado: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onde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estiver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habilitada,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;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distinto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Tecex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demais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w w:val="10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pacing w:val="4"/>
                      <w:w w:val="102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disposições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observadas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normas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específicas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aplicadas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um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instrumentos.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habilitada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modalidade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comum,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certificada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Programa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OEA,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art.</w:t>
                  </w:r>
                </w:p>
                <w:p w:rsidR="00CC0384" w:rsidRPr="000176A7" w:rsidRDefault="00CC0384">
                  <w:pPr>
                    <w:spacing w:before="51" w:line="296" w:lineRule="auto"/>
                    <w:ind w:left="20" w:right="-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realizar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(DU</w:t>
                  </w:r>
                  <w:r w:rsidRPr="000176A7">
                    <w:rPr>
                      <w:rFonts w:ascii="Arial" w:eastAsia="Arial" w:hAnsi="Arial" w:cs="Arial"/>
                      <w:spacing w:val="-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E)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exclusivo,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atividades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exportação.</w:t>
                  </w:r>
                </w:p>
                <w:p w:rsidR="00CC0384" w:rsidRPr="000176A7" w:rsidRDefault="00CC0384">
                  <w:pPr>
                    <w:spacing w:before="83" w:line="260" w:lineRule="exact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 aplica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exportação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  em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Recinto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Especial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Exportação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Redex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)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habilitada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como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operador 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logístico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termos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Instrução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Normativa 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1.676,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2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dezembro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2016,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relativamente 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despachos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realizados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nome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microempresas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empresas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pequeno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optantes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Unificado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pt;margin-top:4.75pt;width:94.8pt;height:11pt;z-index:-1464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A909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6119" behindDoc="1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1365250</wp:posOffset>
                </wp:positionV>
                <wp:extent cx="3171825" cy="1333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27338" id="Retângulo 1" o:spid="_x0000_s1026" style="position:absolute;margin-left:106pt;margin-top:107.5pt;width:249.75pt;height:105pt;z-index:-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" filled="f" strokecolor="red" strokeweight="2pt">
                <w10:wrap type="through"/>
              </v:rect>
            </w:pict>
          </mc:Fallback>
        </mc:AlternateContent>
      </w:r>
      <w:r w:rsidR="00CC0384">
        <w:pict>
          <v:shape id="_x0000_s1102" type="#_x0000_t202" style="position:absolute;margin-left:27pt;margin-top:26.35pt;width:557.75pt;height:724.35pt;z-index:-1460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-15" w:right="-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Arrecadação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Tributos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Contribuições 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devidos 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pelas   Microempresas 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Empresas 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Pequeno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Porte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(Simples</w:t>
                  </w:r>
                </w:p>
                <w:p w:rsidR="00CC0384" w:rsidRPr="000176A7" w:rsidRDefault="00CC0384">
                  <w:pPr>
                    <w:spacing w:before="51"/>
                    <w:ind w:left="20" w:right="10228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Nacional).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20" w:right="498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V</w:t>
                  </w:r>
                </w:p>
                <w:p w:rsidR="00CC0384" w:rsidRPr="000176A7" w:rsidRDefault="00CC0384">
                  <w:pPr>
                    <w:spacing w:before="51"/>
                    <w:ind w:left="3300" w:right="331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CREDENCIAMENTO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REPRESENTANTES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20.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credenciado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como  representante 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 empresa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courier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  da  ECT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exercício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atividades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relacionadas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dirigente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empregado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vínculo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empregatício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exclusivo;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despachante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aduaneiro.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credenciamento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descredenciamento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representantes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prevista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específica.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5025" w:right="5112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TÍTULO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IV</w:t>
                  </w:r>
                </w:p>
                <w:p w:rsidR="00CC0384" w:rsidRPr="000176A7" w:rsidRDefault="00CC0384">
                  <w:pPr>
                    <w:spacing w:before="51"/>
                    <w:ind w:left="4710" w:right="4720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IMPORTAÇÃO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50" w:right="5031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</w:p>
                <w:p w:rsidR="00CC0384" w:rsidRPr="000176A7" w:rsidRDefault="00CC0384">
                  <w:pPr>
                    <w:spacing w:before="51"/>
                    <w:ind w:left="4066" w:right="4070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TRATAMENTO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TRIBUTÁRIO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5160" w:right="522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</w:t>
                  </w:r>
                </w:p>
                <w:p w:rsidR="00CC0384" w:rsidRPr="000176A7" w:rsidRDefault="00CC0384">
                  <w:pPr>
                    <w:spacing w:before="51"/>
                    <w:ind w:left="3735" w:right="3742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Regime</w:t>
                  </w:r>
                  <w:r w:rsidRPr="000176A7">
                    <w:rPr>
                      <w:rFonts w:ascii="Arial" w:eastAsia="Arial" w:hAnsi="Arial" w:cs="Arial"/>
                      <w:b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Tributação</w:t>
                  </w:r>
                  <w:r w:rsidRPr="000176A7">
                    <w:rPr>
                      <w:rFonts w:ascii="Arial" w:eastAsia="Arial" w:hAnsi="Arial" w:cs="Arial"/>
                      <w:b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Simplificada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ind w:left="965" w:right="-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21.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Tributação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Simplificada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(RTS),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instituído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Lei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1.804,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</w:t>
                  </w:r>
                  <w:r w:rsidRPr="00A90982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setembro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</w:t>
                  </w:r>
                </w:p>
                <w:p w:rsidR="00CC0384" w:rsidRPr="000176A7" w:rsidRDefault="00CC0384">
                  <w:pPr>
                    <w:spacing w:before="51" w:line="296" w:lineRule="auto"/>
                    <w:ind w:left="20" w:right="-3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1980,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é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permite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pagamento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internacional,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valor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total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até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US$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3.000,00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(três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mil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dólares  dos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Estados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Unidos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América)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equivalente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outra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 xml:space="preserve">moeda,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mediante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aplicação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alíquota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única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60%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(sessenta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cento).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A tributação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terá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totalidade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 bens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 internacional.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Será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reduzida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0%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(zero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cento)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alíquota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incidente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produtos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acabados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pertencentes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classes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medicamentos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US$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10.000,00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(dez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mil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dólares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Estados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Unidos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América)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equivalente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moeda,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importados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encomenda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aérea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individual,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cumpridos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todos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administrativo.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22.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opção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RTS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considerada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automática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internacionais  que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enquadrem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estabelecidos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fruição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regime.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indicar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momento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postagem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intenção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utilizar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RTS,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comunicação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cliente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empresa.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aceitar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manifestações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posteriores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limite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temporal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§</w:t>
                  </w:r>
                </w:p>
                <w:p w:rsidR="00CC0384" w:rsidRPr="000176A7" w:rsidRDefault="00CC0384">
                  <w:pPr>
                    <w:spacing w:before="51"/>
                    <w:ind w:left="20" w:right="531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tenham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tempo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hábil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providenciar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correspondente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importação.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428" w:lineRule="auto"/>
                    <w:ind w:left="965" w:right="5108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23.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poderão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importados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amparo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RTS: </w:t>
                  </w:r>
                  <w:r w:rsidRPr="00A90982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bebidas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alcoólicas;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A90982" w:rsidRDefault="00CC0384">
                  <w:pPr>
                    <w:spacing w:before="5" w:line="428" w:lineRule="auto"/>
                    <w:ind w:left="965" w:right="11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24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Nomenclatura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Comum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Mercosul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NCM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(fumo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produtos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tabacaria).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24.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submetidos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RTS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estão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isentos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de: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Produtos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Industrializados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(IPI);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Contribuição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os  Programas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Integração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Social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Formação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Patrimônio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Servidor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Público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incidente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Produtos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Estrangeiros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(Contribuição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PIS/Pase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>p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Importação);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Contribuição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Social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Financiamento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Seguridade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Social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devida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Importador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Estrangeiros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Cofin</w:t>
                  </w:r>
                  <w:r w:rsidRPr="000176A7">
                    <w:rPr>
                      <w:rFonts w:ascii="Arial" w:eastAsia="Arial" w:hAnsi="Arial" w:cs="Arial"/>
                      <w:spacing w:val="12"/>
                      <w:w w:val="102"/>
                      <w:sz w:val="19"/>
                      <w:szCs w:val="19"/>
                      <w:lang w:val="pt-BR"/>
                    </w:rPr>
                    <w:t>s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10"/>
                      <w:w w:val="102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Importação).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Default="00CC0384">
                  <w:pPr>
                    <w:ind w:left="4980" w:right="5062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Subseção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</w:rPr>
                    <w:t>I</w:t>
                  </w:r>
                </w:p>
                <w:p w:rsidR="00CC0384" w:rsidRDefault="00CC0384">
                  <w:pPr>
                    <w:spacing w:before="51"/>
                    <w:ind w:left="4605" w:right="4631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Valor</w:t>
                  </w:r>
                  <w:r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</w:rPr>
                    <w:t>Aduaneiro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C0384">
        <w:pict>
          <v:shape id="_x0000_s1101" type="#_x0000_t202" style="position:absolute;margin-left:4pt;margin-top:4.75pt;width:94.8pt;height:11pt;z-index:-1461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099" type="#_x0000_t202" style="position:absolute;margin-left:27pt;margin-top:28.6pt;width:557.65pt;height:718.35pt;z-index:-1457;mso-position-horizontal-relative:page;mso-position-vertical-relative:page" filled="f" stroked="f">
            <v:textbox inset="0,0,0,0">
              <w:txbxContent>
                <w:p w:rsidR="00CC0384" w:rsidRPr="00A90982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25.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bem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integrante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corresponderá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ao:</w:t>
                  </w:r>
                </w:p>
                <w:p w:rsidR="00CC0384" w:rsidRPr="00A90982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preço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aquisição,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adquiridos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remessa;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valor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remetente,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caso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recebidos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título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oneroso,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incluindo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brindes,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amostras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presentes,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desde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valor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compatível  com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preços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normalmente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praticados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aquisição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idênticos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similares.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determinação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aduaneiro,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acrescidos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valores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mencionados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custo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seguro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local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exceto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já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estiverem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incluídos.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houver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documentação  comprobatória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preço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aquisição,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documentação  ou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apresentada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contiver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inexatidão,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valor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cada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bem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integrante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  internacional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determinado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base: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preço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idênticos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similares,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originários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procedentes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envio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em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valor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constante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catálogo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lista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preços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emitida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estabelecimento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comercial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industrial,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representante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divulgados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impresso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eletrônico;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III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nos  sistemas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informatizados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RFB,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dos  órgãos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das  entidades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Administração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Federal,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responsáveis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específicos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comércio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exterior.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50" w:right="503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II</w:t>
                  </w:r>
                </w:p>
                <w:p w:rsidR="00CC0384" w:rsidRPr="000176A7" w:rsidRDefault="00CC0384">
                  <w:pPr>
                    <w:spacing w:before="51"/>
                    <w:ind w:left="3885" w:right="3884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Encomenda</w:t>
                  </w:r>
                  <w:r w:rsidRPr="000176A7">
                    <w:rPr>
                      <w:rFonts w:ascii="Arial" w:eastAsia="Arial" w:hAnsi="Arial" w:cs="Arial"/>
                      <w:b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Aérea</w:t>
                  </w:r>
                  <w:r w:rsidRPr="000176A7">
                    <w:rPr>
                      <w:rFonts w:ascii="Arial" w:eastAsia="Arial" w:hAnsi="Arial" w:cs="Arial"/>
                      <w:b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Internacional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26.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RTS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utilizado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 despacho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encomendas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aéreas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internacionais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amparadas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conhecimento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carga</w:t>
                  </w:r>
                  <w:r w:rsidRPr="00A90982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aéreo,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transportadas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responsabilidade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empresas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aéreo,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observados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limites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condições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previstos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nesta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Normativa.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8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exclusivamente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DSI.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5130" w:right="519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II</w:t>
                  </w:r>
                </w:p>
                <w:p w:rsidR="00CC0384" w:rsidRPr="000176A7" w:rsidRDefault="00CC0384">
                  <w:pPr>
                    <w:spacing w:before="51"/>
                    <w:ind w:left="2851" w:right="2853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Regime</w:t>
                  </w:r>
                  <w:r w:rsidRPr="000176A7">
                    <w:rPr>
                      <w:rFonts w:ascii="Arial" w:eastAsia="Arial" w:hAnsi="Arial" w:cs="Arial"/>
                      <w:b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Tributação</w:t>
                  </w:r>
                  <w:r w:rsidRPr="000176A7">
                    <w:rPr>
                      <w:rFonts w:ascii="Arial" w:eastAsia="Arial" w:hAnsi="Arial" w:cs="Arial"/>
                      <w:b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b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b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Bagagem</w:t>
                  </w:r>
                  <w:r w:rsidRPr="000176A7">
                    <w:rPr>
                      <w:rFonts w:ascii="Arial" w:eastAsia="Arial" w:hAnsi="Arial" w:cs="Arial"/>
                      <w:b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(RTE)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 27.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aplicado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RTE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contidos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 internacional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estiverem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acordo  com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requisitos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previstos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específica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bagagem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desde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já  não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tenha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ocorrido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desembaraço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outro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regime.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ocorrerá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DSI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Importação,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 termos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específica.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5101" w:right="517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III</w:t>
                  </w:r>
                </w:p>
                <w:p w:rsidR="00CC0384" w:rsidRPr="000176A7" w:rsidRDefault="00CC0384">
                  <w:pPr>
                    <w:spacing w:before="51"/>
                    <w:ind w:left="3916" w:right="3922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Regime</w:t>
                  </w:r>
                  <w:r w:rsidRPr="000176A7">
                    <w:rPr>
                      <w:rFonts w:ascii="Arial" w:eastAsia="Arial" w:hAnsi="Arial" w:cs="Arial"/>
                      <w:b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b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Comum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428" w:lineRule="auto"/>
                    <w:ind w:left="965" w:right="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28.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aplicado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comum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quando: </w:t>
                  </w:r>
                  <w:r w:rsidRPr="00A90982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utilização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RTS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RTE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houverem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sido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cumpridos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desses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bens;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5"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 opção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destinatário,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enquanto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ocorrido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desembaraço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outro regime.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29.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comum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aplicado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DI)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DSI,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Importação,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observância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regras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gerais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importação,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afastando</w:t>
                  </w:r>
                  <w:r w:rsidRPr="00A90982">
                    <w:rPr>
                      <w:rFonts w:ascii="Arial" w:eastAsia="Arial" w:hAnsi="Arial" w:cs="Arial"/>
                      <w:spacing w:val="-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benefícios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próprios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RTS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RTE.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m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regras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gerais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devoluções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 prazos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início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sujeitas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comum.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21" w:right="5004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II</w:t>
                  </w:r>
                </w:p>
                <w:p w:rsidR="00CC0384" w:rsidRPr="000176A7" w:rsidRDefault="00CC0384">
                  <w:pPr>
                    <w:spacing w:before="51"/>
                    <w:ind w:left="4201" w:right="4208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ADUANEIRO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5161" w:right="5223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</w:t>
                  </w:r>
                </w:p>
                <w:p w:rsidR="00CC0384" w:rsidRDefault="00CC0384">
                  <w:pPr>
                    <w:spacing w:before="51"/>
                    <w:ind w:left="4411" w:right="4431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Das</w:t>
                  </w:r>
                  <w:r>
                    <w:rPr>
                      <w:rFonts w:ascii="Arial" w:eastAsia="Arial" w:hAnsi="Arial" w:cs="Arial"/>
                      <w:b/>
                      <w:spacing w:val="17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Disposições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36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</w:rPr>
                    <w:t>Gerais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pt;margin-top:4.75pt;width:94.8pt;height:11pt;z-index:-1458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A909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5946775</wp:posOffset>
                </wp:positionV>
                <wp:extent cx="7315200" cy="5810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62F44" id="Retângulo 2" o:spid="_x0000_s1026" style="position:absolute;margin-left:-68.75pt;margin-top:468.25pt;width:8in;height:45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" filled="f" strokecolor="red" strokeweight="2pt"/>
            </w:pict>
          </mc:Fallback>
        </mc:AlternateContent>
      </w:r>
      <w:r w:rsidR="00CC0384">
        <w:pict>
          <v:shape id="_x0000_s1096" type="#_x0000_t202" style="position:absolute;margin-left:27pt;margin-top:548.4pt;width:557.75pt;height:203.8pt;z-index:-1453;mso-position-horizontal-relative:page;mso-position-vertical-relative:page" filled="f" stroked="f">
            <v:textbox inset="0,0,0,0">
              <w:txbxContent>
                <w:p w:rsidR="00CC0384" w:rsidRPr="00A90982" w:rsidRDefault="00CC0384">
                  <w:pPr>
                    <w:spacing w:line="200" w:lineRule="exact"/>
                    <w:ind w:left="965" w:right="-21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32.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iniciado,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</w:t>
                  </w:r>
                </w:p>
                <w:p w:rsidR="00CC0384" w:rsidRPr="000176A7" w:rsidRDefault="00CC0384">
                  <w:pPr>
                    <w:spacing w:before="51" w:line="296" w:lineRule="auto"/>
                    <w:ind w:left="20" w:right="-2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seguintes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prazos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contados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chegada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onde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 despacho: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72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(setenta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duas)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horas,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processado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utilização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7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15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(quinze)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processado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utilização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Remessa;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  <w:proofErr w:type="gramEnd"/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30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(trinta)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dias,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processado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utilização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Importação.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Findos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prazos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devolvida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até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15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(quinze)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dias,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salvo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houver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sido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objeto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retenção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apreensão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estiver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sujeita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outra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destinação 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decorrência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disposição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específica.</w:t>
                  </w:r>
                </w:p>
                <w:p w:rsidR="00CC0384" w:rsidRPr="000176A7" w:rsidRDefault="00CC0384">
                  <w:pPr>
                    <w:spacing w:before="70" w:line="260" w:lineRule="atLeast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Ficam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ressalvadas  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eventuais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houverem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chegado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incompletas  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inexatas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necessitarem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contato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origem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regularização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das</w:t>
                  </w:r>
                </w:p>
              </w:txbxContent>
            </v:textbox>
            <w10:wrap anchorx="page" anchory="page"/>
          </v:shape>
        </w:pict>
      </w:r>
      <w:r w:rsidR="00CC0384">
        <w:pict>
          <v:shape id="_x0000_s1095" type="#_x0000_t202" style="position:absolute;margin-left:27pt;margin-top:26.35pt;width:557.8pt;height:514.3pt;z-index:-1454;mso-position-horizontal-relative:page;mso-position-vertical-relative:page" filled="f" stroked="f">
            <v:textbox inset="0,0,0,0">
              <w:txbxContent>
                <w:p w:rsidR="00CC0384" w:rsidRPr="00A90982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30.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É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vedada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pessoa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física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destinados 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à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revenda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serem 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submetidos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</w:t>
                  </w:r>
                </w:p>
                <w:p w:rsidR="00CC0384" w:rsidRPr="000176A7" w:rsidRDefault="00CC0384">
                  <w:pPr>
                    <w:spacing w:before="51" w:line="296" w:lineRule="auto"/>
                    <w:ind w:left="20" w:right="-1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processo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industrialização, 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ressalvadas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importações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realizadas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produtor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rural,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artesão,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artista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assemelhado,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específica.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31.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internacionais,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ressalvadas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dispensadas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formalização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aduaneira,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ECT,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em: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3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(DIR)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nesta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Normativa;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DSI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contendo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total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superior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US$</w:t>
                  </w:r>
                </w:p>
                <w:p w:rsidR="00CC0384" w:rsidRPr="000176A7" w:rsidRDefault="00CC0384">
                  <w:pPr>
                    <w:spacing w:before="51"/>
                    <w:ind w:left="20" w:right="-21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3.000,00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(três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mil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dólares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Estados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Unidos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América),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equivalente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moeda,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quais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RTS,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enquadrar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DIR;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importação,  específica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os  bens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transportados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internacional,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 empresa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habilitada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modalidade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jurídica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estabelecimento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devam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comum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importação.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hipótese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caput,  observada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legislação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específica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aplicável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permitido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declarações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correspondentes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para: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consumo</w:t>
                  </w:r>
                  <w:proofErr w:type="gram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668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admissão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entreposto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aduaneiro;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admissão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temporária;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consumo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admissão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temporária.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condições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disciplinadas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internacionais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cujo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deva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realizado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intermédio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declaração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registrada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Importação,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hipóteses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previstas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nos  incisos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III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poderão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ser despachadas: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prestação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serviço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contratado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junto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  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ECT,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observadas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específicas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representação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aduaneiro;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importador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representante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legal.</w:t>
                  </w:r>
                </w:p>
                <w:p w:rsidR="00CC0384" w:rsidRPr="000176A7" w:rsidRDefault="00CC0384">
                  <w:pPr>
                    <w:spacing w:before="4" w:line="120" w:lineRule="exact"/>
                    <w:rPr>
                      <w:sz w:val="13"/>
                      <w:szCs w:val="13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60" w:lineRule="exact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 hipótese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 poderá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Tecex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devendo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removida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concordar,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alfandegamento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exclusivo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movimentação,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armazenagem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expressas.</w:t>
                  </w:r>
                </w:p>
              </w:txbxContent>
            </v:textbox>
            <w10:wrap anchorx="page" anchory="page"/>
          </v:shape>
        </w:pict>
      </w:r>
      <w:r w:rsidR="00CC0384">
        <w:pict>
          <v:shape id="_x0000_s1094" type="#_x0000_t202" style="position:absolute;margin-left:4pt;margin-top:4.75pt;width:94.8pt;height:11pt;z-index:-1455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D936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-796925</wp:posOffset>
                </wp:positionH>
                <wp:positionV relativeFrom="paragraph">
                  <wp:posOffset>6537325</wp:posOffset>
                </wp:positionV>
                <wp:extent cx="7200900" cy="3810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8A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3F0E4" id="Retângulo 3" o:spid="_x0000_s1026" style="position:absolute;margin-left:-62.75pt;margin-top:514.75pt;width:567pt;height:30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" filled="f" strokecolor="#a8a400" strokeweight="2pt"/>
            </w:pict>
          </mc:Fallback>
        </mc:AlternateContent>
      </w:r>
      <w:r w:rsidR="00CC0384">
        <w:pict>
          <v:shape id="_x0000_s1092" type="#_x0000_t202" style="position:absolute;margin-left:27pt;margin-top:26.35pt;width:557.75pt;height:725.85pt;z-index:-1450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informações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necessárias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DIR,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hipótese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iniciado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15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(quinze)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chegada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alfandegado.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responsável  pelo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situações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devidamente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justificadas,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autorizar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prorrogação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caput.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somente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internacionais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depositadas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Tecex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 Aplic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>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disposto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neste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artigo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às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postais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internacionais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relação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quais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houver  assumido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junto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responsabilidade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DSI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prazo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tem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termo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inicial  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data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recebimento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aviso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chegada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destinatário.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33.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A90982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disposições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desta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seção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afastam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específica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determinar que: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  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um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bem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classes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específicas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seja(m)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obrigatoriamente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submetido(as)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Importação;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um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bem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devolvido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destruído,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aduaneiro.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5130" w:right="5202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II</w:t>
                  </w:r>
                </w:p>
                <w:p w:rsidR="00CC0384" w:rsidRPr="000176A7" w:rsidRDefault="00CC0384">
                  <w:pPr>
                    <w:spacing w:before="51"/>
                    <w:ind w:left="2565" w:right="257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b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Utilização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Remessa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34.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 controle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tratamento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remessa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só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utilizado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nesta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Normativa.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35.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solicitação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ECT,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numeração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automática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única,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sequencial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nacional,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reiniciada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ano.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opção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base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DIR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considerada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automática  para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internacionais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enquadrem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requisitos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utilização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DIR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RTS,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ressalvado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art.</w:t>
                  </w:r>
                </w:p>
                <w:p w:rsidR="00CC0384" w:rsidRPr="000176A7" w:rsidRDefault="00CC0384">
                  <w:pPr>
                    <w:spacing w:before="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22.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informado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número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inscrição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Cadastro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Físicas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(CPF)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Cadastro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Nacional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Jurídica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(CNPJ)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menor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idade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estrangeiro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possuir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número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inscrição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CPF,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informado,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DIR,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CPF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responsável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legal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número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passaporte,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 caso.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 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informação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CPF  ou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CNPJ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final,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DIR,  é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facultativa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documentos,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livros,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jornais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periódicos,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comercial.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definirá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prazo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condições, 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partir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entrada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vigor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cumprimento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podendo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dispensar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parte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desse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requisito.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36.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caracteriza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início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marca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momento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calculado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vista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prestadas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ECT.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efeitos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cálculo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Importação,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valores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expressos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moeda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estrangeira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convertidos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moeda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nacional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taxa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câmbio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vigente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DIR.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D9360E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37.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processado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mediante</w:t>
                  </w:r>
                  <w:r w:rsidRPr="00D9360E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utilização</w:t>
                  </w:r>
                  <w:r w:rsidRPr="00D9360E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do</w:t>
                  </w:r>
                  <w:r w:rsidRPr="00D9360E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Siscomex</w:t>
                  </w:r>
                  <w:r w:rsidRPr="00D9360E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contidos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importados</w:t>
                  </w:r>
                  <w:r w:rsidRPr="00A90982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física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jurídica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caráter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definitivo,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total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não</w:t>
                  </w:r>
                  <w:r w:rsidRPr="00D9360E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ultrapasse</w:t>
                  </w:r>
                  <w:r w:rsidRPr="00D9360E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w w:val="102"/>
                      <w:sz w:val="19"/>
                      <w:szCs w:val="19"/>
                      <w:u w:val="thick" w:color="00B0F0"/>
                      <w:lang w:val="pt-BR"/>
                    </w:rPr>
                    <w:t>US$</w:t>
                  </w:r>
                </w:p>
                <w:p w:rsidR="00CC0384" w:rsidRPr="000176A7" w:rsidRDefault="00CC0384">
                  <w:pPr>
                    <w:spacing w:before="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3.000,00</w:t>
                  </w:r>
                  <w:r w:rsidRPr="00D9360E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(três</w:t>
                  </w:r>
                  <w:r w:rsidRPr="00D9360E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mil</w:t>
                  </w:r>
                  <w:r w:rsidRPr="00D9360E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dólares</w:t>
                  </w:r>
                  <w:r w:rsidRPr="00D9360E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dos</w:t>
                  </w:r>
                  <w:r w:rsidRPr="00D9360E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Estados</w:t>
                  </w:r>
                  <w:r w:rsidRPr="00D9360E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Unidos</w:t>
                  </w:r>
                  <w:r w:rsidRPr="00D9360E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da</w:t>
                  </w:r>
                  <w:r w:rsidRPr="00D9360E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América),</w:t>
                  </w:r>
                  <w:r w:rsidRPr="00D9360E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ou</w:t>
                  </w:r>
                  <w:r w:rsidRPr="00D9360E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o</w:t>
                  </w:r>
                  <w:r w:rsidRPr="00D9360E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equivalente</w:t>
                  </w:r>
                  <w:r w:rsidRPr="00D9360E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em</w:t>
                  </w:r>
                  <w:r w:rsidRPr="00D9360E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u w:val="thick" w:color="00B0F0"/>
                      <w:lang w:val="pt-BR"/>
                    </w:rPr>
                    <w:t>outra</w:t>
                  </w:r>
                  <w:r w:rsidRPr="00D9360E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u w:val="thick" w:color="00B0F0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w w:val="102"/>
                      <w:sz w:val="19"/>
                      <w:szCs w:val="19"/>
                      <w:u w:val="thick" w:color="00B0F0"/>
                      <w:lang w:val="pt-BR"/>
                    </w:rPr>
                    <w:t>moeda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Observado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jurídica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bens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destinados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revenda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 a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serem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industrialização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permitida,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que: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- 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os 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necessitem  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Licenciamento  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Simplificado 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LSI),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Tratamento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Administrativo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Geral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Grupo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Pesquisa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TSP,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disponível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Portal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Internet;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total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operações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ultrapasse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US$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100.000,00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(cem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mil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dólares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Estados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Unidos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América)</w:t>
                  </w:r>
                </w:p>
              </w:txbxContent>
            </v:textbox>
            <w10:wrap anchorx="page" anchory="page"/>
          </v:shape>
        </w:pict>
      </w:r>
      <w:r w:rsidR="00CC0384">
        <w:pict>
          <v:shape id="_x0000_s1091" type="#_x0000_t202" style="position:absolute;margin-left:4pt;margin-top:4.75pt;width:94.8pt;height:11pt;z-index:-1451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D936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4175125</wp:posOffset>
                </wp:positionV>
                <wp:extent cx="7200900" cy="4000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59E35" id="Retângulo 5" o:spid="_x0000_s1026" style="position:absolute;margin-left:-64.25pt;margin-top:328.75pt;width:567pt;height:31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2079625</wp:posOffset>
                </wp:positionV>
                <wp:extent cx="7219950" cy="4095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FC3A3" id="Retângulo 4" o:spid="_x0000_s1026" style="position:absolute;margin-left:-65.75pt;margin-top:163.75pt;width:568.5pt;height:32.2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" filled="f" strokecolor="red" strokeweight="2pt"/>
            </w:pict>
          </mc:Fallback>
        </mc:AlternateContent>
      </w:r>
      <w:r w:rsidR="00CC0384">
        <w:pict>
          <v:shape id="_x0000_s1089" type="#_x0000_t202" style="position:absolute;margin-left:27pt;margin-top:296.4pt;width:557.55pt;height:454.3pt;z-index:-1446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 w:right="-2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enviados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retornem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fatores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alheios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vontade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remetente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houver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reconhecimento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incidência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tributo;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cheques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travelers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cheques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recebidos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instituições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autorizadas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operar  no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mercado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câmbio,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cobrança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liquidação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IV 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- 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importados 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  missões 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diplomáticas, 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repartições 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consulares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representações 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organismos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internacionais,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caráter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permanente,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Brasil  seja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membro,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pelos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seus  respectivos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integrantes,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observadas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demais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formalidades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específica;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V  -</w:t>
                  </w:r>
                  <w:proofErr w:type="gramEnd"/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bens </w:t>
                  </w:r>
                  <w:r w:rsidRPr="00D9360E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importados </w:t>
                  </w:r>
                  <w:r w:rsidRPr="00D9360E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pela </w:t>
                  </w:r>
                  <w:r w:rsidRPr="00D9360E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União, </w:t>
                  </w:r>
                  <w:r w:rsidRPr="00D9360E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pelos </w:t>
                  </w:r>
                  <w:r w:rsidRPr="00D9360E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estados, </w:t>
                  </w:r>
                  <w:r w:rsidRPr="00D9360E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pelo </w:t>
                  </w:r>
                  <w:r w:rsidRPr="00D9360E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Distrito </w:t>
                  </w:r>
                  <w:r w:rsidRPr="00D9360E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Federal </w:t>
                  </w:r>
                  <w:r w:rsidRPr="00D9360E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e </w:t>
                  </w:r>
                  <w:r w:rsidRPr="00D9360E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pelos </w:t>
                  </w:r>
                  <w:r w:rsidRPr="00D9360E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municípios, </w:t>
                  </w:r>
                  <w:r w:rsidRPr="00D9360E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</w:t>
                  </w:r>
                  <w:r w:rsidRPr="00D9360E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por</w:t>
                  </w:r>
                  <w:r w:rsidRPr="00D9360E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autarquias</w:t>
                  </w:r>
                  <w:r w:rsidRPr="00D9360E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 xml:space="preserve">e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fundações</w:t>
                  </w:r>
                  <w:r w:rsidRPr="00D9360E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instituídas</w:t>
                  </w:r>
                  <w:r w:rsidRPr="00D9360E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</w:t>
                  </w:r>
                  <w:r w:rsidRPr="00D9360E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mantidas</w:t>
                  </w:r>
                  <w:r w:rsidRPr="00D9360E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pelo</w:t>
                  </w:r>
                  <w:r w:rsidRPr="00D9360E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Poder</w:t>
                  </w:r>
                  <w:r w:rsidRPr="00D9360E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Público,</w:t>
                  </w:r>
                  <w:r w:rsidRPr="00D9360E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amparados</w:t>
                  </w:r>
                  <w:r w:rsidRPr="00D9360E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por</w:t>
                  </w:r>
                  <w:r w:rsidRPr="00D9360E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isenção</w:t>
                  </w:r>
                  <w:r w:rsidRPr="00D9360E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ou</w:t>
                  </w:r>
                  <w:r w:rsidRPr="00D9360E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imunidade</w:t>
                  </w:r>
                  <w:r w:rsidRPr="00D9360E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D9360E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tributária.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formulário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DSI contendo,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campo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específico,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requisição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expedida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Ministério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Relações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Exteriores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(MRE)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25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1.059,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agosto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2010,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tratado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exclusivamente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requisição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MRE,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tendo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número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vinculado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  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campo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complementares.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relativo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formulário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DSI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referido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DIR.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39.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  despacho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processado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utilização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é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vedado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seguintes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sujeitos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licenciamento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Comando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Exército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pelo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Departamento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Polícia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Federal;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quais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está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vedada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RTS,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23,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exceto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amostras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comercial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classificados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código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2402.20.00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posição  2401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NCM,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destinadas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realização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análises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técnicas,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promovida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 estabelecimento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industrial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mantenha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especial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RFB,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330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7.212,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15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junho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2010;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7493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animais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vida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silvestre;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vegetais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vida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silvestre;</w:t>
                  </w:r>
                </w:p>
                <w:p w:rsidR="00CC0384" w:rsidRPr="000176A7" w:rsidRDefault="00CC0384">
                  <w:pPr>
                    <w:spacing w:before="5" w:line="428" w:lineRule="auto"/>
                    <w:ind w:left="965" w:right="6564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diamantes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posição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7102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NCM;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moeda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corrente;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VII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usados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recondicionados.</w:t>
                  </w:r>
                </w:p>
              </w:txbxContent>
            </v:textbox>
            <w10:wrap anchorx="page" anchory="page"/>
          </v:shape>
        </w:pict>
      </w:r>
      <w:r w:rsidR="00CC0384">
        <w:pict>
          <v:shape id="_x0000_s1088" type="#_x0000_t202" style="position:absolute;margin-left:27pt;margin-top:26.35pt;width:557.6pt;height:262.3pt;z-index:-1447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an</w:t>
                  </w:r>
                  <w:r w:rsidRPr="000176A7">
                    <w:rPr>
                      <w:rFonts w:ascii="Arial" w:eastAsia="Arial" w:hAnsi="Arial" w:cs="Arial"/>
                      <w:spacing w:val="5"/>
                      <w:w w:val="102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0"/>
                      <w:w w:val="102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calendário.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jurídica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observar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instruções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cliente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sobre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identificação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destinação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comercial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assim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entendida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aquela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contenha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destinados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revenda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serem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industrialização,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w w:val="10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pacing w:val="4"/>
                      <w:w w:val="102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marcar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campo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comercial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contendo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destinados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revenda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serem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industrialização.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 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limite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valor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trata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US$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10.000,00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(dez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mil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dólares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Unidos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América)  quando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tratar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produtos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acabados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pertencentes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classes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medicamentos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21.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Inclue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>m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contendo: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consumo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pessoal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integrantes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bagagem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desacompanhada,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tenha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sido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feita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opção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RTE,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27;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exportados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temporariamente,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75,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retornem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País.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38.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despacho</w:t>
                  </w:r>
                  <w:proofErr w:type="gramEnd"/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processado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utilização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4C022B">
                    <w:rPr>
                      <w:rFonts w:ascii="Arial" w:eastAsia="Arial" w:hAnsi="Arial" w:cs="Arial"/>
                      <w:b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seguintes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color w:val="0070C0"/>
                      <w:sz w:val="19"/>
                      <w:szCs w:val="19"/>
                      <w:highlight w:val="yellow"/>
                      <w:lang w:val="pt-BR"/>
                    </w:rPr>
                    <w:t>remessa</w:t>
                  </w:r>
                  <w:r w:rsidRPr="004C022B">
                    <w:rPr>
                      <w:rFonts w:ascii="Arial" w:eastAsia="Arial" w:hAnsi="Arial" w:cs="Arial"/>
                      <w:color w:val="0070C0"/>
                      <w:spacing w:val="2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color w:val="0070C0"/>
                      <w:sz w:val="19"/>
                      <w:szCs w:val="19"/>
                      <w:highlight w:val="yellow"/>
                      <w:lang w:val="pt-BR"/>
                    </w:rPr>
                    <w:t>internacional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restrição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limite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valor: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w w:val="102"/>
                      <w:sz w:val="19"/>
                      <w:szCs w:val="19"/>
                    </w:rPr>
                    <w:t>documentos</w:t>
                  </w:r>
                  <w:proofErr w:type="spellEnd"/>
                  <w:r>
                    <w:rPr>
                      <w:rFonts w:ascii="Arial" w:eastAsia="Arial" w:hAnsi="Arial" w:cs="Arial"/>
                      <w:w w:val="102"/>
                      <w:sz w:val="19"/>
                      <w:szCs w:val="19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="00CC0384">
        <w:pict>
          <v:shape id="_x0000_s1087" type="#_x0000_t202" style="position:absolute;margin-left:4pt;margin-top:4.75pt;width:94.8pt;height:11pt;z-index:-1448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4C02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5746750</wp:posOffset>
                </wp:positionV>
                <wp:extent cx="7172325" cy="457200"/>
                <wp:effectExtent l="57150" t="38100" r="85725" b="952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A33B1" id="Retângulo 7" o:spid="_x0000_s1026" style="position:absolute;margin-left:-61.25pt;margin-top:452.5pt;width:564.75pt;height:36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" filled="f" strokecolor="red" strokeweight="1.5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1222375</wp:posOffset>
                </wp:positionV>
                <wp:extent cx="7353300" cy="4381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4B13" id="Retângulo 6" o:spid="_x0000_s1026" style="position:absolute;margin-left:-67.25pt;margin-top:96.25pt;width:579pt;height:34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" filled="f" strokecolor="red" strokeweight="2pt"/>
            </w:pict>
          </mc:Fallback>
        </mc:AlternateContent>
      </w:r>
      <w:r w:rsidR="00CC0384">
        <w:pict>
          <v:shape id="_x0000_s1085" type="#_x0000_t202" style="position:absolute;margin-left:27pt;margin-top:28.6pt;width:557.7pt;height:709.3pt;z-index:-1443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enquadram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vedação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VII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caput: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compreendidos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37;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exportados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temporariamente,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físicas,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retornem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País;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c)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meios  físicos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compreendam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circuitos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integrados,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semicondutores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dispositivos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similares,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gravados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conteúdo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equivalente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documento;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livros,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impressos,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fotografias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documentos;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objetos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artísticos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antiguidades;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f)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destinados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consumo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pessoal,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importados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física.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40.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efeitos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nesta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caracterização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uso ou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consumo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pessoal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realizada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conformidade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definição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específica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bagagem.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80" w:right="5060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</w:t>
                  </w:r>
                </w:p>
                <w:p w:rsidR="00CC0384" w:rsidRPr="000176A7" w:rsidRDefault="00CC0384">
                  <w:pPr>
                    <w:spacing w:before="51"/>
                    <w:ind w:left="540" w:right="563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Suspensão,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Incidência,</w:t>
                  </w:r>
                  <w:r w:rsidRPr="000176A7">
                    <w:rPr>
                      <w:rFonts w:ascii="Arial" w:eastAsia="Arial" w:hAnsi="Arial" w:cs="Arial"/>
                      <w:b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Isenção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Imunidade</w:t>
                  </w:r>
                  <w:r w:rsidRPr="000176A7">
                    <w:rPr>
                      <w:rFonts w:ascii="Arial" w:eastAsia="Arial" w:hAnsi="Arial" w:cs="Arial"/>
                      <w:b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b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b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Base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b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DIR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ind w:left="965" w:right="-27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41.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poderão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ingressar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suspensão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pagamento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admissão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temporária,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definidas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 42.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Poderão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ingressar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País,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>sem</w:t>
                  </w:r>
                  <w:r w:rsidRPr="004C022B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u w:val="thick" w:color="00B05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 xml:space="preserve">incidência </w:t>
                  </w:r>
                  <w:r w:rsidRPr="004C022B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u w:val="thick" w:color="00B05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>do</w:t>
                  </w:r>
                  <w:r w:rsidRPr="004C022B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u w:val="thick" w:color="00B05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 xml:space="preserve">Imposto </w:t>
                  </w:r>
                  <w:r w:rsidRPr="004C022B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u w:val="thick" w:color="00B05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>de</w:t>
                  </w:r>
                  <w:r w:rsidRPr="004C022B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u w:val="thick" w:color="00B05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,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seguintes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documentos</w:t>
                  </w:r>
                  <w:proofErr w:type="gram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nacionais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nacionalizados,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integrantes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bagagem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desacompanhada;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7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exportados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temporariamente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75,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retornem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País;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exportados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temporariamente,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física,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retornem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País;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enviados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como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retornem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País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 fatores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alheios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vontade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 remetente.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43.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Poderão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ingressar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País,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 xml:space="preserve">com </w:t>
                  </w:r>
                  <w:r w:rsidRPr="004C022B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u w:val="thick" w:color="00B05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 xml:space="preserve">isenção </w:t>
                  </w:r>
                  <w:r w:rsidRPr="004C022B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u w:val="thick" w:color="00B05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 xml:space="preserve">do </w:t>
                  </w:r>
                  <w:r w:rsidRPr="004C022B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u w:val="thick" w:color="00B05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 xml:space="preserve">Imposto </w:t>
                  </w:r>
                  <w:r w:rsidRPr="004C022B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u w:val="thick" w:color="00B05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 xml:space="preserve">de </w:t>
                  </w:r>
                  <w:r w:rsidRPr="004C022B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u w:val="thick" w:color="00B05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00B050"/>
                      <w:lang w:val="pt-BR"/>
                    </w:rPr>
                    <w:t>Importação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,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os  seguintes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4C022B">
                    <w:rPr>
                      <w:rFonts w:ascii="Arial" w:eastAsia="Arial" w:hAnsi="Arial" w:cs="Arial"/>
                      <w:sz w:val="19"/>
                      <w:szCs w:val="19"/>
                      <w:u w:val="thick" w:color="FF0000"/>
                      <w:lang w:val="pt-BR"/>
                    </w:rPr>
                    <w:t>remessa</w:t>
                  </w:r>
                  <w:r w:rsidRPr="004C022B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u w:val="thick" w:color="FF0000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w w:val="102"/>
                      <w:sz w:val="19"/>
                      <w:szCs w:val="19"/>
                      <w:u w:val="thick" w:color="FF0000"/>
                      <w:lang w:val="pt-BR"/>
                    </w:rPr>
                    <w:t>internacional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amostras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comercial;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consumo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pessoal,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usados,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integrantes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bagagem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desacompanhada;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153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6.759,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fevereiro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2009,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4C022B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</w:pPr>
                  <w:proofErr w:type="gramStart"/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IV </w:t>
                  </w:r>
                  <w:r w:rsidRPr="004C022B"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-</w:t>
                  </w:r>
                  <w:proofErr w:type="gramEnd"/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  bens </w:t>
                  </w:r>
                  <w:r w:rsidRPr="004C022B">
                    <w:rPr>
                      <w:rFonts w:ascii="Arial" w:eastAsia="Arial" w:hAnsi="Arial" w:cs="Arial"/>
                      <w:b/>
                      <w:spacing w:val="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importados </w:t>
                  </w:r>
                  <w:r w:rsidRPr="004C022B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pela </w:t>
                  </w:r>
                  <w:r w:rsidRPr="004C022B"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União, </w:t>
                  </w:r>
                  <w:r w:rsidRPr="004C022B">
                    <w:rPr>
                      <w:rFonts w:ascii="Arial" w:eastAsia="Arial" w:hAnsi="Arial" w:cs="Arial"/>
                      <w:b/>
                      <w:spacing w:val="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pelos </w:t>
                  </w:r>
                  <w:r w:rsidRPr="004C022B">
                    <w:rPr>
                      <w:rFonts w:ascii="Arial" w:eastAsia="Arial" w:hAnsi="Arial" w:cs="Arial"/>
                      <w:b/>
                      <w:spacing w:val="1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estados, </w:t>
                  </w:r>
                  <w:r w:rsidRPr="004C022B">
                    <w:rPr>
                      <w:rFonts w:ascii="Arial" w:eastAsia="Arial" w:hAnsi="Arial" w:cs="Arial"/>
                      <w:b/>
                      <w:spacing w:val="1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pelo </w:t>
                  </w:r>
                  <w:r w:rsidRPr="004C022B"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Distrito </w:t>
                  </w:r>
                  <w:r w:rsidRPr="004C022B">
                    <w:rPr>
                      <w:rFonts w:ascii="Arial" w:eastAsia="Arial" w:hAnsi="Arial" w:cs="Arial"/>
                      <w:b/>
                      <w:spacing w:val="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Federal, </w:t>
                  </w:r>
                  <w:r w:rsidRPr="004C022B">
                    <w:rPr>
                      <w:rFonts w:ascii="Arial" w:eastAsia="Arial" w:hAnsi="Arial" w:cs="Arial"/>
                      <w:b/>
                      <w:spacing w:val="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pelos </w:t>
                  </w:r>
                  <w:r w:rsidRPr="004C022B">
                    <w:rPr>
                      <w:rFonts w:ascii="Arial" w:eastAsia="Arial" w:hAnsi="Arial" w:cs="Arial"/>
                      <w:b/>
                      <w:spacing w:val="1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municípios, </w:t>
                  </w:r>
                  <w:r w:rsidRPr="004C022B">
                    <w:rPr>
                      <w:rFonts w:ascii="Arial" w:eastAsia="Arial" w:hAnsi="Arial" w:cs="Arial"/>
                      <w:b/>
                      <w:spacing w:val="1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e </w:t>
                  </w:r>
                  <w:r w:rsidRPr="004C022B"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pelas</w:t>
                  </w:r>
                  <w:r w:rsidRPr="004C022B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highlight w:val="yellow"/>
                      <w:lang w:val="pt-BR"/>
                    </w:rPr>
                    <w:t xml:space="preserve">respectivas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autarquias,</w:t>
                  </w:r>
                  <w:r w:rsidRPr="004C022B">
                    <w:rPr>
                      <w:rFonts w:ascii="Arial" w:eastAsia="Arial" w:hAnsi="Arial" w:cs="Arial"/>
                      <w:b/>
                      <w:spacing w:val="3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observada</w:t>
                  </w:r>
                  <w:r w:rsidRPr="004C022B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4C022B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legislação</w:t>
                  </w:r>
                  <w:r w:rsidRPr="004C022B">
                    <w:rPr>
                      <w:rFonts w:ascii="Arial" w:eastAsia="Arial" w:hAnsi="Arial" w:cs="Arial"/>
                      <w:b/>
                      <w:spacing w:val="2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específica;</w:t>
                  </w:r>
                  <w:r w:rsidRPr="004C022B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 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importados 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  missões 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diplomáticas, 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repartições 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consulares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representações 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organismos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internacionais,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caráter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permanente,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Brasil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  membro,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pelos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seus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respectivos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integrantes,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observada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específica.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Parágrafo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.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fins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aplicação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isenção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trata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caput,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consider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a-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amostra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sem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valor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comercial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qualquer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bem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essa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condição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finalidade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demonstrar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características,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desprovido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todo 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valor 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comercial, 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 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porque 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possui,   devido 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sua 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quantidade, 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peso,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volume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outras   condições 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apresentação,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porque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foi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privado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desse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valor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operações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físicas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inutilização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impossibilitar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sua comercialização.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44.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promovido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base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  e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4C022B"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  <w:lang w:val="pt-BR"/>
                    </w:rPr>
                    <w:t>aplicação</w:t>
                  </w:r>
                  <w:r w:rsidRPr="004C022B">
                    <w:rPr>
                      <w:rFonts w:ascii="Arial" w:eastAsia="Arial" w:hAnsi="Arial" w:cs="Arial"/>
                      <w:color w:val="FF0000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  <w:lang w:val="pt-BR"/>
                    </w:rPr>
                    <w:t>de</w:t>
                  </w:r>
                  <w:r w:rsidRPr="004C022B">
                    <w:rPr>
                      <w:rFonts w:ascii="Arial" w:eastAsia="Arial" w:hAnsi="Arial" w:cs="Arial"/>
                      <w:color w:val="FF0000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  <w:lang w:val="pt-BR"/>
                    </w:rPr>
                    <w:t>imunidade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tratar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importação: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livros,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jornais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periódicos;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</w:txbxContent>
            </v:textbox>
            <w10:wrap anchorx="page" anchory="page"/>
          </v:shape>
        </w:pict>
      </w:r>
      <w:r w:rsidR="00CC0384">
        <w:pict>
          <v:shape id="_x0000_s1084" type="#_x0000_t202" style="position:absolute;margin-left:4pt;margin-top:4.75pt;width:94.8pt;height:11pt;z-index:-1444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AE7A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5184775</wp:posOffset>
                </wp:positionV>
                <wp:extent cx="7200900" cy="144780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C917E" id="Retângulo 9" o:spid="_x0000_s1026" style="position:absolute;margin-left:-59pt;margin-top:408.25pt;width:567pt;height:114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" filled="f" strokecolor="red" strokeweight="2pt"/>
            </w:pict>
          </mc:Fallback>
        </mc:AlternateContent>
      </w:r>
      <w:r w:rsidR="004C022B"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-101600</wp:posOffset>
                </wp:positionV>
                <wp:extent cx="7353300" cy="590550"/>
                <wp:effectExtent l="19050" t="1905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9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014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ECA2F" id="Retângulo 8" o:spid="_x0000_s1026" style="position:absolute;margin-left:-63.5pt;margin-top:-8pt;width:579pt;height:46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" filled="f" strokecolor="#b014b0" strokeweight="3pt"/>
            </w:pict>
          </mc:Fallback>
        </mc:AlternateContent>
      </w:r>
      <w:r w:rsidR="00CC0384">
        <w:pict>
          <v:shape id="_x0000_s1082" type="#_x0000_t202" style="position:absolute;margin-left:27pt;margin-top:26.35pt;width:557.65pt;height:713.85pt;z-index:-1440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 w:right="-24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fonogramas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videofonogramas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musicais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produzidos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Brasil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contendo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obras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musicais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literomusicais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</w:t>
                  </w:r>
                </w:p>
                <w:p w:rsidR="00CC0384" w:rsidRPr="000176A7" w:rsidRDefault="00CC0384">
                  <w:pPr>
                    <w:spacing w:before="51" w:line="296" w:lineRule="auto"/>
                    <w:ind w:left="20" w:right="-12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autores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brasileiros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obras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geral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interpretadas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artistas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brasileiros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suportes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materiais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arquivos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digitais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contenham,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salvo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etapa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replicação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industrial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mídias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ópticas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leitura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laser.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 xml:space="preserve">Parágrafo </w:t>
                  </w:r>
                  <w:r w:rsidRPr="004C022B">
                    <w:rPr>
                      <w:rFonts w:ascii="Arial" w:eastAsia="Arial" w:hAnsi="Arial" w:cs="Arial"/>
                      <w:b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único</w:t>
                  </w:r>
                  <w:proofErr w:type="gramEnd"/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.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  despacho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contendo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sujeitos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imunidade</w:t>
                  </w:r>
                  <w:r w:rsidRPr="004C022B">
                    <w:rPr>
                      <w:rFonts w:ascii="Arial" w:eastAsia="Arial" w:hAnsi="Arial" w:cs="Arial"/>
                      <w:b/>
                      <w:spacing w:val="2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tributária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diversa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indicada   no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processado 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intermédio 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declaração  </w:t>
                  </w:r>
                  <w:r w:rsidRPr="004C022B">
                    <w:rPr>
                      <w:rFonts w:ascii="Arial" w:eastAsia="Arial" w:hAnsi="Arial" w:cs="Arial"/>
                      <w:b/>
                      <w:spacing w:val="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de </w:t>
                  </w:r>
                  <w:r w:rsidRPr="004C022B">
                    <w:rPr>
                      <w:rFonts w:ascii="Arial" w:eastAsia="Arial" w:hAnsi="Arial" w:cs="Arial"/>
                      <w:b/>
                      <w:spacing w:val="4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 xml:space="preserve">importação  </w:t>
                  </w:r>
                  <w:r w:rsidRPr="004C022B">
                    <w:rPr>
                      <w:rFonts w:ascii="Arial" w:eastAsia="Arial" w:hAnsi="Arial" w:cs="Arial"/>
                      <w:b/>
                      <w:spacing w:val="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registrada</w:t>
                  </w:r>
                  <w:r w:rsidRPr="004C022B">
                    <w:rPr>
                      <w:rFonts w:ascii="Arial" w:eastAsia="Arial" w:hAnsi="Arial" w:cs="Arial"/>
                      <w:b/>
                      <w:spacing w:val="2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sz w:val="19"/>
                      <w:szCs w:val="19"/>
                      <w:highlight w:val="yellow"/>
                      <w:lang w:val="pt-BR"/>
                    </w:rPr>
                    <w:t>no</w:t>
                  </w:r>
                  <w:r w:rsidRPr="004C022B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4C022B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 Importação.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50" w:right="503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II</w:t>
                  </w:r>
                </w:p>
                <w:p w:rsidR="00CC0384" w:rsidRPr="000176A7" w:rsidRDefault="00CC0384">
                  <w:pPr>
                    <w:spacing w:before="51"/>
                    <w:ind w:left="3661" w:right="3664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Seleção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Conferência</w:t>
                  </w:r>
                  <w:r w:rsidRPr="000176A7">
                    <w:rPr>
                      <w:rFonts w:ascii="Arial" w:eastAsia="Arial" w:hAnsi="Arial" w:cs="Arial"/>
                      <w:b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Aduaneira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45.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  seleção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conferência 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realizada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levará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consideração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necessidades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competência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prestadas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sistema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critérios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próprios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avaliação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riscos.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  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disponibilizar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Brasil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informação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ocorrência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seleção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fiscalização,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identificação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órgão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entidade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Pública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Federal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responsável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fiscalização,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início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conclusão,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consulta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sistema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rastreamento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estiver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disponível,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Cliente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(SAC).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seleção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conferência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realizada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automaticamente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  em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informações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previamente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sistema.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8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estabelecerá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critérios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seleção,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fiscalização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da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RFB.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 46.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  remessas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selecionadas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fiscalização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refere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45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conferência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liberadas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automaticamente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Parágrafo 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único.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liberação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selecionada 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conferência 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impede  que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autoridade 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determine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sua 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retenção 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conferência, 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  houver 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conhecimento 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fato 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indício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irregularidade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comprovação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requeira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verificação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conteúdo.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47.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selecionada 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conferência 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RFB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submetida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 exame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documental,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podendo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também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submetida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verificação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física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invasiva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invasiva.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48.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exame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documental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consiste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análise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 documentos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disponíveis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confrontando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suas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aquelas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registradas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DIR.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Inclu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i-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atividade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descrita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análise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25.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49.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verificação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física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realizada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Audito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r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Fiscal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Receita 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Federal 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Brasil,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ou,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sua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supervisão,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Analist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Tributário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Receita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Brasil,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presença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um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representante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courier,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vigor.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  aberta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verificação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conteúdo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reconstituída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embalagem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original,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quando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possível,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lacrada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fita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adesiva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indicativa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abertura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RFB.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 hipótese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fiscalização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realizada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pelos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demais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entidades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Federal,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volumes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abertos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esse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fim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devem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lacrados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fita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indicativa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abertura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correspondente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entidade.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36" w:right="499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III</w:t>
                  </w:r>
                </w:p>
                <w:p w:rsidR="00CC0384" w:rsidRPr="000176A7" w:rsidRDefault="00CC0384">
                  <w:pPr>
                    <w:spacing w:before="51"/>
                    <w:ind w:left="4456" w:right="4467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b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Exigências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Fiscais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50.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Constatadas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durante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conferência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ocorrências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 impeçam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prosseguimento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aduaneiro, 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terá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seu 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curso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interrompido 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automaticamente 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Remessa,   após 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correspondente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DIR.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  ou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deverá  comunicar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exigência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destinatário,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eletrônico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qualquer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eficaz.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exigências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deverão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cumpridas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prazo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30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(trinta)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dias,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contado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data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no</w:t>
                  </w:r>
                </w:p>
                <w:p w:rsidR="00CC0384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Siscomex</w:t>
                  </w:r>
                  <w:proofErr w:type="spellEnd"/>
                  <w:r>
                    <w:rPr>
                      <w:rFonts w:ascii="Arial" w:eastAsia="Arial" w:hAnsi="Arial" w:cs="Arial"/>
                      <w:spacing w:val="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w w:val="102"/>
                      <w:sz w:val="19"/>
                      <w:szCs w:val="19"/>
                    </w:rPr>
                    <w:t>Remessa</w:t>
                  </w:r>
                  <w:proofErr w:type="spellEnd"/>
                  <w:r>
                    <w:rPr>
                      <w:rFonts w:ascii="Arial" w:eastAsia="Arial" w:hAnsi="Arial" w:cs="Arial"/>
                      <w:w w:val="102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CC0384">
        <w:pict>
          <v:shape id="_x0000_s1081" type="#_x0000_t202" style="position:absolute;margin-left:4pt;margin-top:4.75pt;width:94.8pt;height:11pt;z-index:-1441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079" type="#_x0000_t202" style="position:absolute;margin-left:27pt;margin-top:296.35pt;width:557.65pt;height:460.25pt;z-index:-1436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só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apresentado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uma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vez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 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decisão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autoridade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aduaneira,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sobre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pedido,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ocorrerá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instância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única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comunicada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intermédio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courier.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decisão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dará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início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nova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contagem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guarda.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Caso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manifeste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inconformidade,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quanto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decisão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trata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Audito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r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Fiscal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Receita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Federal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Brasil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deverá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efetuar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lançamento,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70.235,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março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1972,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parte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controversa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tributário.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entregue,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partir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início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fase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litigiosa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,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depósito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dinheiro,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caução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títulos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dívida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pública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federal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fiança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bancária,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valor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correspondente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parte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controversa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tributário,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atendidos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demais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Portaria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MF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389,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</w:t>
                  </w:r>
                </w:p>
                <w:p w:rsidR="00CC0384" w:rsidRPr="000176A7" w:rsidRDefault="00CC0384">
                  <w:pPr>
                    <w:spacing w:before="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13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outubro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1976,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pagamento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parcela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incontroversa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tributário.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20" w:right="498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IV</w:t>
                  </w:r>
                </w:p>
                <w:p w:rsidR="00CC0384" w:rsidRPr="000176A7" w:rsidRDefault="00CC0384">
                  <w:pPr>
                    <w:spacing w:before="51"/>
                    <w:ind w:left="2985" w:right="3007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 xml:space="preserve">Descaracterização </w:t>
                  </w:r>
                  <w:r w:rsidRPr="000176A7">
                    <w:rPr>
                      <w:rFonts w:ascii="Arial" w:eastAsia="Arial" w:hAnsi="Arial" w:cs="Arial"/>
                      <w:b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proofErr w:type="gramEnd"/>
                  <w:r w:rsidRPr="000176A7">
                    <w:rPr>
                      <w:rFonts w:ascii="Arial" w:eastAsia="Arial" w:hAnsi="Arial" w:cs="Arial"/>
                      <w:b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b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Base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b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DIR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52.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  durante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fiscalização 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constatado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 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cumpre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realização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DIR,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operação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descaracterizada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cancelada.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Parágrafo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.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devolvida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exterior 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submetida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Importação,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salvo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houver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restrição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natureza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processual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penal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determinação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anuente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fundamento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46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12.715,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17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setembro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2012.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51" w:right="5013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V</w:t>
                  </w:r>
                </w:p>
                <w:p w:rsidR="00CC0384" w:rsidRPr="000176A7" w:rsidRDefault="00CC0384">
                  <w:pPr>
                    <w:spacing w:before="51"/>
                    <w:ind w:left="3631" w:right="3644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Internacional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53.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dependerá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autorização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RFB.</w:t>
                  </w:r>
                </w:p>
                <w:p w:rsidR="00CC0384" w:rsidRPr="00A90982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solicitação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autorização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apresentada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autorização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concedida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automaticamente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Siscomex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formulado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w w:val="10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pacing w:val="4"/>
                      <w:w w:val="102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autorizada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quando: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apresentado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antes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DIR;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1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autorizado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cancelamento 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respectiva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DIR,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desde 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tenha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sido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entregue 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pt;margin-top:26.35pt;width:557.8pt;height:262.25pt;z-index:-1437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 w:right="-22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documentos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manifestações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relacionados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deverão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entregues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empresa</w:t>
                  </w:r>
                </w:p>
                <w:p w:rsidR="00CC0384" w:rsidRPr="000176A7" w:rsidRDefault="00CC0384">
                  <w:pPr>
                    <w:spacing w:before="51" w:line="296" w:lineRule="auto"/>
                    <w:ind w:left="20" w:right="1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à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ECT, 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forma 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prevista 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pelo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serviço 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atendimento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cliente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das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empresas,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à fiscalização.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51.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50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decorra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discordância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relação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 valor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 crédito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tributário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informado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DIR,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apresentar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Revisão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utilizand</w:t>
                  </w:r>
                  <w:r w:rsidRPr="000176A7">
                    <w:rPr>
                      <w:rFonts w:ascii="Arial" w:eastAsia="Arial" w:hAnsi="Arial" w:cs="Arial"/>
                      <w:spacing w:val="1"/>
                      <w:w w:val="102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0"/>
                      <w:w w:val="102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formulário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esse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fim,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disponibilizado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courier.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Entend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informado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aquele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calculado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36,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e,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soma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mais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exigido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função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conferência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aduaneira.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referido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caput: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apresentado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intermédio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courier: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guarda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internacional;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b)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antes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pagamento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recolhimento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ECT.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conter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razões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fato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direito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amparam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pleito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estar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instruído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cópia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documentos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comprovem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alegado;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interromperá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guarda;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pt;margin-top:4.75pt;width:94.8pt;height:11pt;z-index:-1438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075" type="#_x0000_t202" style="position:absolute;margin-left:27pt;margin-top:28.6pt;width:557.7pt;height:716.8pt;z-index:-1433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constantes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tenham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sido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desembaraçados.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347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autorizada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internacional: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conteúdo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esteja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apreensão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destruição;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multa,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infração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ainda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paga;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esteja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enquadrada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situação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“Em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Fiscalização”;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3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objeto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já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iniciado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preparado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27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1.455,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abril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1976;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4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enquadrada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1.789,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1996,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além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IV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parágrafo,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 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disposto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elide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determinação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ofício,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fiscalização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aduaneira,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devolução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exterior: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legislações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específicas;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multa,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infração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ainda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houver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vencido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guarda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pagamento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forem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desprovidos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comercial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utilidade,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apreensão,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guarda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destinação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RFB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representar 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ônus 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superior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resultado   esperado 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destinação, 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acordo 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análise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fiscalização;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situações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E7AD1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</w:pP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Art.</w:t>
                  </w:r>
                  <w:r w:rsidRPr="00AE7AD1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54.</w:t>
                  </w:r>
                  <w:r w:rsidRPr="00AE7AD1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AE7AD1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empresa</w:t>
                  </w:r>
                  <w:r w:rsidRPr="00AE7AD1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E7AD1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courier</w:t>
                  </w:r>
                  <w:r w:rsidRPr="00AE7AD1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ou</w:t>
                  </w:r>
                  <w:r w:rsidRPr="00AE7AD1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AE7AD1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ECT</w:t>
                  </w:r>
                  <w:r w:rsidRPr="00AE7AD1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deverá</w:t>
                  </w:r>
                  <w:r w:rsidRPr="00AE7AD1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solicitar</w:t>
                  </w:r>
                  <w:r w:rsidRPr="00AE7AD1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o</w:t>
                  </w:r>
                  <w:r w:rsidRPr="00AE7AD1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cancelamento</w:t>
                  </w:r>
                  <w:r w:rsidRPr="00AE7AD1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da</w:t>
                  </w:r>
                  <w:r w:rsidRPr="00AE7AD1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DIR</w:t>
                  </w:r>
                  <w:r w:rsidRPr="00AE7AD1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</w:t>
                  </w:r>
                  <w:r w:rsidRPr="00AE7AD1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AE7AD1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autorização</w:t>
                  </w:r>
                  <w:r w:rsidRPr="00AE7AD1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para</w:t>
                  </w:r>
                  <w:r w:rsidRPr="00AE7AD1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 xml:space="preserve">devolução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ao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exterior</w:t>
                  </w:r>
                  <w:r w:rsidRPr="00AE7AD1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das</w:t>
                  </w:r>
                  <w:r w:rsidRPr="00AE7AD1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remessas</w:t>
                  </w:r>
                  <w:r w:rsidRPr="00AE7AD1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internacionais</w:t>
                  </w:r>
                  <w:r w:rsidRPr="00AE7AD1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em</w:t>
                  </w:r>
                  <w:r w:rsidRPr="00AE7AD1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até</w:t>
                  </w:r>
                  <w:r w:rsidRPr="00AE7AD1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15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(quinze)</w:t>
                  </w:r>
                  <w:r w:rsidRPr="00AE7AD1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dias</w:t>
                  </w:r>
                  <w:r w:rsidRPr="00AE7AD1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contados:</w:t>
                  </w:r>
                </w:p>
                <w:p w:rsidR="00CC0384" w:rsidRPr="00AE7AD1" w:rsidRDefault="00CC0384">
                  <w:pPr>
                    <w:spacing w:before="1" w:line="120" w:lineRule="exact"/>
                    <w:rPr>
                      <w:sz w:val="12"/>
                      <w:szCs w:val="12"/>
                      <w:highlight w:val="yellow"/>
                      <w:lang w:val="pt-BR"/>
                    </w:rPr>
                  </w:pPr>
                </w:p>
                <w:p w:rsidR="00CC0384" w:rsidRPr="00AE7AD1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</w:pP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I</w:t>
                  </w:r>
                  <w:r w:rsidRPr="00AE7AD1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-</w:t>
                  </w:r>
                  <w:r w:rsidRPr="00AE7AD1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AE7AD1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proofErr w:type="gramStart"/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vencimento </w:t>
                  </w:r>
                  <w:r w:rsidRPr="00AE7AD1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proofErr w:type="gramEnd"/>
                  <w:r w:rsidRPr="00AE7AD1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prazo </w:t>
                  </w:r>
                  <w:r w:rsidRPr="00AE7AD1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para </w:t>
                  </w:r>
                  <w:r w:rsidRPr="00AE7AD1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cumprimento 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E7AD1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exigência</w:t>
                  </w:r>
                  <w:r w:rsidRPr="00AE7AD1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fiscal,</w:t>
                  </w:r>
                  <w:r w:rsidRPr="00AE7AD1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sem</w:t>
                  </w:r>
                  <w:r w:rsidRPr="00AE7AD1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manifestação</w:t>
                  </w:r>
                  <w:r w:rsidRPr="00AE7AD1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interessado,</w:t>
                  </w:r>
                  <w:r w:rsidRPr="00AE7AD1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nos</w:t>
                  </w:r>
                  <w:r w:rsidRPr="00AE7AD1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 xml:space="preserve">termos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§</w:t>
                  </w:r>
                  <w:r w:rsidRPr="00AE7AD1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highlight w:val="yellow"/>
                      <w:lang w:val="pt-BR"/>
                    </w:rPr>
                    <w:t>2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º</w:t>
                  </w:r>
                  <w:r w:rsidRPr="00AE7AD1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art.</w:t>
                  </w:r>
                  <w:r w:rsidRPr="00AE7AD1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50;</w:t>
                  </w:r>
                  <w:r w:rsidRPr="00AE7AD1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ou</w:t>
                  </w:r>
                </w:p>
                <w:p w:rsidR="00CC0384" w:rsidRPr="00AE7AD1" w:rsidRDefault="00CC0384">
                  <w:pPr>
                    <w:spacing w:before="1" w:line="120" w:lineRule="exact"/>
                    <w:rPr>
                      <w:sz w:val="12"/>
                      <w:szCs w:val="12"/>
                      <w:highlight w:val="yellow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II</w:t>
                  </w:r>
                  <w:r w:rsidRPr="00AE7AD1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-</w:t>
                  </w:r>
                  <w:r w:rsidRPr="00AE7AD1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proofErr w:type="gramStart"/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proofErr w:type="gramEnd"/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vencimento</w:t>
                  </w:r>
                  <w:r w:rsidRPr="00AE7AD1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prazo</w:t>
                  </w:r>
                  <w:r w:rsidRPr="00AE7AD1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guarda,</w:t>
                  </w:r>
                  <w:r w:rsidRPr="00AE7AD1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sem</w:t>
                  </w:r>
                  <w:r w:rsidRPr="00AE7AD1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o</w:t>
                  </w:r>
                  <w:r w:rsidRPr="00AE7AD1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devido</w:t>
                  </w:r>
                  <w:r w:rsidRPr="00AE7AD1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pagamento</w:t>
                  </w:r>
                  <w:r w:rsidRPr="00AE7AD1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ou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recolhimento</w:t>
                  </w:r>
                  <w:r w:rsidRPr="00AE7AD1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Imposto</w:t>
                  </w:r>
                  <w:r w:rsidRPr="00AE7AD1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Importação.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Enquanto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 permanecer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País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aguardando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autorização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exterior,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ocorrer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atendimento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exigência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deu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causa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devolução,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inclusive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referi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>r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pagamento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tributário,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ainda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possa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disponibilizada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destinatário.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3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Consider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devolvida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exterior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cuja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DIR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apresente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situação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final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“Devolvida/Declaração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Cancelada”.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solicitar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cancelamento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exterior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antes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transcorrido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prazo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indicado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 do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50,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obtida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manifestação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nesse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sentido.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Caso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sejam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solicitados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cancelamento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DIR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exigência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pendente,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responsável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decidirá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pela: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origem;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conclusão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fiscalização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elementos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disponíveis;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adoção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providência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comércio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exterior.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55.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providenciar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internacionais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30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(trinta)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dias,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contado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 registro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 evento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autorização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 determinação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devolução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 remessa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Parágrafo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.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  prazo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ainda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autorizações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determinações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submetidas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partir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ciência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decisão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ECT.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21" w:right="4990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VI</w:t>
                  </w:r>
                </w:p>
                <w:p w:rsidR="00CC0384" w:rsidRPr="000176A7" w:rsidRDefault="00CC0384">
                  <w:pPr>
                    <w:spacing w:before="51"/>
                    <w:ind w:left="4351" w:right="4373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Cancelamento</w:t>
                  </w:r>
                  <w:r w:rsidRPr="000176A7">
                    <w:rPr>
                      <w:rFonts w:ascii="Arial" w:eastAsia="Arial" w:hAnsi="Arial" w:cs="Arial"/>
                      <w:b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DIR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pt;margin-top:4.75pt;width:94.8pt;height:11pt;z-index:-1434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072" type="#_x0000_t202" style="position:absolute;margin-left:27pt;margin-top:731.4pt;width:557.2pt;height:25.2pt;z-index:-1429;mso-position-horizontal-relative:page;mso-position-vertical-relative:page" filled="f" stroked="f">
            <v:textbox inset="0,0,0,0">
              <w:txbxContent>
                <w:p w:rsidR="00CC0384" w:rsidRPr="00A90982" w:rsidRDefault="00CC0384">
                  <w:pPr>
                    <w:spacing w:line="200" w:lineRule="exact"/>
                    <w:ind w:left="965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60.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pagamento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crédito 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tributário 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pelo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internacional, 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nome,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será</w:t>
                  </w:r>
                </w:p>
                <w:p w:rsidR="00CC0384" w:rsidRPr="000176A7" w:rsidRDefault="00CC0384">
                  <w:pPr>
                    <w:spacing w:before="50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efetuado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courier.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7pt;margin-top:26.35pt;width:557.8pt;height:697.3pt;z-index:-1430;mso-position-horizontal-relative:page;mso-position-vertical-relative:page" filled="f" stroked="f">
            <v:textbox inset="0,0,0,0">
              <w:txbxContent>
                <w:p w:rsidR="00CC0384" w:rsidRPr="00A90982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56.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cancelamento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autorizado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quando:</w:t>
                  </w:r>
                </w:p>
                <w:p w:rsidR="00CC0384" w:rsidRPr="00A90982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30" w:right="88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atender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DIR;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devolução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exterior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destruição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determinada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razão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sido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autorizada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entidades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devido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falta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proteção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ambiente,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saúde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segurança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sanitários,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fitossanitários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zoossanitários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houver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sido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constantes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houverem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sido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desembaraçados;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ficar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comprovado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mercadoria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declarada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ingressou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País;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1886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informada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DIR,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erro,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unidade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responsável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aduaneiro;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mais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uma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DIR,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mesma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remessa;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VII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houver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erro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expedição.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listadas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VII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cancelamento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realizado,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também,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ofício,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aduaneira.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cancelamento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processado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autoridade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automaticamente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sistema,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definidas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autorização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cancelamento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solicitada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requerimento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formalizado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definidas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autorizado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cancelamento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53,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exceto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hipótese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destruição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mencionada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891" w:right="4968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VII</w:t>
                  </w:r>
                </w:p>
                <w:p w:rsidR="00CC0384" w:rsidRPr="000176A7" w:rsidRDefault="00CC0384">
                  <w:pPr>
                    <w:spacing w:before="51"/>
                    <w:ind w:left="3061" w:right="308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Liberação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Entrega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Destinatário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9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 57.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Concluída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conferência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aduaneira,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exigência  de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tributário,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responsável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registrará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conclusão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fiscalização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Parágrafo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.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liberada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sistema  quando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houver  exigência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pendente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à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fiscalização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entidade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processamento.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58.</w:t>
                  </w:r>
                  <w:r w:rsidRPr="00A90982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liberadas</w:t>
                  </w:r>
                  <w:r w:rsidRPr="00A90982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incidência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desembaraçadas  automaticamente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pelo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sistema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poderão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entregues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destinatário.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59.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entrega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liberada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incidência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tributário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fica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condicionada: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prévio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desembaraço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respectiva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r-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remessa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sob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responsabilidade 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habilitada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modalidade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comum,  observado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ainda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XIII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12;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pagamento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efetuado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informado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DIR,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responsabilidade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dessas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empresas.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hipótese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II,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entrega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fica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autorizada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antes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pagamento,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assuma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responsabilidade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direta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liquidação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informado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DIR.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31" w:right="861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afasta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contribuinte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Importação.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§</w:t>
                  </w:r>
                  <w:r w:rsidRPr="00AE7AD1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highlight w:val="yellow"/>
                      <w:lang w:val="pt-BR"/>
                    </w:rPr>
                    <w:t>3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º</w:t>
                  </w:r>
                  <w:r w:rsidRPr="00AE7AD1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AE7AD1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proofErr w:type="gramStart"/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remessa  liberada</w:t>
                  </w:r>
                  <w:proofErr w:type="gramEnd"/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com</w:t>
                  </w:r>
                  <w:r w:rsidRPr="00AE7AD1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incidência </w:t>
                  </w:r>
                  <w:r w:rsidRPr="00AE7AD1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E7AD1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crédito </w:t>
                  </w:r>
                  <w:r w:rsidRPr="00AE7AD1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 xml:space="preserve">tributário </w:t>
                  </w:r>
                  <w:r w:rsidRPr="00AE7AD1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será</w:t>
                  </w:r>
                  <w:r w:rsidRPr="00AE7AD1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desembaraçada</w:t>
                  </w:r>
                  <w:r w:rsidRPr="00AE7AD1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automaticamente</w:t>
                  </w:r>
                  <w:r w:rsidRPr="00AE7AD1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depois</w:t>
                  </w:r>
                  <w:r w:rsidRPr="00AE7AD1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E7AD1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 xml:space="preserve">a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empresa</w:t>
                  </w:r>
                  <w:r w:rsidRPr="00AE7AD1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de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courier</w:t>
                  </w:r>
                  <w:r w:rsidRPr="00AE7AD1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ou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a</w:t>
                  </w:r>
                  <w:r w:rsidRPr="00AE7AD1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ECT</w:t>
                  </w:r>
                  <w:r w:rsidRPr="00AE7AD1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registrar,</w:t>
                  </w:r>
                  <w:r w:rsidRPr="00AE7AD1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no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Siscomex</w:t>
                  </w:r>
                  <w:r w:rsidRPr="00AE7AD1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Remessa,</w:t>
                  </w:r>
                  <w:r w:rsidRPr="00AE7AD1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o</w:t>
                  </w:r>
                  <w:r w:rsidRPr="00AE7AD1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recolhimento</w:t>
                  </w:r>
                  <w:r w:rsidRPr="00AE7AD1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do</w:t>
                  </w:r>
                  <w:r w:rsidRPr="00AE7AD1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sz w:val="19"/>
                      <w:szCs w:val="19"/>
                      <w:highlight w:val="yellow"/>
                      <w:lang w:val="pt-BR"/>
                    </w:rPr>
                    <w:t>valor</w:t>
                  </w:r>
                  <w:r w:rsidRPr="00AE7AD1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highlight w:val="yellow"/>
                      <w:lang w:val="pt-BR"/>
                    </w:rPr>
                    <w:t xml:space="preserve"> </w:t>
                  </w:r>
                  <w:r w:rsidRPr="00AE7AD1">
                    <w:rPr>
                      <w:rFonts w:ascii="Arial" w:eastAsia="Arial" w:hAnsi="Arial" w:cs="Arial"/>
                      <w:w w:val="102"/>
                      <w:sz w:val="19"/>
                      <w:szCs w:val="19"/>
                      <w:highlight w:val="yellow"/>
                      <w:lang w:val="pt-BR"/>
                    </w:rPr>
                    <w:t>devido.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861" w:right="4943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VIII</w:t>
                  </w:r>
                </w:p>
                <w:p w:rsidR="00CC0384" w:rsidRPr="000176A7" w:rsidRDefault="00CC0384">
                  <w:pPr>
                    <w:spacing w:before="51"/>
                    <w:ind w:left="3826" w:right="384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Pagamento</w:t>
                  </w:r>
                  <w:r w:rsidRPr="000176A7">
                    <w:rPr>
                      <w:rFonts w:ascii="Arial" w:eastAsia="Arial" w:hAnsi="Arial" w:cs="Arial"/>
                      <w:b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b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Tributário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pt;margin-top:4.75pt;width:94.8pt;height:11pt;z-index:-1431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068" type="#_x0000_t202" style="position:absolute;margin-left:27.05pt;margin-top:547.65pt;width:557.8pt;height:197.8pt;z-index:-1425;mso-position-horizontal-relative:page;mso-position-vertical-relative:page" filled="f" stroked="f">
            <v:textbox inset="0,0,0,0">
              <w:txbxContent>
                <w:p w:rsidR="00CC0384" w:rsidRPr="00A90982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63.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é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responsável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incidente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que,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após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lançamento,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forem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extraviadas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entregues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devido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pagamento.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responsabilidade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excluída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fortuito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força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maior,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cabendo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prova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ocorrência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desses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eventos.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50" w:right="501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X</w:t>
                  </w:r>
                </w:p>
                <w:p w:rsidR="00CC0384" w:rsidRPr="000176A7" w:rsidRDefault="00CC0384">
                  <w:pPr>
                    <w:spacing w:before="51"/>
                    <w:ind w:left="4290" w:right="430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Situação</w:t>
                  </w:r>
                  <w:r w:rsidRPr="000176A7">
                    <w:rPr>
                      <w:rFonts w:ascii="Arial" w:eastAsia="Arial" w:hAnsi="Arial" w:cs="Arial"/>
                      <w:b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Contingencial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64.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Nos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casos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  possível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acesso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 mais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(duas)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horas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consecutivas,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devido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proofErr w:type="spellEnd"/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problema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ordem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técnica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reconhecido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unidade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local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despacho,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âmbito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sua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jurisdição,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realizado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DRI,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acompanhada 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Relação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(RRI),  conforme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modelos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constantes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Anexos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desta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outros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procedimentos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especiais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estabelecidos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70" w:line="260" w:lineRule="atLeast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Parágrafo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.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internacionais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liberadas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meio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DRI  terão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respectivos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tributários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incidentes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garantidos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assinatura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termo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responsabilidade, 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conforme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modelo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constante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Anexo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desta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7pt;margin-top:34.6pt;width:557.7pt;height:505.3pt;z-index:-1426;mso-position-horizontal-relative:page;mso-position-vertical-relative:page" filled="f" stroked="f">
            <v:textbox inset="0,0,0,0">
              <w:txbxContent>
                <w:p w:rsidR="00CC0384" w:rsidRPr="00A90982" w:rsidRDefault="00CC0384">
                  <w:pPr>
                    <w:spacing w:line="200" w:lineRule="exact"/>
                    <w:ind w:left="965" w:right="-21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61. 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deverá 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fornecer 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aos 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destinatários 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internacionais,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na</w:t>
                  </w:r>
                </w:p>
                <w:p w:rsidR="00CC0384" w:rsidRPr="000176A7" w:rsidRDefault="00CC0384">
                  <w:pPr>
                    <w:spacing w:before="51" w:line="428" w:lineRule="auto"/>
                    <w:ind w:left="965" w:right="7468" w:hanging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demonstrativo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contenha: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identificação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empresa;</w:t>
                  </w:r>
                </w:p>
                <w:p w:rsidR="00CC0384" w:rsidRPr="000176A7" w:rsidRDefault="00CC0384">
                  <w:pPr>
                    <w:spacing w:before="5" w:line="428" w:lineRule="auto"/>
                    <w:ind w:left="965" w:right="648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código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identificação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número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DIR;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descrição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bens;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cálculo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multas,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caso;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recibo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pagamento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valores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courier.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4920" w:right="4990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Subseção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IX</w:t>
                  </w:r>
                </w:p>
                <w:p w:rsidR="00CC0384" w:rsidRPr="000176A7" w:rsidRDefault="00CC0384">
                  <w:pPr>
                    <w:spacing w:before="51"/>
                    <w:ind w:left="1755" w:right="1781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Recolhimento</w:t>
                  </w:r>
                  <w:r w:rsidRPr="000176A7">
                    <w:rPr>
                      <w:rFonts w:ascii="Arial" w:eastAsia="Arial" w:hAnsi="Arial" w:cs="Arial"/>
                      <w:b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Imposto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Importação,</w:t>
                  </w:r>
                  <w:r w:rsidRPr="000176A7">
                    <w:rPr>
                      <w:rFonts w:ascii="Arial" w:eastAsia="Arial" w:hAnsi="Arial" w:cs="Arial"/>
                      <w:b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Multas</w:t>
                  </w:r>
                  <w:r w:rsidRPr="000176A7">
                    <w:rPr>
                      <w:rFonts w:ascii="Arial" w:eastAsia="Arial" w:hAnsi="Arial" w:cs="Arial"/>
                      <w:b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b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Encargos</w:t>
                  </w:r>
                  <w:r w:rsidRPr="000176A7">
                    <w:rPr>
                      <w:rFonts w:ascii="Arial" w:eastAsia="Arial" w:hAnsi="Arial" w:cs="Arial"/>
                      <w:b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Legais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62.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recolhimento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crédito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tributário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devido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nas  importações 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processadas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intermédio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efetuado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conta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Tesouro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Nacional,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empresas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ECT,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Documento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Arrecadação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Receitas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Federais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</w:t>
                  </w:r>
                  <w:proofErr w:type="spellStart"/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Darf</w:t>
                  </w:r>
                  <w:proofErr w:type="spellEnd"/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).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recolhimento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realizado:</w:t>
                  </w:r>
                </w:p>
                <w:p w:rsidR="00CC0384" w:rsidRPr="000176A7" w:rsidRDefault="00CC0384">
                  <w:pPr>
                    <w:spacing w:line="380" w:lineRule="atLeast"/>
                    <w:ind w:left="965" w:right="-4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antes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retirada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mercadoria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habilitadas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comum;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vigésimo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primeiro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)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dia  subsequente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data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liberação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informada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Siscomex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especial;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(vigésimo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primeiro)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subsequente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pagamento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destinatário,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Quando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término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prazo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refere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ocorrer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sábado,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domingo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feriado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 praça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 matriz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 respectiva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courier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 da  ECT,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recolhimento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3"/>
                      <w:w w:val="10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(primeiro)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útil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subsequente.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recolhimento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efetuado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nome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CNPJ,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Darf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distinto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acordo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código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receita;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soma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valores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Darfs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emitidos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acordo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critério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equivaler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total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crédito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tributário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incidente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grupo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Darfs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refiram.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descumprimento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prazos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§§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ensejará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cobrança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juros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multa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mora,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recolhimento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espontâneo,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ofício,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razão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lançamento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efetuado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fiscalização.</w:t>
                  </w:r>
                </w:p>
                <w:p w:rsidR="00CC0384" w:rsidRPr="000176A7" w:rsidRDefault="00CC0384">
                  <w:pPr>
                    <w:spacing w:before="70" w:line="260" w:lineRule="atLeast"/>
                    <w:ind w:left="21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59,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21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(vinte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um)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refere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início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liberação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pt;margin-top:4.75pt;width:94.8pt;height:11pt;z-index:-1427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064" type="#_x0000_t202" style="position:absolute;margin-left:74.25pt;margin-top:734.45pt;width:509.75pt;height:11.75pt;z-index:-1421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exportação 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nas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hipóteses 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previstas 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nos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incisos 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III 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poderá,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pt;margin-top:26.35pt;width:557.7pt;height:700.35pt;z-index:-1422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quais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deverão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recolhidos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62.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5055" w:right="513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TÍTULO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V</w:t>
                  </w:r>
                </w:p>
                <w:p w:rsidR="00CC0384" w:rsidRPr="000176A7" w:rsidRDefault="00CC0384">
                  <w:pPr>
                    <w:spacing w:before="51"/>
                    <w:ind w:left="4680" w:right="470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EXPORTAÇÃO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4665" w:right="4741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CAPÍTULO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ÚNICO</w:t>
                  </w:r>
                </w:p>
                <w:p w:rsidR="00CC0384" w:rsidRPr="000176A7" w:rsidRDefault="00CC0384">
                  <w:pPr>
                    <w:spacing w:before="51"/>
                    <w:ind w:left="1695" w:right="1717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INTERNACIONAIS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5160" w:right="522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</w:t>
                  </w:r>
                </w:p>
                <w:p w:rsidR="00CC0384" w:rsidRPr="000176A7" w:rsidRDefault="00CC0384">
                  <w:pPr>
                    <w:spacing w:before="51"/>
                    <w:ind w:left="4410" w:right="4433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b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Disposições</w:t>
                  </w:r>
                  <w:r w:rsidRPr="000176A7">
                    <w:rPr>
                      <w:rFonts w:ascii="Arial" w:eastAsia="Arial" w:hAnsi="Arial" w:cs="Arial"/>
                      <w:b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Gerais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65.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exportações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realizadas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estão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sujeitas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 tratamento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administrativo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aplicável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exportações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brasileiras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geral,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competência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Secretaria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Comércio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Exterior (Secex).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66.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A90982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internacionais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contendo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tratamento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administrativo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aplicável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exportações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indique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necessidade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anuência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 órgão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entidade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responsável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 controles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específicos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comércio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serão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submetidas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 meio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Registro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Exportação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(RE)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(DE).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  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 necessidade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anuência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refere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verificada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consulta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Simulador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Tratamento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Administrativo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Exportação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disponível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Portal  Siscomex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Internet,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pelo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remetente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ECT.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325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anuência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é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dispensada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puder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formalizada: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campo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formulário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DSE,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aplicável;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5" w:line="296" w:lineRule="auto"/>
                    <w:ind w:left="20" w:right="-7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formulário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próprio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  ou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entidades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permitido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afeta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essas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instituições.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67.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Respeitado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66,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processado: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Exportação,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casos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a)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exportações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mediante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utilização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formulário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Folha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Suplementar,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específica;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b)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exportações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realizadas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jurídica,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caráter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definitivo,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cobertura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cambial,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limite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US$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10.000,00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(dez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mil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dólares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Estados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Unidos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América)  ou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equivalente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moeda,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submetidas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 mediante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utilização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formulário  DRE,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conforme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modelo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constantes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Anexo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desta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apresentado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disciplinada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meio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DSE,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Exportação,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  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exportados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jurídica,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sem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cobertura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cambial,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até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limite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US$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50.000,00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(cinquenta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mil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dólares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dos  Estados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Unidos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América)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equivalente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moeda,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remessa;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  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meio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,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Exportação,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caso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exportados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física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jurídica,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cobertura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cambial,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demais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hipóteses.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Caso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detectado 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fracionamento 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intuito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iludir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limite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caracteriza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obrigatoriedade 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utilização 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cada 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tipo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específico 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 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disposta   neste 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artigo,   a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fiscalização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descaracterizará 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 operações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reterá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 remessas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até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exigível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apresentado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desistência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exportações.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6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nas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condições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previstas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alínea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“b”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somente  poderá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utilizado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pessoa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jurídica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apresentação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nota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eletrônica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ampare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 bens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exceto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hipóteses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regência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dispensar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desse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documento.</w:t>
                  </w:r>
                </w:p>
                <w:p w:rsidR="00CC0384" w:rsidRPr="000176A7" w:rsidRDefault="00CC0384">
                  <w:pPr>
                    <w:spacing w:before="70" w:line="260" w:lineRule="atLeast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despacho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nas  condições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previstas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utilizado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sujeitos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Exportação.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pt;margin-top:4.75pt;width:94.8pt;height:11pt;z-index:-1423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060" type="#_x0000_t202" style="position:absolute;margin-left:27pt;margin-top:552.9pt;width:557.65pt;height:196.25pt;z-index:-1417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um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formulário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DR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Devolução 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cada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situação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representada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nos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alíneas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caput.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5085" w:right="516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IV</w:t>
                  </w:r>
                </w:p>
                <w:p w:rsidR="00CC0384" w:rsidRPr="000176A7" w:rsidRDefault="00CC0384">
                  <w:pPr>
                    <w:spacing w:before="51"/>
                    <w:ind w:left="3660" w:right="366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Seleção</w:t>
                  </w:r>
                  <w:r w:rsidRPr="000176A7">
                    <w:rPr>
                      <w:rFonts w:ascii="Arial" w:eastAsia="Arial" w:hAnsi="Arial" w:cs="Arial"/>
                      <w:b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b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Conferência</w:t>
                  </w:r>
                  <w:r w:rsidRPr="000176A7">
                    <w:rPr>
                      <w:rFonts w:ascii="Arial" w:eastAsia="Arial" w:hAnsi="Arial" w:cs="Arial"/>
                      <w:b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Aduaneira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71.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seleção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conferência  aduaneira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sujeita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realização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intermédio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ocorrerá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indicação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responsável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lote de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submetidas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despacho.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30" w:right="1104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selecionadas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conferência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consideradas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desembaraçadas.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30" w:right="106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estabelecerá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critérios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seleção,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fiscalização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RFB.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72.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seleção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conferência  aduaneira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exportação,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couber,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46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arts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.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47</w:t>
                  </w:r>
                  <w:proofErr w:type="gramEnd"/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2"/>
                      <w:sz w:val="19"/>
                      <w:szCs w:val="19"/>
                    </w:rPr>
                    <w:t>49.</w:t>
                  </w:r>
                </w:p>
                <w:p w:rsidR="00CC0384" w:rsidRDefault="00CC0384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CC0384" w:rsidRDefault="00CC0384">
                  <w:pPr>
                    <w:ind w:left="5115" w:right="5194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Seção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7pt;margin-top:26.35pt;width:557.8pt;height:518.8pt;z-index:-1418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-15" w:right="-1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alternativamente,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(DU</w:t>
                  </w:r>
                  <w:r w:rsidRPr="000176A7">
                    <w:rPr>
                      <w:rFonts w:ascii="Arial" w:eastAsia="Arial" w:hAnsi="Arial" w:cs="Arial"/>
                      <w:spacing w:val="-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E),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módulo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próprio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Portal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observada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legislação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específica.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ind w:left="965" w:right="-23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68.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sujeitos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controles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específicos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competência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entidades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Administração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comércio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desembaraçados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somente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após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anuência.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4894" w:right="4899" w:hanging="67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b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b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Vedações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3763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69.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exportados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internacional: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cigarros,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cigarrilhas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charutos,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tabaco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sucedâneos;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moeda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corrente;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7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III 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outros 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cujo 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transporte 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 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proibido 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legislação 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postal, 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quando 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r-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postal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internacional;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4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outros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transporte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proibido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normas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aviação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civil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internacional, 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quando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contratado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via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aérea.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Excetua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>m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promovidas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estabelecimento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industrial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mantenha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330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7.212,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2010.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4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Excetua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>m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disposto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caput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moedas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comemorativas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lançadas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Banco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Central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Brasil.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2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remetente,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antes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postagem,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consultar,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sítio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Internet,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rol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caput.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5101" w:right="5178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  <w:lang w:val="pt-BR"/>
                    </w:rPr>
                    <w:t>III</w:t>
                  </w:r>
                </w:p>
                <w:p w:rsidR="00CC0384" w:rsidRPr="000176A7" w:rsidRDefault="00CC0384">
                  <w:pPr>
                    <w:spacing w:before="51"/>
                    <w:ind w:left="3676" w:right="368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b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b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Exterior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3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70. 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 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internacionais  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 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entregues 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 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com 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proofErr w:type="spell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redestinação</w:t>
                  </w:r>
                  <w:proofErr w:type="spellEnd"/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autorizada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desembaraçadas: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formalização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exportação,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postais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internacionais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tenham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sido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objeto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importação;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3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apresentação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formulário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DRE,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opção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Devolução,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modelo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constante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Anexo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desta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internacionais: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desembaraçada;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b)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internacional.</w:t>
                  </w:r>
                </w:p>
                <w:p w:rsidR="00CC0384" w:rsidRPr="000176A7" w:rsidRDefault="00CC0384">
                  <w:pPr>
                    <w:spacing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60" w:lineRule="atLeast"/>
                    <w:ind w:left="20" w:right="2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disposto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elide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seleção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remessa,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qualquer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tempo,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conferência aduaneira.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pt;margin-top:4.75pt;width:94.8pt;height:11pt;z-index:-1419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0B1B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1498600</wp:posOffset>
                </wp:positionV>
                <wp:extent cx="7400925" cy="260985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C5647" id="Retângulo 10" o:spid="_x0000_s1026" style="position:absolute;margin-left:-69.5pt;margin-top:118pt;width:582.75pt;height:205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" filled="f" strokecolor="red" strokeweight="2pt"/>
            </w:pict>
          </mc:Fallback>
        </mc:AlternateContent>
      </w:r>
      <w:r w:rsidR="00CC0384">
        <w:pict>
          <v:shape id="_x0000_s1056" type="#_x0000_t202" style="position:absolute;margin-left:27pt;margin-top:552.9pt;width:557.5pt;height:202.2pt;z-index:-1413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30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(trinta)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interrupção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curso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ação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omissão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remetente.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9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prorrogado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autoridade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entidades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Federal,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conforme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caso,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remetente.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Enquanto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efetivada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devolução,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iniciado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retomado.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5025" w:right="510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TÍTULO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VI</w:t>
                  </w:r>
                </w:p>
                <w:p w:rsidR="00CC0384" w:rsidRPr="000176A7" w:rsidRDefault="00CC0384">
                  <w:pPr>
                    <w:spacing w:before="51"/>
                    <w:ind w:left="3435" w:right="3444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DISPOSIÇÕES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FINAIS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TRANSITÓRIAS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3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77.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desmembrada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desembaraçada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parcialmente,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salvo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parte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bens: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objeto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retenção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apreensão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aduaneira;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3" w:firstLine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tiver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autorizada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decisão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órgãos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entidades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Administração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Federal,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responsáveis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controles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específicos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comércio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haja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determinação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exterior.</w:t>
                  </w:r>
                </w:p>
                <w:p w:rsidR="00CC0384" w:rsidRPr="000176A7" w:rsidRDefault="00CC0384">
                  <w:pPr>
                    <w:spacing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7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Quando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tratar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exportação,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interessado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solicitar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desembaraço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 w:rsidR="00CC0384">
        <w:pict>
          <v:shape id="_x0000_s1055" type="#_x0000_t202" style="position:absolute;margin-left:27pt;margin-top:26.35pt;width:557.8pt;height:518.8pt;z-index:-1414;mso-position-horizontal-relative:page;mso-position-vertical-relative:page" filled="f" stroked="f">
            <v:textbox inset="0,0,0,0">
              <w:txbxContent>
                <w:p w:rsidR="00CC0384" w:rsidRPr="00A90982" w:rsidRDefault="00CC0384">
                  <w:pPr>
                    <w:spacing w:line="200" w:lineRule="exact"/>
                    <w:ind w:left="4290" w:right="4294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Exportação</w:t>
                  </w:r>
                  <w:r w:rsidRPr="00A90982">
                    <w:rPr>
                      <w:rFonts w:ascii="Arial" w:eastAsia="Arial" w:hAnsi="Arial" w:cs="Arial"/>
                      <w:b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Temporária</w:t>
                  </w:r>
                </w:p>
                <w:p w:rsidR="00CC0384" w:rsidRPr="00A90982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428" w:lineRule="auto"/>
                    <w:ind w:left="965" w:right="343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73.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Poderão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submetidos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temporária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contidos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internacional: </w:t>
                  </w:r>
                  <w:r w:rsidRPr="00A90982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I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amparados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Carnê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ATA;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ou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cumpram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específica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temporária.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33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remetente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>r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previamente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junto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cliente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ECT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operacionais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serem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adotados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posterior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reimportação</w:t>
                  </w:r>
                  <w:proofErr w:type="spellEnd"/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74.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admitido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registro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DSE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ECT  ou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 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courier,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nas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situações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exportação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definitiva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objeto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A90982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temporária,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limite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US$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50.000,00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(cinquenta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mil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dólares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Estados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Unidos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América)  ou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equivalente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moeda,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estejam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sujeitos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parte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outros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entidades.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75.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Poderão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submetidos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 regime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exportação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temporária,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até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limite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US$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2.000,00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(dois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mil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dólares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dos  Estados 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Unidos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América) 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internacional, 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serem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submetidos 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conserto,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reparo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restauração,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dispensado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dossiê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digital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atendimento,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que: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bem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inequivocamente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identificável,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número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série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indelével;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1407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processado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Exportação;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descrição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bem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seja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pormenorizada,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indicação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número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série;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bem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esteja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Exportação.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8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vigência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(seis)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meses,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prorrogável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automaticamente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mais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(seis)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meses.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Findo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prazo,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ocorra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reimportação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,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considerada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definitiva.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reimportação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condição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será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intermédio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DIR,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ser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registrada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tratamento  tributário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incidência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indicação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número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DSE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correspondente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número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série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bem,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além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descrição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pormenorizada.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5085" w:right="5172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Seção</w:t>
                  </w:r>
                  <w:r w:rsidRPr="000176A7">
                    <w:rPr>
                      <w:rFonts w:ascii="Arial" w:eastAsia="Arial" w:hAnsi="Arial" w:cs="Arial"/>
                      <w:b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VI</w:t>
                  </w:r>
                </w:p>
                <w:p w:rsidR="00CC0384" w:rsidRPr="000176A7" w:rsidRDefault="00CC0384">
                  <w:pPr>
                    <w:spacing w:before="51"/>
                    <w:ind w:left="4185" w:right="4196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b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b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b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  <w:lang w:val="pt-BR"/>
                    </w:rPr>
                    <w:t>Exportador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4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76. 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as 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empresas 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deverão 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providenciar   a 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devolução 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remetente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internacionais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destinadas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que,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efetivação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exportação,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fiquem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depositadas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área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alfandegada,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desde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sejam  objeto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retenção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apreensão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autoridade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A90982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órgãos  ou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entidades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Administração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Pública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Federal,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responsáveis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controles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específicos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comércio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exterior.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deverá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ocorrer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30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(trinta)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após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encerramento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seguintes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prazos: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28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30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(trinta)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recebimento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alfandegado,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seu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tenha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sido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iniciado;</w:t>
                  </w:r>
                </w:p>
                <w:p w:rsidR="00CC0384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w w:val="102"/>
                      <w:sz w:val="19"/>
                      <w:szCs w:val="19"/>
                    </w:rPr>
                    <w:t>ou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="00CC0384">
        <w:pict>
          <v:shape id="_x0000_s1054" type="#_x0000_t202" style="position:absolute;margin-left:4pt;margin-top:4.75pt;width:94.8pt;height:11pt;z-index:-1415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052" type="#_x0000_t202" style="position:absolute;margin-left:27pt;margin-top:27.1pt;width:557.7pt;height:719.85pt;z-index:-1410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 w:right="2083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parte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conteúdo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remessa,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pedido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ficará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sujeito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prévia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aprovação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autoridade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aduaneira.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5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§ 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estabelecer 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outras   hipóteses 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desembaraço 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parcial 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 importação.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78.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courier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ECT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será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responsável 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pela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devolução 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A90982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bem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exterior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sua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destruição, 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sem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ônus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Fazenda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Nacional, 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quando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sua  importação 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autorizada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por </w:t>
                  </w:r>
                  <w:r w:rsidRPr="00A90982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decisão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da </w:t>
                  </w:r>
                  <w:r w:rsidRPr="00A90982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autoridade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aduaneira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órgão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entidade  da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Administração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Pública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Federal,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responsável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controles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específicos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comércio exterior.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79.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repassar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Secretaria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Estado</w:t>
                  </w:r>
                  <w:r w:rsidRPr="00A90982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 Fazenda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 cada</w:t>
                  </w:r>
                  <w:r w:rsidRPr="00A90982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estado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da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Federação  ou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Distrito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Federal</w:t>
                  </w:r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prestadas  pela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apuradas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próprio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sistema,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relativas 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às  importações 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endereçadas 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estado 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Distrito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Federal, 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fins</w:t>
                  </w:r>
                  <w:r w:rsidRPr="00A90982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lançamento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Imposto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sobre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Operações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relativas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Circulação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Mercadorias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sobre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Prestações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Serviços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Interestadual,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Intermunicipal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Comunicação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(ICMS).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80.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regulamentará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procedimentos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relativos:</w:t>
                  </w:r>
                </w:p>
                <w:p w:rsidR="00CC0384" w:rsidRPr="00A90982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   - 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transporte, 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manifestação, 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descarga, 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apresentação 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movimentação 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carga 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contendo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remessa internacional;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II 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ao 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trânsito 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aduaneiro 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  internacionais 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dispensar   a 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apresentação 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cópias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conhecimentos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carga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faturas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comerciais  para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trânsito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indicação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das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faturas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comerciais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declaração;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4193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prestação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eletrônicas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Remessa;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captação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informações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registro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DIR;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destruição,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redestinação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devolução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remessas;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demais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procedimentos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destinados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efetividade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Normativa.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965" w:right="-31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Parágrafo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único.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dispensar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apresentar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formulário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DRE,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constante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Anexo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desta</w:t>
                  </w:r>
                </w:p>
                <w:p w:rsidR="00CC0384" w:rsidRPr="000176A7" w:rsidRDefault="00CC0384">
                  <w:pPr>
                    <w:spacing w:before="51"/>
                    <w:ind w:left="20" w:right="162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substituição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documento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controle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inclusive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eletrônico.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81.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courier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previstos  nesta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Normativa,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aplica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>m</w:t>
                  </w:r>
                  <w:r w:rsidRPr="00A90982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às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novas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habilitações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renovações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solicitadas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partir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A90982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publicação.</w:t>
                  </w:r>
                </w:p>
                <w:p w:rsidR="00CC0384" w:rsidRPr="00A90982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habilitações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vigor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publicação  desta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permanecerão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válidas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prazo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respectivos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atos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outorga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equivalem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modalidade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comum.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processos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habilitação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iniciados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concluídos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  de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publicação 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desta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Normativa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deverão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adequados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regras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estabelecidas.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implementação 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sistema  de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rastreamento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previsto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inciso </w:t>
                  </w:r>
                  <w:r w:rsidRPr="000176A7">
                    <w:rPr>
                      <w:rFonts w:ascii="Arial" w:eastAsia="Arial" w:hAnsi="Arial" w:cs="Arial"/>
                      <w:spacing w:val="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poderá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ocorrer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360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(trezentos  e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sessenta)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para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empresas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tenham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vigor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publicação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Instrução Normativa.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disponibilização  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sítio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Internet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trata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X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12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ocorrer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180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(cento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oitenta)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tenham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habilitação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vigor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publicação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desta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Normativa.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right="-12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 82. </w:t>
                  </w:r>
                  <w:r w:rsidRPr="00A90982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bens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integrantes</w:t>
                  </w:r>
                  <w:proofErr w:type="gramEnd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  postal</w:t>
                  </w:r>
                  <w:r w:rsidRPr="00A90982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internacional </w:t>
                  </w:r>
                  <w:r w:rsidRPr="00A90982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cujo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valor </w:t>
                  </w:r>
                  <w:r w:rsidRPr="00A90982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ultrapasse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US$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500,00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(quinhentos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dólares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Estados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Unidos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América)</w:t>
                  </w:r>
                  <w:r w:rsidRPr="00A90982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poderão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submetidos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Nota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Tributação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Simplificada</w:t>
                  </w:r>
                </w:p>
                <w:p w:rsidR="00CC0384" w:rsidRPr="000176A7" w:rsidRDefault="00CC0384">
                  <w:pPr>
                    <w:spacing w:before="1" w:line="296" w:lineRule="auto"/>
                    <w:ind w:left="20" w:right="-12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NTS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instituída</w:t>
                  </w:r>
                  <w:r w:rsidRPr="000176A7">
                    <w:rPr>
                      <w:rFonts w:ascii="Arial" w:eastAsia="Arial" w:hAnsi="Arial" w:cs="Arial"/>
                      <w:spacing w:val="5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DPRF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101,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11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novembro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1991,</w:t>
                  </w:r>
                  <w:r w:rsidRPr="000176A7">
                    <w:rPr>
                      <w:rFonts w:ascii="Arial" w:eastAsia="Arial" w:hAnsi="Arial" w:cs="Arial"/>
                      <w:spacing w:val="3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termos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arts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.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42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55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65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Decreto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1.789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,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1996,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desde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destinatário 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indique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à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ECT,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até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momento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postagem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exterior,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essa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tributação,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mediante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comunicação</w:t>
                  </w:r>
                  <w:r w:rsidRPr="000176A7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formalizada  de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acordo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serviço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de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atendimento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cliente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empresa.</w:t>
                  </w:r>
                </w:p>
                <w:p w:rsidR="00CC0384" w:rsidRPr="000176A7" w:rsidRDefault="00CC0384">
                  <w:pPr>
                    <w:spacing w:before="1" w:line="120" w:lineRule="exact"/>
                    <w:rPr>
                      <w:sz w:val="12"/>
                      <w:szCs w:val="12"/>
                      <w:lang w:val="pt-BR"/>
                    </w:rPr>
                  </w:pPr>
                </w:p>
                <w:p w:rsidR="00CC0384" w:rsidRPr="00A90982" w:rsidRDefault="00CC0384">
                  <w:pPr>
                    <w:spacing w:line="296" w:lineRule="auto"/>
                    <w:ind w:left="20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83.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Coana</w:t>
                  </w:r>
                  <w:proofErr w:type="spellEnd"/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A90982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estabelecer  implantações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49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A90982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A90982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datas</w:t>
                  </w:r>
                  <w:r w:rsidRPr="00A90982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diferentes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cada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recinto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aduaneiro</w:t>
                  </w:r>
                  <w:r w:rsidRPr="00A90982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</w:t>
                  </w:r>
                  <w:r w:rsidRPr="00A90982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e,</w:t>
                  </w:r>
                  <w:r w:rsidRPr="00A90982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recinto,</w:t>
                  </w:r>
                  <w:r w:rsidRPr="00A90982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diferentes</w:t>
                  </w:r>
                  <w:r w:rsidRPr="00A90982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tipos</w:t>
                  </w:r>
                  <w:r w:rsidRPr="00A90982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objeto</w:t>
                  </w:r>
                  <w:r w:rsidRPr="00A90982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postal.</w:t>
                  </w:r>
                </w:p>
                <w:p w:rsidR="00CC0384" w:rsidRPr="000176A7" w:rsidRDefault="00CC0384">
                  <w:pPr>
                    <w:spacing w:before="70" w:line="260" w:lineRule="atLeast"/>
                    <w:ind w:left="20" w:right="-1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É</w:t>
                  </w:r>
                  <w:r w:rsidRPr="000176A7">
                    <w:rPr>
                      <w:rFonts w:ascii="Arial" w:eastAsia="Arial" w:hAnsi="Arial" w:cs="Arial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condição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início  da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utilização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assinatura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conforme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modelo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constante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Anexo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pt;margin-top:4.75pt;width:94.8pt;height:11pt;z-index:-1411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</w:p>
    <w:p w:rsidR="008B1D7F" w:rsidRDefault="008B1D7F">
      <w:pPr>
        <w:sectPr w:rsidR="008B1D7F">
          <w:pgSz w:w="12240" w:h="15840"/>
          <w:pgMar w:top="1480" w:right="1720" w:bottom="280" w:left="1720" w:header="720" w:footer="720" w:gutter="0"/>
          <w:cols w:space="720"/>
        </w:sectPr>
      </w:pPr>
    </w:p>
    <w:p w:rsidR="008B1D7F" w:rsidRDefault="00CC0384">
      <w:r>
        <w:lastRenderedPageBreak/>
        <w:pict>
          <v:shape id="_x0000_s1050" type="#_x0000_t202" style="position:absolute;margin-left:12.25pt;margin-top:684.65pt;width:587.25pt;height:12pt;z-index:-1385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0.75pt;margin-top:709.6pt;width:488.85pt;height:11.75pt;z-index:-1387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hyperlink r:id="rId20">
                    <w:r w:rsidRPr="000176A7">
                      <w:rPr>
                        <w:rFonts w:ascii="Arial" w:eastAsia="Arial" w:hAnsi="Arial" w:cs="Arial"/>
                        <w:b/>
                        <w:color w:val="6480B0"/>
                        <w:sz w:val="19"/>
                        <w:szCs w:val="19"/>
                        <w:lang w:val="pt-BR"/>
                      </w:rPr>
                      <w:t>Sistema</w:t>
                    </w:r>
                    <w:r w:rsidRPr="000176A7">
                      <w:rPr>
                        <w:rFonts w:ascii="Arial" w:eastAsia="Arial" w:hAnsi="Arial" w:cs="Arial"/>
                        <w:b/>
                        <w:color w:val="6480B0"/>
                        <w:spacing w:val="25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b/>
                        <w:color w:val="6480B0"/>
                        <w:sz w:val="19"/>
                        <w:szCs w:val="19"/>
                        <w:lang w:val="pt-BR"/>
                      </w:rPr>
                      <w:t>mais</w:t>
                    </w:r>
                    <w:r w:rsidRPr="000176A7">
                      <w:rPr>
                        <w:rFonts w:ascii="Arial" w:eastAsia="Arial" w:hAnsi="Arial" w:cs="Arial"/>
                        <w:b/>
                        <w:color w:val="6480B0"/>
                        <w:spacing w:val="22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0176A7">
                      <w:rPr>
                        <w:rFonts w:ascii="Arial" w:eastAsia="Arial" w:hAnsi="Arial" w:cs="Arial"/>
                        <w:b/>
                        <w:color w:val="6480B0"/>
                        <w:sz w:val="19"/>
                        <w:szCs w:val="19"/>
                        <w:lang w:val="pt-BR"/>
                      </w:rPr>
                      <w:t>bem</w:t>
                    </w:r>
                  </w:hyperlink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visualizado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4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navegadores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Internet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Explorer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6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Mozilla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Firefox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3.5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b/>
                      <w:color w:val="6480B0"/>
                      <w:w w:val="102"/>
                      <w:sz w:val="19"/>
                      <w:szCs w:val="19"/>
                      <w:lang w:val="pt-BR"/>
                    </w:rPr>
                    <w:t>superiores.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in;margin-top:704.35pt;width:88.5pt;height:11.75pt;z-index:-1388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21"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imprimir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color w:val="0066CC"/>
                        <w:spacing w:val="32"/>
                        <w:sz w:val="19"/>
                        <w:szCs w:val="19"/>
                      </w:rPr>
                      <w:t xml:space="preserve"> </w:t>
                    </w:r>
                  </w:hyperlink>
                  <w:hyperlink>
                    <w:proofErr w:type="spellStart"/>
                    <w:r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</w:rPr>
                      <w:t>documento</w:t>
                    </w:r>
                    <w:proofErr w:type="spellEnd"/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9.75pt;margin-top:704.35pt;width:73.15pt;height:11.75pt;z-index:-1389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22">
                    <w:proofErr w:type="spellStart"/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Página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66CC"/>
                        <w:spacing w:val="27"/>
                        <w:sz w:val="19"/>
                        <w:szCs w:val="19"/>
                      </w:rPr>
                      <w:t xml:space="preserve"> </w:t>
                    </w:r>
                  </w:hyperlink>
                  <w:hyperlink>
                    <w:r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</w:rPr>
                      <w:t>Principal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1.25pt;margin-top:653.95pt;width:201.75pt;height:11pt;z-index:-1390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  <w:lang w:val="pt-BR"/>
                    </w:rPr>
                    <w:t>*Este texto</w:t>
                  </w:r>
                  <w:r w:rsidRPr="000176A7">
                    <w:rPr>
                      <w:rFonts w:ascii="Arial" w:eastAsia="Arial" w:hAnsi="Arial" w:cs="Arial"/>
                      <w:color w:val="FF0000"/>
                      <w:spacing w:val="1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color w:val="FF0000"/>
                      <w:spacing w:val="1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  <w:lang w:val="pt-BR"/>
                    </w:rPr>
                    <w:t>substitui</w:t>
                  </w:r>
                  <w:r w:rsidRPr="000176A7">
                    <w:rPr>
                      <w:rFonts w:ascii="Arial" w:eastAsia="Arial" w:hAnsi="Arial" w:cs="Arial"/>
                      <w:color w:val="FF0000"/>
                      <w:spacing w:val="10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  <w:lang w:val="pt-BR"/>
                    </w:rPr>
                    <w:t>o publicado</w:t>
                  </w:r>
                  <w:r w:rsidRPr="000176A7">
                    <w:rPr>
                      <w:rFonts w:ascii="Arial" w:eastAsia="Arial" w:hAnsi="Arial" w:cs="Arial"/>
                      <w:color w:val="FF0000"/>
                      <w:spacing w:val="5"/>
                      <w:sz w:val="18"/>
                      <w:szCs w:val="18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  <w:lang w:val="pt-BR"/>
                    </w:rPr>
                    <w:t>oficialmente.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4.25pt;margin-top:617.35pt;width:58.25pt;height:11.75pt;z-index:-1391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23">
                    <w:proofErr w:type="spellStart"/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Anexo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66CC"/>
                        <w:spacing w:val="2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</w:rPr>
                      <w:t>IV.pdf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67.25pt;margin-top:591.85pt;width:276.8pt;height:11.75pt;z-index:-1392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ANEXO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IV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PARA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USO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INFORMAÇÕES.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4.25pt;margin-top:572.35pt;width:57.15pt;height:11.75pt;z-index:-1393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24">
                    <w:proofErr w:type="spellStart"/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Anexo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66CC"/>
                        <w:spacing w:val="2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</w:rPr>
                      <w:t>III.pdf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46.25pt;margin-top:546.85pt;width:318.6pt;height:11.75pt;z-index:-1394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ANEXO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EXPORTAÇÃO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(DRE)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4.25pt;margin-top:527.35pt;width:54.45pt;height:11.75pt;z-index:-1395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25">
                    <w:proofErr w:type="spellStart"/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Anexo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66CC"/>
                        <w:spacing w:val="2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</w:rPr>
                      <w:t>II.pdf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60.5pt;margin-top:501.85pt;width:290.05pt;height:11.75pt;z-index:-1396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ANEXO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RELAÇÃO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(RRI)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4.25pt;margin-top:482.35pt;width:51.75pt;height:11.75pt;z-index:-1397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26">
                    <w:proofErr w:type="spellStart"/>
                    <w:r>
                      <w:rPr>
                        <w:rFonts w:ascii="Arial" w:eastAsia="Arial" w:hAnsi="Arial" w:cs="Arial"/>
                        <w:color w:val="0066CC"/>
                        <w:sz w:val="19"/>
                        <w:szCs w:val="19"/>
                      </w:rPr>
                      <w:t>Anexo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66CC"/>
                        <w:spacing w:val="2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6CC"/>
                        <w:w w:val="102"/>
                        <w:sz w:val="19"/>
                        <w:szCs w:val="19"/>
                      </w:rPr>
                      <w:t>I.pdf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7pt;margin-top:386.35pt;width:557.8pt;height:82.25pt;z-index:-1398;mso-position-horizontal-relative:page;mso-position-vertical-relative:page" filled="f" stroked="f">
            <v:textbox inset="0,0,0,0">
              <w:txbxContent>
                <w:p w:rsidR="00CC0384" w:rsidRPr="00A90982" w:rsidRDefault="00CC0384">
                  <w:pPr>
                    <w:spacing w:line="200" w:lineRule="exact"/>
                    <w:ind w:left="965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87.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Ficam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revogadas</w:t>
                  </w:r>
                  <w:r w:rsidRPr="00A90982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SRF</w:t>
                  </w:r>
                  <w:r w:rsidRPr="00A90982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A90982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96,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agosto</w:t>
                  </w:r>
                  <w:r w:rsidRPr="00A90982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1999,</w:t>
                  </w:r>
                  <w:r w:rsidRPr="00A90982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A90982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RFB</w:t>
                  </w:r>
                </w:p>
                <w:p w:rsidR="00CC0384" w:rsidRPr="000176A7" w:rsidRDefault="00CC0384">
                  <w:pPr>
                    <w:spacing w:before="51"/>
                    <w:ind w:left="-16" w:right="-8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1.073,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outubro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2010,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1.533,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22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dezembro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2014,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spell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arts</w:t>
                  </w:r>
                  <w:proofErr w:type="spell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.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32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da</w:t>
                  </w:r>
                </w:p>
                <w:p w:rsidR="00CC0384" w:rsidRPr="000176A7" w:rsidRDefault="00CC0384">
                  <w:pPr>
                    <w:spacing w:before="1" w:line="140" w:lineRule="exact"/>
                    <w:rPr>
                      <w:sz w:val="14"/>
                      <w:szCs w:val="14"/>
                      <w:lang w:val="pt-BR"/>
                    </w:rPr>
                  </w:pPr>
                </w:p>
                <w:p w:rsidR="00CC0384" w:rsidRPr="000176A7" w:rsidRDefault="00CC0384">
                  <w:pPr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SRF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611,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18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janeiro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2006.</w:t>
                  </w:r>
                </w:p>
                <w:p w:rsidR="00CC0384" w:rsidRPr="000176A7" w:rsidRDefault="00CC0384">
                  <w:pPr>
                    <w:spacing w:before="1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3945" w:right="3949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JORGE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ANTONIO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DEHER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RACHID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2550" w:right="2565"/>
                    <w:jc w:val="center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ANEXO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DECLARAÇÃO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IMPORTAÇÃO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(DRI)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pt;margin-top:297.85pt;width:557.55pt;height:80.75pt;z-index:-1399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“Art.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A.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5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7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art.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33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se </w:t>
                  </w:r>
                  <w:r w:rsidRPr="000176A7">
                    <w:rPr>
                      <w:rFonts w:ascii="Arial" w:eastAsia="Arial" w:hAnsi="Arial" w:cs="Arial"/>
                      <w:spacing w:val="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aplica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importações </w:t>
                  </w:r>
                  <w:r w:rsidRPr="000176A7">
                    <w:rPr>
                      <w:rFonts w:ascii="Arial" w:eastAsia="Arial" w:hAnsi="Arial" w:cs="Arial"/>
                      <w:spacing w:val="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exportações</w:t>
                  </w:r>
                </w:p>
                <w:p w:rsidR="00CC0384" w:rsidRPr="000176A7" w:rsidRDefault="00CC0384">
                  <w:pPr>
                    <w:spacing w:before="51" w:line="395" w:lineRule="auto"/>
                    <w:ind w:left="20" w:right="-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realizadas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meio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postal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expressa</w:t>
                  </w:r>
                  <w:r w:rsidRPr="000176A7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transportada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sob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responsabilidade</w:t>
                  </w:r>
                  <w:r w:rsidRPr="000176A7">
                    <w:rPr>
                      <w:rFonts w:ascii="Arial" w:eastAsia="Arial" w:hAnsi="Arial" w:cs="Arial"/>
                      <w:spacing w:val="4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ECT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ou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empresa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transporte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expresso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porta.”</w:t>
                  </w:r>
                </w:p>
                <w:p w:rsidR="00CC0384" w:rsidRPr="00A90982" w:rsidRDefault="00CC0384">
                  <w:pPr>
                    <w:spacing w:before="34"/>
                    <w:ind w:left="965" w:right="-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86.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</w:t>
                  </w:r>
                  <w:r w:rsidRPr="00A90982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A90982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A90982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entra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A90982">
                    <w:rPr>
                      <w:rFonts w:ascii="Arial" w:eastAsia="Arial" w:hAnsi="Arial" w:cs="Arial"/>
                      <w:spacing w:val="4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vigor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30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(trinta)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dias</w:t>
                  </w:r>
                  <w:r w:rsidRPr="00A90982">
                    <w:rPr>
                      <w:rFonts w:ascii="Arial" w:eastAsia="Arial" w:hAnsi="Arial" w:cs="Arial"/>
                      <w:spacing w:val="32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após</w:t>
                  </w:r>
                  <w:r w:rsidRPr="00A90982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A90982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data</w:t>
                  </w:r>
                  <w:r w:rsidRPr="00A90982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sua</w:t>
                  </w:r>
                  <w:r w:rsidRPr="00A90982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publicação </w:t>
                  </w:r>
                  <w:r w:rsidRPr="00A90982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proofErr w:type="gramEnd"/>
                  <w:r w:rsidRPr="00A90982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Diário</w:t>
                  </w:r>
                  <w:r w:rsidRPr="00A90982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A90982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Oficial</w:t>
                  </w:r>
                </w:p>
                <w:p w:rsidR="00CC0384" w:rsidRPr="00A90982" w:rsidRDefault="00CC0384">
                  <w:pPr>
                    <w:spacing w:before="1" w:line="140" w:lineRule="exact"/>
                    <w:rPr>
                      <w:sz w:val="14"/>
                      <w:szCs w:val="14"/>
                      <w:lang w:val="pt-BR"/>
                    </w:rPr>
                  </w:pPr>
                </w:p>
                <w:p w:rsidR="00CC0384" w:rsidRDefault="00CC0384">
                  <w:pPr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da</w:t>
                  </w:r>
                  <w:proofErr w:type="gramEnd"/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União</w:t>
                  </w:r>
                  <w:proofErr w:type="spellEnd"/>
                  <w:r>
                    <w:rPr>
                      <w:rFonts w:ascii="Arial" w:eastAsia="Arial" w:hAnsi="Arial" w:cs="Arial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2"/>
                      <w:sz w:val="19"/>
                      <w:szCs w:val="19"/>
                    </w:rPr>
                    <w:t>(DOU).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4.25pt;margin-top:258.85pt;width:486.75pt;height:31.25pt;z-index:-1400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.......................................................................................................................................”</w:t>
                  </w:r>
                  <w:r w:rsidRPr="000176A7">
                    <w:rPr>
                      <w:rFonts w:ascii="Arial" w:eastAsia="Arial" w:hAnsi="Arial" w:cs="Arial"/>
                      <w:spacing w:val="3"/>
                      <w:w w:val="10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(NR)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85.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SRF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611,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18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janeiro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2006,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passa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vigorar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acrescida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pacing w:val="8"/>
                      <w:w w:val="102"/>
                      <w:sz w:val="19"/>
                      <w:szCs w:val="19"/>
                      <w:lang w:val="pt-BR"/>
                    </w:rPr>
                    <w:t>4</w:t>
                  </w:r>
                  <w:r w:rsidRPr="000176A7">
                    <w:rPr>
                      <w:rFonts w:ascii="Arial" w:eastAsia="Arial" w:hAnsi="Arial" w:cs="Arial"/>
                      <w:spacing w:val="10"/>
                      <w:w w:val="102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A: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7pt;margin-top:26.35pt;width:557.75pt;height:224.75pt;z-index:-1401;mso-position-horizontal-relative:page;mso-position-vertical-relative:page" filled="f" stroked="f">
            <v:textbox inset="0,0,0,0">
              <w:txbxContent>
                <w:p w:rsidR="00CC0384" w:rsidRPr="000176A7" w:rsidRDefault="00CC0384">
                  <w:pPr>
                    <w:spacing w:line="200" w:lineRule="exact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5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2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º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As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remessas 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que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em </w:t>
                  </w:r>
                  <w:r w:rsidRPr="000176A7">
                    <w:rPr>
                      <w:rFonts w:ascii="Arial" w:eastAsia="Arial" w:hAnsi="Arial" w:cs="Arial"/>
                      <w:spacing w:val="1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razão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disposto 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no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caput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não </w:t>
                  </w:r>
                  <w:r w:rsidRPr="000176A7">
                    <w:rPr>
                      <w:rFonts w:ascii="Arial" w:eastAsia="Arial" w:hAnsi="Arial" w:cs="Arial"/>
                      <w:spacing w:val="1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forem 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submetidas 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a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despacho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intermédio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do</w:t>
                  </w:r>
                </w:p>
                <w:p w:rsidR="00CC0384" w:rsidRPr="000176A7" w:rsidRDefault="00CC03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Siscomex</w:t>
                  </w:r>
                  <w:r w:rsidRPr="000176A7">
                    <w:rPr>
                      <w:rFonts w:ascii="Arial" w:eastAsia="Arial" w:hAnsi="Arial" w:cs="Arial"/>
                      <w:spacing w:val="3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serão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tributadas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base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em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NTS.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428" w:lineRule="auto"/>
                    <w:ind w:left="965" w:right="68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Art.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84.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arts.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9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33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1.059,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2010,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passa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vigorar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com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seguinte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redação: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“Art.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9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...................................................................................................................................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…..............................................................................................................................................</w:t>
                  </w:r>
                </w:p>
                <w:p w:rsidR="00CC0384" w:rsidRPr="000176A7" w:rsidRDefault="00CC0384">
                  <w:pPr>
                    <w:spacing w:before="2" w:line="160" w:lineRule="exact"/>
                    <w:rPr>
                      <w:sz w:val="17"/>
                      <w:szCs w:val="17"/>
                      <w:lang w:val="pt-BR"/>
                    </w:rPr>
                  </w:pPr>
                </w:p>
                <w:p w:rsidR="00CC0384" w:rsidRPr="000176A7" w:rsidRDefault="00CC0384">
                  <w:pPr>
                    <w:spacing w:line="296" w:lineRule="auto"/>
                    <w:ind w:left="20" w:right="-8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3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bagagem </w:t>
                  </w:r>
                  <w:r w:rsidRPr="000176A7">
                    <w:rPr>
                      <w:rFonts w:ascii="Arial" w:eastAsia="Arial" w:hAnsi="Arial" w:cs="Arial"/>
                      <w:spacing w:val="1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desacompanhada</w:t>
                  </w:r>
                  <w:proofErr w:type="gramEnd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chegar </w:t>
                  </w:r>
                  <w:r w:rsidRPr="000176A7">
                    <w:rPr>
                      <w:rFonts w:ascii="Arial" w:eastAsia="Arial" w:hAnsi="Arial" w:cs="Arial"/>
                      <w:spacing w:val="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</w:t>
                  </w:r>
                  <w:r w:rsidRPr="000176A7">
                    <w:rPr>
                      <w:rFonts w:ascii="Arial" w:eastAsia="Arial" w:hAnsi="Arial" w:cs="Arial"/>
                      <w:spacing w:val="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poderá</w:t>
                  </w:r>
                  <w:r w:rsidRPr="000176A7">
                    <w:rPr>
                      <w:rFonts w:ascii="Arial" w:eastAsia="Arial" w:hAnsi="Arial" w:cs="Arial"/>
                      <w:spacing w:val="2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ser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despachada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intermédio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Declaração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Importação 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Remessa  (DIR) </w:t>
                  </w:r>
                  <w:r w:rsidRPr="000176A7">
                    <w:rPr>
                      <w:rFonts w:ascii="Arial" w:eastAsia="Arial" w:hAnsi="Arial" w:cs="Arial"/>
                      <w:spacing w:val="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registrada </w:t>
                  </w:r>
                  <w:r w:rsidRPr="000176A7">
                    <w:rPr>
                      <w:rFonts w:ascii="Arial" w:eastAsia="Arial" w:hAnsi="Arial" w:cs="Arial"/>
                      <w:spacing w:val="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módulo  de</w:t>
                  </w:r>
                  <w:r w:rsidRPr="000176A7">
                    <w:rPr>
                      <w:rFonts w:ascii="Arial" w:eastAsia="Arial" w:hAnsi="Arial" w:cs="Arial"/>
                      <w:spacing w:val="4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 xml:space="preserve">controle </w:t>
                  </w:r>
                  <w:r w:rsidRPr="000176A7">
                    <w:rPr>
                      <w:rFonts w:ascii="Arial" w:eastAsia="Arial" w:hAnsi="Arial" w:cs="Arial"/>
                      <w:spacing w:val="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internacional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Siscomex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(Siscomex</w:t>
                  </w:r>
                  <w:r w:rsidRPr="000176A7">
                    <w:rPr>
                      <w:rFonts w:ascii="Arial" w:eastAsia="Arial" w:hAnsi="Arial" w:cs="Arial"/>
                      <w:spacing w:val="4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Remessa),</w:t>
                  </w:r>
                  <w:r w:rsidRPr="000176A7">
                    <w:rPr>
                      <w:rFonts w:ascii="Arial" w:eastAsia="Arial" w:hAnsi="Arial" w:cs="Arial"/>
                      <w:spacing w:val="4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observados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requisitos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previstos</w:t>
                  </w:r>
                  <w:r w:rsidRPr="000176A7">
                    <w:rPr>
                      <w:rFonts w:ascii="Arial" w:eastAsia="Arial" w:hAnsi="Arial" w:cs="Arial"/>
                      <w:spacing w:val="37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Instrução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Normativa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RFB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1.737,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15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setembro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2017,</w:t>
                  </w:r>
                </w:p>
                <w:p w:rsidR="00CC0384" w:rsidRPr="000176A7" w:rsidRDefault="00CC0384">
                  <w:pPr>
                    <w:spacing w:before="91" w:line="428" w:lineRule="auto"/>
                    <w:ind w:left="965" w:right="2320" w:hanging="94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proofErr w:type="gramStart"/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proofErr w:type="gramEnd"/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desde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que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interessado</w:t>
                  </w:r>
                  <w:r w:rsidRPr="000176A7">
                    <w:rPr>
                      <w:rFonts w:ascii="Arial" w:eastAsia="Arial" w:hAnsi="Arial" w:cs="Arial"/>
                      <w:spacing w:val="4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não</w:t>
                  </w:r>
                  <w:r w:rsidRPr="000176A7">
                    <w:rPr>
                      <w:rFonts w:ascii="Arial" w:eastAsia="Arial" w:hAnsi="Arial" w:cs="Arial"/>
                      <w:spacing w:val="1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tenha</w:t>
                  </w:r>
                  <w:r w:rsidRPr="000176A7">
                    <w:rPr>
                      <w:rFonts w:ascii="Arial" w:eastAsia="Arial" w:hAnsi="Arial" w:cs="Arial"/>
                      <w:spacing w:val="23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feito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opção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pelo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Regime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Tributação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Especial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(RTE).”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(NR)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“Art.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33.</w:t>
                  </w:r>
                  <w:r w:rsidRPr="000176A7">
                    <w:rPr>
                      <w:rFonts w:ascii="Arial" w:eastAsia="Arial" w:hAnsi="Arial" w:cs="Arial"/>
                      <w:spacing w:val="2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..................................................................................................................................</w:t>
                  </w:r>
                </w:p>
                <w:p w:rsidR="00CC0384" w:rsidRPr="000176A7" w:rsidRDefault="00CC0384">
                  <w:pPr>
                    <w:spacing w:before="5"/>
                    <w:ind w:left="965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w w:val="103"/>
                      <w:sz w:val="19"/>
                      <w:szCs w:val="19"/>
                      <w:lang w:val="pt-BR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CC0384" w:rsidRPr="000176A7" w:rsidRDefault="00CC0384">
                  <w:pPr>
                    <w:spacing w:before="30" w:line="360" w:lineRule="atLeast"/>
                    <w:ind w:left="20" w:right="-13" w:firstLine="945"/>
                    <w:jc w:val="both"/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</w:pP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-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outros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bens,</w:t>
                  </w:r>
                  <w:r w:rsidRPr="000176A7">
                    <w:rPr>
                      <w:rFonts w:ascii="Arial" w:eastAsia="Arial" w:hAnsi="Arial" w:cs="Arial"/>
                      <w:spacing w:val="3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observado</w:t>
                  </w:r>
                  <w:r w:rsidRPr="000176A7">
                    <w:rPr>
                      <w:rFonts w:ascii="Arial" w:eastAsia="Arial" w:hAnsi="Arial" w:cs="Arial"/>
                      <w:spacing w:val="4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disposto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nos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§§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1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5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3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deste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artigo,</w:t>
                  </w:r>
                  <w:r w:rsidRPr="000176A7">
                    <w:rPr>
                      <w:rFonts w:ascii="Arial" w:eastAsia="Arial" w:hAnsi="Arial" w:cs="Arial"/>
                      <w:spacing w:val="4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os</w:t>
                  </w:r>
                  <w:r w:rsidRPr="000176A7">
                    <w:rPr>
                      <w:rFonts w:ascii="Arial" w:eastAsia="Arial" w:hAnsi="Arial" w:cs="Arial"/>
                      <w:spacing w:val="3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limites</w:t>
                  </w:r>
                  <w:r w:rsidRPr="000176A7">
                    <w:rPr>
                      <w:rFonts w:ascii="Arial" w:eastAsia="Arial" w:hAnsi="Arial" w:cs="Arial"/>
                      <w:spacing w:val="3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3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valor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global</w:t>
                  </w:r>
                  <w:r w:rsidRPr="000176A7">
                    <w:rPr>
                      <w:rFonts w:ascii="Arial" w:eastAsia="Arial" w:hAnsi="Arial" w:cs="Arial"/>
                      <w:spacing w:val="22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estabelecidos</w:t>
                  </w:r>
                  <w:r w:rsidRPr="000176A7">
                    <w:rPr>
                      <w:rFonts w:ascii="Arial" w:eastAsia="Arial" w:hAnsi="Arial" w:cs="Arial"/>
                      <w:spacing w:val="3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 xml:space="preserve">nas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alíneas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“a”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e</w:t>
                  </w:r>
                  <w:r w:rsidRPr="000176A7">
                    <w:rPr>
                      <w:rFonts w:ascii="Arial" w:eastAsia="Arial" w:hAnsi="Arial" w:cs="Arial"/>
                      <w:spacing w:val="21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“b”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inciso</w:t>
                  </w:r>
                  <w:r w:rsidRPr="000176A7">
                    <w:rPr>
                      <w:rFonts w:ascii="Arial" w:eastAsia="Arial" w:hAnsi="Arial" w:cs="Arial"/>
                      <w:spacing w:val="29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III</w:t>
                  </w:r>
                  <w:r w:rsidRPr="000176A7">
                    <w:rPr>
                      <w:rFonts w:ascii="Arial" w:eastAsia="Arial" w:hAnsi="Arial" w:cs="Arial"/>
                      <w:spacing w:val="1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do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art.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1"/>
                      <w:sz w:val="19"/>
                      <w:szCs w:val="19"/>
                      <w:lang w:val="pt-BR"/>
                    </w:rPr>
                    <w:t>7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da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Portaria</w:t>
                  </w:r>
                  <w:r w:rsidRPr="000176A7">
                    <w:rPr>
                      <w:rFonts w:ascii="Arial" w:eastAsia="Arial" w:hAnsi="Arial" w:cs="Arial"/>
                      <w:spacing w:val="28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MF</w:t>
                  </w:r>
                  <w:r w:rsidRPr="000176A7">
                    <w:rPr>
                      <w:rFonts w:ascii="Arial" w:eastAsia="Arial" w:hAnsi="Arial" w:cs="Arial"/>
                      <w:spacing w:val="16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pacing w:val="12"/>
                      <w:sz w:val="19"/>
                      <w:szCs w:val="19"/>
                      <w:lang w:val="pt-BR"/>
                    </w:rPr>
                    <w:t>n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º</w:t>
                  </w:r>
                  <w:r w:rsidRPr="000176A7">
                    <w:rPr>
                      <w:rFonts w:ascii="Arial" w:eastAsia="Arial" w:hAnsi="Arial" w:cs="Arial"/>
                      <w:spacing w:val="1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440,</w:t>
                  </w:r>
                  <w:r w:rsidRPr="000176A7">
                    <w:rPr>
                      <w:rFonts w:ascii="Arial" w:eastAsia="Arial" w:hAnsi="Arial" w:cs="Arial"/>
                      <w:spacing w:val="25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30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julho</w:t>
                  </w:r>
                  <w:r w:rsidRPr="000176A7">
                    <w:rPr>
                      <w:rFonts w:ascii="Arial" w:eastAsia="Arial" w:hAnsi="Arial" w:cs="Arial"/>
                      <w:spacing w:val="24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sz w:val="19"/>
                      <w:szCs w:val="19"/>
                      <w:lang w:val="pt-BR"/>
                    </w:rPr>
                    <w:t>de</w:t>
                  </w:r>
                  <w:r w:rsidRPr="000176A7">
                    <w:rPr>
                      <w:rFonts w:ascii="Arial" w:eastAsia="Arial" w:hAnsi="Arial" w:cs="Arial"/>
                      <w:spacing w:val="20"/>
                      <w:sz w:val="19"/>
                      <w:szCs w:val="19"/>
                      <w:lang w:val="pt-BR"/>
                    </w:rPr>
                    <w:t xml:space="preserve"> </w:t>
                  </w:r>
                  <w:r w:rsidRPr="000176A7">
                    <w:rPr>
                      <w:rFonts w:ascii="Arial" w:eastAsia="Arial" w:hAnsi="Arial" w:cs="Arial"/>
                      <w:w w:val="102"/>
                      <w:sz w:val="19"/>
                      <w:szCs w:val="19"/>
                      <w:lang w:val="pt-BR"/>
                    </w:rPr>
                    <w:t>2010.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pt;margin-top:4.75pt;width:94.8pt;height:11pt;z-index:-1402;mso-position-horizontal-relative:page;mso-position-vertical-relative:page" filled="f" stroked="f">
            <v:textbox inset="0,0,0,0">
              <w:txbxContent>
                <w:p w:rsidR="00CC0384" w:rsidRDefault="00CC0384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sz w:val="18"/>
                      <w:szCs w:val="18"/>
                    </w:rPr>
                    <w:t>RFB  N</w:t>
                  </w:r>
                  <w:proofErr w:type="gramEnd"/>
                  <w:r>
                    <w:rPr>
                      <w:sz w:val="18"/>
                      <w:szCs w:val="18"/>
                    </w:rPr>
                    <w:t>º 1737  -  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75" style="position:absolute;margin-left:310pt;margin-top:418.5pt;width:15pt;height:8.25pt;z-index:-1403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031" type="#_x0000_t75" style="position:absolute;margin-left:120.25pt;margin-top:367.5pt;width:15pt;height:8.25pt;z-index:-1404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030" type="#_x0000_t75" style="position:absolute;margin-left:327.25pt;margin-top:330pt;width:15pt;height:8.25pt;z-index:-1405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029" type="#_x0000_t75" style="position:absolute;margin-left:427.75pt;margin-top:240pt;width:15pt;height:8.25pt;z-index:-1406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028" type="#_x0000_t75" style="position:absolute;margin-left:485.5pt;margin-top:163.5pt;width:15pt;height:8.25pt;z-index:-1407;mso-position-horizontal-relative:page;mso-position-vertical-relative:page">
            <v:imagedata r:id="rId27" o:title=""/>
            <w10:wrap anchorx="page" anchory="page"/>
          </v:shape>
        </w:pict>
      </w:r>
      <w:r>
        <w:pict>
          <v:group id="_x0000_s1026" style="position:absolute;margin-left:12.25pt;margin-top:695.65pt;width:587.25pt;height:0;z-index:-1408;mso-position-horizontal-relative:page;mso-position-vertical-relative:page" coordorigin="245,13913" coordsize="11745,0">
            <v:shape id="_x0000_s1027" style="position:absolute;left:245;top:13913;width:11745;height:0" coordorigin="245,13913" coordsize="11745,0" path="m245,13913r11745,e" filled="f" strokeweight=".85pt">
              <v:path arrowok="t"/>
            </v:shape>
            <w10:wrap anchorx="page" anchory="page"/>
          </v:group>
        </w:pict>
      </w:r>
    </w:p>
    <w:sectPr w:rsidR="008B1D7F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34" w:rsidRDefault="009F4734" w:rsidP="00CC0384">
      <w:r>
        <w:separator/>
      </w:r>
    </w:p>
  </w:endnote>
  <w:endnote w:type="continuationSeparator" w:id="0">
    <w:p w:rsidR="009F4734" w:rsidRDefault="009F4734" w:rsidP="00CC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34" w:rsidRDefault="009F4734" w:rsidP="00CC0384">
      <w:r>
        <w:separator/>
      </w:r>
    </w:p>
  </w:footnote>
  <w:footnote w:type="continuationSeparator" w:id="0">
    <w:p w:rsidR="009F4734" w:rsidRDefault="009F4734" w:rsidP="00CC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98C"/>
    <w:multiLevelType w:val="multilevel"/>
    <w:tmpl w:val="97365F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7F"/>
    <w:rsid w:val="000176A7"/>
    <w:rsid w:val="000B1B81"/>
    <w:rsid w:val="002A313B"/>
    <w:rsid w:val="002E20DB"/>
    <w:rsid w:val="003955E4"/>
    <w:rsid w:val="00416CE2"/>
    <w:rsid w:val="004C022B"/>
    <w:rsid w:val="00572F23"/>
    <w:rsid w:val="008A7260"/>
    <w:rsid w:val="008B1D7F"/>
    <w:rsid w:val="00957D29"/>
    <w:rsid w:val="009F4734"/>
    <w:rsid w:val="00A90982"/>
    <w:rsid w:val="00AE7AD1"/>
    <w:rsid w:val="00B700CA"/>
    <w:rsid w:val="00CC0384"/>
    <w:rsid w:val="00D9360E"/>
    <w:rsid w:val="00D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6C5BA"/>
  <w15:docId w15:val="{130A3760-AE0C-4031-86EB-29FC2A2C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C03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0384"/>
  </w:style>
  <w:style w:type="paragraph" w:styleId="Rodap">
    <w:name w:val="footer"/>
    <w:basedOn w:val="Normal"/>
    <w:link w:val="RodapChar"/>
    <w:uiPriority w:val="99"/>
    <w:unhideWhenUsed/>
    <w:rsid w:val="00CC03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C0384"/>
  </w:style>
  <w:style w:type="table" w:styleId="TabeladeLista5Escura-nfase1">
    <w:name w:val="List Table 5 Dark Accent 1"/>
    <w:basedOn w:val="Tabelanormal"/>
    <w:uiPriority w:val="50"/>
    <w:rsid w:val="003955E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ormas.receita.fazenda.gov.br/sijut2consulta/link.action?visao=anotado&amp;idAto=86799" TargetMode="External"/><Relationship Id="rId18" Type="http://schemas.openxmlformats.org/officeDocument/2006/relationships/hyperlink" Target="http://normas.receita.fazenda.gov.br/sijut2consulta/link.action?visao=anotado&amp;idAto=86799" TargetMode="External"/><Relationship Id="rId26" Type="http://schemas.openxmlformats.org/officeDocument/2006/relationships/hyperlink" Target="http://normas.receita.fazenda.gov.br/sijut2consulta/anexoOutros.action?idArquivoBinario=45452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imprimir(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ormas.receita.fazenda.gov.br/sijut2consulta/link.action?idAto=86226&amp;visao=relacional" TargetMode="External"/><Relationship Id="rId17" Type="http://schemas.openxmlformats.org/officeDocument/2006/relationships/hyperlink" Target="http://normas.receita.fazenda.gov.br/sijut2consulta/link.action?visao=anotado&amp;idAto=86799" TargetMode="External"/><Relationship Id="rId25" Type="http://schemas.openxmlformats.org/officeDocument/2006/relationships/hyperlink" Target="http://normas.receita.fazenda.gov.br/sijut2consulta/anexoOutros.action?idArquivoBinario=454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rmas.receita.fazenda.gov.br/sijut2consulta/link.action?visao=anotado&amp;idAto=86799" TargetMode="External"/><Relationship Id="rId20" Type="http://schemas.openxmlformats.org/officeDocument/2006/relationships/hyperlink" Target="http://normas.receita.fazenda.gov.br/sijut2consulta/consulta.act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rmas.receita.fazenda.gov.br/sijut2consulta/link.action?idAto=86226&amp;visao=original" TargetMode="External"/><Relationship Id="rId24" Type="http://schemas.openxmlformats.org/officeDocument/2006/relationships/hyperlink" Target="http://normas.receita.fazenda.gov.br/sijut2consulta/anexoOutros.action?idArquivoBinario=4545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normas.receita.fazenda.gov.br/sijut2consulta/anexoOutros.action?idArquivoBinario=454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ormas.receita.fazenda.gov.br/sijut2consulta/link.action?idAto=86226&amp;visao=compilado" TargetMode="External"/><Relationship Id="rId19" Type="http://schemas.openxmlformats.org/officeDocument/2006/relationships/hyperlink" Target="http://normas.receita.fazenda.gov.br/sijut2consulta/link.action?visao=anotado&amp;idAto=86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as.receita.fazenda.gov.br/sijut2consulta/link.action?idAto=86226&amp;visao=anotado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normas.receita.fazenda.gov.br/sijut2consulta/consulta.action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219A-852C-43BC-ADBB-8EF1FF88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Maurício Sérgio Marnet de Oliveira</cp:lastModifiedBy>
  <cp:revision>15</cp:revision>
  <dcterms:created xsi:type="dcterms:W3CDTF">2018-02-21T20:03:00Z</dcterms:created>
  <dcterms:modified xsi:type="dcterms:W3CDTF">2018-02-22T14:00:00Z</dcterms:modified>
</cp:coreProperties>
</file>